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01752" w14:textId="5627A3FB" w:rsidR="0054584E" w:rsidRDefault="0054584E" w:rsidP="008C2A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pict w14:anchorId="6E343EB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1.4pt;height:739.2pt">
            <v:imagedata r:id="rId5" o:title=""/>
          </v:shape>
        </w:pict>
      </w:r>
      <w:bookmarkStart w:id="0" w:name="_GoBack"/>
      <w:bookmarkEnd w:id="0"/>
    </w:p>
    <w:p w14:paraId="1D9E8970" w14:textId="77777777" w:rsidR="0054584E" w:rsidRDefault="0054584E" w:rsidP="008C2A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8541F7D" w14:textId="77777777" w:rsidR="0054584E" w:rsidRDefault="0054584E" w:rsidP="008C2A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590CD775" w14:textId="660B3DF0" w:rsidR="00A93A2B" w:rsidRDefault="00A93A2B" w:rsidP="008C2A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Рабочая программа по географии для учащихся 5 - 6 классов</w:t>
      </w:r>
    </w:p>
    <w:p w14:paraId="5CB2813D" w14:textId="77777777" w:rsidR="00A93A2B" w:rsidRDefault="00A93A2B" w:rsidP="008C2A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4714E3EA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620834">
        <w:rPr>
          <w:rFonts w:ascii="Times New Roman" w:hAnsi="Times New Roman"/>
          <w:b/>
          <w:sz w:val="24"/>
          <w:szCs w:val="24"/>
          <w:u w:val="single"/>
        </w:rPr>
        <w:t>Структура программы:</w:t>
      </w:r>
    </w:p>
    <w:p w14:paraId="07787149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</w:p>
    <w:p w14:paraId="329EB8DD" w14:textId="77777777" w:rsidR="00A93A2B" w:rsidRPr="00620834" w:rsidRDefault="00A93A2B" w:rsidP="008C2A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Пояснительная записка; </w:t>
      </w:r>
    </w:p>
    <w:p w14:paraId="0E26CABC" w14:textId="77777777" w:rsidR="00A93A2B" w:rsidRPr="00620834" w:rsidRDefault="00A93A2B" w:rsidP="008C2A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Планируемые результаты обучения (требования к уровню подготовки);</w:t>
      </w:r>
    </w:p>
    <w:p w14:paraId="013C369D" w14:textId="77777777" w:rsidR="00A93A2B" w:rsidRPr="00620834" w:rsidRDefault="00A93A2B" w:rsidP="008C2A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Содержание учебного предмета;</w:t>
      </w:r>
    </w:p>
    <w:p w14:paraId="7E07CDDE" w14:textId="77777777" w:rsidR="00A93A2B" w:rsidRPr="00620834" w:rsidRDefault="00A93A2B" w:rsidP="008C2A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Тематический план;</w:t>
      </w:r>
    </w:p>
    <w:p w14:paraId="0C71BDA1" w14:textId="77777777" w:rsidR="00A93A2B" w:rsidRPr="00620834" w:rsidRDefault="00A93A2B" w:rsidP="008C2A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Перечень обязательных практических работ;</w:t>
      </w:r>
    </w:p>
    <w:p w14:paraId="028491CC" w14:textId="77777777" w:rsidR="00A93A2B" w:rsidRPr="00620834" w:rsidRDefault="00A93A2B" w:rsidP="008C2A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Требования к уровню подготовки учащихся;</w:t>
      </w:r>
    </w:p>
    <w:p w14:paraId="32D9FD73" w14:textId="77777777" w:rsidR="00A93A2B" w:rsidRPr="00620834" w:rsidRDefault="00A93A2B" w:rsidP="008C2A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Критерии и нормы оценки знаний, умений и навыков обучающихся применительно к различным формам контроля знаний;</w:t>
      </w:r>
    </w:p>
    <w:p w14:paraId="6FDD0369" w14:textId="77777777" w:rsidR="00A93A2B" w:rsidRPr="00620834" w:rsidRDefault="00A93A2B" w:rsidP="008C2A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Техническое и информационное обеспечение уроков</w:t>
      </w:r>
    </w:p>
    <w:p w14:paraId="0CD8D3CD" w14:textId="77777777" w:rsidR="00A93A2B" w:rsidRPr="00620834" w:rsidRDefault="00A93A2B" w:rsidP="008C2AB6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Список литературы для обучающих и педагогов</w:t>
      </w:r>
    </w:p>
    <w:p w14:paraId="75420E4D" w14:textId="77777777" w:rsidR="00A93A2B" w:rsidRPr="00620834" w:rsidRDefault="00A93A2B" w:rsidP="008C2AB6">
      <w:pPr>
        <w:pStyle w:val="a3"/>
        <w:numPr>
          <w:ilvl w:val="1"/>
          <w:numId w:val="1"/>
        </w:numPr>
        <w:spacing w:after="0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Cs/>
          <w:iCs/>
          <w:color w:val="000000"/>
          <w:sz w:val="24"/>
          <w:szCs w:val="24"/>
        </w:rPr>
        <w:t>Перечень обязательной географической номенклатуры за 5-6 класс</w:t>
      </w:r>
    </w:p>
    <w:p w14:paraId="022B8DF9" w14:textId="77777777" w:rsidR="00A93A2B" w:rsidRPr="00620834" w:rsidRDefault="00A93A2B" w:rsidP="008C2AB6">
      <w:pPr>
        <w:spacing w:after="0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14:paraId="5BF22F72" w14:textId="77777777" w:rsidR="00A93A2B" w:rsidRPr="00620834" w:rsidRDefault="00A93A2B" w:rsidP="008C2AB6">
      <w:pPr>
        <w:pStyle w:val="a3"/>
        <w:numPr>
          <w:ilvl w:val="2"/>
          <w:numId w:val="1"/>
        </w:numPr>
        <w:spacing w:after="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Пояснительная записка</w:t>
      </w:r>
    </w:p>
    <w:p w14:paraId="751305C6" w14:textId="77777777" w:rsidR="00A93A2B" w:rsidRPr="00620834" w:rsidRDefault="00A93A2B" w:rsidP="008C2AB6">
      <w:pPr>
        <w:shd w:val="clear" w:color="auto" w:fill="FFFFFF"/>
        <w:spacing w:after="0"/>
        <w:ind w:right="11" w:firstLine="566"/>
        <w:jc w:val="both"/>
        <w:rPr>
          <w:rFonts w:ascii="Times New Roman" w:hAnsi="Times New Roman"/>
          <w:color w:val="000000"/>
          <w:spacing w:val="-4"/>
          <w:w w:val="120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0"/>
          <w:w w:val="120"/>
          <w:sz w:val="24"/>
          <w:szCs w:val="24"/>
        </w:rPr>
        <w:t>Рабочая программа линии УМК «География. Сферы» (5—6 клас</w:t>
      </w:r>
      <w:r w:rsidRPr="00620834">
        <w:rPr>
          <w:rFonts w:ascii="Times New Roman" w:hAnsi="Times New Roman"/>
          <w:color w:val="000000"/>
          <w:spacing w:val="-10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сы) для основной школы составлена на основе Федерального го</w:t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сударственного образовательного стандарта общего образования, </w:t>
      </w: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Требований к результатам освоения основной образовательной </w:t>
      </w:r>
      <w:r w:rsidRPr="00620834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 xml:space="preserve">программы основного общего образования, Фундаментального </w:t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ядра содержания общего образования, Примерной программы </w:t>
      </w:r>
      <w:r w:rsidRPr="00620834">
        <w:rPr>
          <w:rFonts w:ascii="Times New Roman" w:hAnsi="Times New Roman"/>
          <w:color w:val="000000"/>
          <w:w w:val="120"/>
          <w:sz w:val="24"/>
          <w:szCs w:val="24"/>
        </w:rPr>
        <w:t xml:space="preserve">по географии. В рабочей программе учтены идеи и положения </w:t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Концепции духовно-нравственного развития и воспитания лич</w:t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ности гражданина России, Программы развития и формирова</w:t>
      </w: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ния универсальных учебных действий, которые обеспечивают </w:t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формирование российской гражданской идентичности, овладе</w:t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ние ключевыми компетенциями, составляющими основу для са</w:t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моразвития и непрерывного образования, целостность общекуль</w:t>
      </w:r>
      <w:r w:rsidRPr="00620834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softHyphen/>
        <w:t xml:space="preserve">турного, личностного и познавательного развития учащихся </w:t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и коммуникативных качеств личности.</w:t>
      </w:r>
    </w:p>
    <w:p w14:paraId="75D17A35" w14:textId="77777777" w:rsidR="00A93A2B" w:rsidRPr="00620834" w:rsidRDefault="00A93A2B" w:rsidP="008C2AB6">
      <w:pPr>
        <w:shd w:val="clear" w:color="auto" w:fill="FFFFFF"/>
        <w:spacing w:after="0"/>
        <w:ind w:left="24" w:right="5" w:firstLine="54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Рабочая программа линии УМК «Сферы. География» разработа</w:t>
      </w:r>
      <w:r w:rsidRPr="00620834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>на в соответствии с учебным планом для ступени основного обще</w:t>
      </w:r>
      <w:r w:rsidRPr="00620834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 xml:space="preserve">го образования. География в основной школе изучается с 5 класса 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по 9 класс. Общее число учебных часов за пять лет обучения — 280, </w:t>
      </w:r>
      <w:r w:rsidRPr="00620834">
        <w:rPr>
          <w:rFonts w:ascii="Times New Roman" w:hAnsi="Times New Roman"/>
          <w:b/>
          <w:color w:val="000000"/>
          <w:w w:val="116"/>
          <w:sz w:val="24"/>
          <w:szCs w:val="24"/>
          <w:u w:val="single"/>
        </w:rPr>
        <w:t xml:space="preserve">из них по 34 ч (1 ч в неделю) в 5 и 6 классах 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и по 68 ч (2 ч в неделю) в 7, 8 и 9 классах.</w:t>
      </w:r>
    </w:p>
    <w:p w14:paraId="004A3812" w14:textId="77777777" w:rsidR="00A93A2B" w:rsidRPr="00620834" w:rsidRDefault="00A93A2B" w:rsidP="008C2AB6">
      <w:pPr>
        <w:shd w:val="clear" w:color="auto" w:fill="FFFFFF"/>
        <w:spacing w:after="0"/>
        <w:ind w:left="14" w:right="10" w:firstLine="55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Данную рабочую программу реализует следующий</w:t>
      </w:r>
      <w:r w:rsidRPr="00620834">
        <w:rPr>
          <w:rFonts w:ascii="Times New Roman" w:hAnsi="Times New Roman"/>
          <w:b/>
          <w:i/>
          <w:sz w:val="24"/>
          <w:szCs w:val="24"/>
        </w:rPr>
        <w:t>УМК «Сферы»</w:t>
      </w:r>
      <w:r w:rsidRPr="00620834">
        <w:rPr>
          <w:rFonts w:ascii="Times New Roman" w:hAnsi="Times New Roman"/>
          <w:sz w:val="24"/>
          <w:szCs w:val="24"/>
        </w:rPr>
        <w:t xml:space="preserve"> для 5-6 классов:</w:t>
      </w:r>
    </w:p>
    <w:p w14:paraId="3A55C4E9" w14:textId="77777777" w:rsidR="00A93A2B" w:rsidRPr="00620834" w:rsidRDefault="00A93A2B" w:rsidP="008C2AB6">
      <w:pPr>
        <w:pStyle w:val="a3"/>
        <w:numPr>
          <w:ilvl w:val="0"/>
          <w:numId w:val="6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Лобжанидзе Александр Александрович. География. Планета Земля. 5-6 классы. Учебник. Просвещение, УМК «Сферы»,2011-2012г.;</w:t>
      </w:r>
    </w:p>
    <w:p w14:paraId="076FE53B" w14:textId="77777777" w:rsidR="00A93A2B" w:rsidRPr="00620834" w:rsidRDefault="00A93A2B" w:rsidP="008C2AB6">
      <w:pPr>
        <w:pStyle w:val="a3"/>
        <w:numPr>
          <w:ilvl w:val="0"/>
          <w:numId w:val="6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Котляр Ольга Геннадьевна. Тетрадь- практикум. География. Планета Земля. 5-6 классы. Просвещение, УМК «Сферы», 2011-2012г.;</w:t>
      </w:r>
    </w:p>
    <w:p w14:paraId="6AB9CE57" w14:textId="77777777" w:rsidR="00A93A2B" w:rsidRPr="00620834" w:rsidRDefault="00A93A2B" w:rsidP="008C2AB6">
      <w:pPr>
        <w:pStyle w:val="a3"/>
        <w:numPr>
          <w:ilvl w:val="0"/>
          <w:numId w:val="6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Лобжанидзе Александр Александрович. География. Планета Земля. 5-6 классы. Тетрадь-тренажёр. В 2-х частях. Просвещение, УМК «Сферы», 2011-2012 г.;</w:t>
      </w:r>
    </w:p>
    <w:p w14:paraId="752DCB80" w14:textId="77777777" w:rsidR="00A93A2B" w:rsidRPr="00620834" w:rsidRDefault="00A93A2B" w:rsidP="008C2AB6">
      <w:pPr>
        <w:pStyle w:val="a3"/>
        <w:numPr>
          <w:ilvl w:val="0"/>
          <w:numId w:val="6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Барабанов Вадим Владимирович. География. Планета Земля. 5-6 классы. Тетрадь- экзаменатор. Просвещение, УМК «Сферы», 2011-2012 г.;</w:t>
      </w:r>
    </w:p>
    <w:p w14:paraId="78E4DCEA" w14:textId="77777777" w:rsidR="00A93A2B" w:rsidRPr="00620834" w:rsidRDefault="00A93A2B" w:rsidP="008C2AB6">
      <w:pPr>
        <w:pStyle w:val="a3"/>
        <w:numPr>
          <w:ilvl w:val="0"/>
          <w:numId w:val="6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lastRenderedPageBreak/>
        <w:t>Савельева Людмила Евгеньевна, Котляр Ольга Геннадьевна, Григорьева Марина Александровна. География. Планета Земля. 5-6 классы. Иллюстрированный атлас. Просвещение УМК «Сферы», 2011-2012 г.;</w:t>
      </w:r>
    </w:p>
    <w:p w14:paraId="7EFC011A" w14:textId="77777777" w:rsidR="00A93A2B" w:rsidRPr="00620834" w:rsidRDefault="00A93A2B" w:rsidP="008C2AB6">
      <w:pPr>
        <w:pStyle w:val="a3"/>
        <w:numPr>
          <w:ilvl w:val="0"/>
          <w:numId w:val="7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Котляр Ольга Геннадьевна. География. Планета Земля. 5-6 классы. Контурные карты. Просвещение, УМК «Сферы», 2011-2012г.</w:t>
      </w:r>
    </w:p>
    <w:p w14:paraId="24C34BA4" w14:textId="77777777" w:rsidR="00A93A2B" w:rsidRPr="00620834" w:rsidRDefault="00A93A2B" w:rsidP="008C2AB6">
      <w:pPr>
        <w:shd w:val="clear" w:color="auto" w:fill="FFFFFF"/>
        <w:spacing w:after="0"/>
        <w:ind w:right="11" w:firstLine="629"/>
        <w:jc w:val="both"/>
        <w:rPr>
          <w:rFonts w:ascii="Times New Roman" w:hAnsi="Times New Roman"/>
          <w:color w:val="000000"/>
          <w:spacing w:val="-2"/>
          <w:w w:val="120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География — единственный школьный предмет, синтезиру</w:t>
      </w: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ющий многие компоненты как общественно-научного, так и естественно- научного знания. В ней реализуются такие </w:t>
      </w: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сквозные направления современного образования, как гумани</w:t>
      </w: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20"/>
          <w:sz w:val="24"/>
          <w:szCs w:val="24"/>
        </w:rPr>
        <w:t xml:space="preserve">зация, социологизация, экологизация, экономизация, которые </w:t>
      </w: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должны способствовать формированию общей культуры моло</w:t>
      </w: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  <w:t>дого поколения. Вследствие этого содержание разных разделов курса географии для основной школы, насыщенное экологи</w:t>
      </w: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20"/>
          <w:sz w:val="24"/>
          <w:szCs w:val="24"/>
        </w:rPr>
        <w:t>ческими, этнографическими, социальными, экономическими аспектами, становится тем звеном, которое помогает учащим</w:t>
      </w:r>
      <w:r w:rsidRPr="00620834">
        <w:rPr>
          <w:rFonts w:ascii="Times New Roman" w:hAnsi="Times New Roman"/>
          <w:color w:val="000000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ся </w:t>
      </w:r>
      <w:r w:rsidRPr="00620834">
        <w:rPr>
          <w:rFonts w:ascii="Times New Roman" w:hAnsi="Times New Roman"/>
          <w:color w:val="000000"/>
          <w:spacing w:val="14"/>
          <w:w w:val="120"/>
          <w:sz w:val="24"/>
          <w:szCs w:val="24"/>
        </w:rPr>
        <w:t>осознать</w:t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 xml:space="preserve">тесную взаимосвязь естественных и общественных </w:t>
      </w:r>
      <w:r w:rsidRPr="00620834">
        <w:rPr>
          <w:rFonts w:ascii="Times New Roman" w:hAnsi="Times New Roman"/>
          <w:color w:val="000000"/>
          <w:w w:val="120"/>
          <w:sz w:val="24"/>
          <w:szCs w:val="24"/>
        </w:rPr>
        <w:t xml:space="preserve">дисциплин, природы и общества в целом. В этом проявляется </w:t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огромное образовательное, развивающее и воспитательное зна</w:t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чение географии.</w:t>
      </w:r>
    </w:p>
    <w:p w14:paraId="73399C88" w14:textId="77777777" w:rsidR="00A93A2B" w:rsidRPr="00620834" w:rsidRDefault="00A93A2B" w:rsidP="008C2AB6">
      <w:pPr>
        <w:shd w:val="clear" w:color="auto" w:fill="FFFFFF"/>
        <w:spacing w:after="0"/>
        <w:ind w:right="11" w:firstLine="629"/>
        <w:jc w:val="both"/>
        <w:rPr>
          <w:rFonts w:ascii="Times New Roman" w:hAnsi="Times New Roman"/>
          <w:color w:val="000000"/>
          <w:spacing w:val="-2"/>
          <w:w w:val="115"/>
          <w:sz w:val="24"/>
          <w:szCs w:val="24"/>
        </w:rPr>
      </w:pPr>
      <w:r w:rsidRPr="00620834">
        <w:rPr>
          <w:rFonts w:ascii="Times New Roman" w:hAnsi="Times New Roman"/>
          <w:i/>
          <w:color w:val="000000"/>
          <w:w w:val="115"/>
          <w:sz w:val="24"/>
          <w:szCs w:val="24"/>
        </w:rPr>
        <w:t>Основная цель географии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 xml:space="preserve"> в системе общего образования — сформировать у учащихся умение использовать географические знания и умения в повседневной жизни для объяснения, оценки 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и прогнозирования разнообразных природных, социально-эконо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мических и экологических процессов и явлений, адаптации 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 xml:space="preserve">к условиям окружающей среды и обеспечения безопасности 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жизнедеятельности, экологически сообразного поведения в окру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жающей среде.</w:t>
      </w:r>
    </w:p>
    <w:p w14:paraId="0436F1F7" w14:textId="77777777" w:rsidR="00A93A2B" w:rsidRPr="00620834" w:rsidRDefault="00A93A2B" w:rsidP="008C2AB6">
      <w:pPr>
        <w:shd w:val="clear" w:color="auto" w:fill="FFFFFF"/>
        <w:spacing w:after="0"/>
        <w:ind w:left="293" w:firstLine="336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color w:val="000000"/>
          <w:spacing w:val="-2"/>
          <w:w w:val="112"/>
          <w:sz w:val="24"/>
          <w:szCs w:val="24"/>
        </w:rPr>
        <w:t xml:space="preserve">Задачами 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изучения географии в основной школе являются:</w:t>
      </w:r>
    </w:p>
    <w:p w14:paraId="4AED3B37" w14:textId="77777777" w:rsidR="00A93A2B" w:rsidRPr="00620834" w:rsidRDefault="00A93A2B" w:rsidP="008C2AB6">
      <w:pPr>
        <w:shd w:val="clear" w:color="auto" w:fill="FFFFFF"/>
        <w:spacing w:after="0"/>
        <w:ind w:left="10" w:right="86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• формирование системы географических знаний как компо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нента научной картины мира;</w:t>
      </w:r>
    </w:p>
    <w:p w14:paraId="0A058673" w14:textId="77777777" w:rsidR="00A93A2B" w:rsidRPr="00620834" w:rsidRDefault="00A93A2B" w:rsidP="008C2AB6">
      <w:pPr>
        <w:shd w:val="clear" w:color="auto" w:fill="FFFFFF"/>
        <w:spacing w:after="0"/>
        <w:ind w:left="14" w:right="7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• познание на конкретных примерах многообразия современно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го географического пространства на разных его уровнях (от ло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кального до глобального), что позволяет сформировать географи</w:t>
      </w:r>
      <w:r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ческую картину мира;</w:t>
      </w:r>
    </w:p>
    <w:p w14:paraId="1103989C" w14:textId="77777777" w:rsidR="00A93A2B" w:rsidRPr="00620834" w:rsidRDefault="00A93A2B" w:rsidP="008C2AB6">
      <w:pPr>
        <w:shd w:val="clear" w:color="auto" w:fill="FFFFFF"/>
        <w:spacing w:after="0"/>
        <w:ind w:left="24"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• познание характера, сущности и динамики главных природ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ных, экологических, социально-экономических, геополитичес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ких и иных процессов, происходящих в географическом прост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ранстве России и мира;</w:t>
      </w:r>
    </w:p>
    <w:p w14:paraId="5202604D" w14:textId="77777777" w:rsidR="00A93A2B" w:rsidRPr="00620834" w:rsidRDefault="00A93A2B" w:rsidP="008C2AB6">
      <w:pPr>
        <w:shd w:val="clear" w:color="auto" w:fill="FFFFFF"/>
        <w:spacing w:after="0"/>
        <w:ind w:left="29" w:right="5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 xml:space="preserve">• понимание главных особенностей взаимодействия природы 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 xml:space="preserve">и общества на современном этапе его развития, значения охраны 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окружающей среды и рационального природопользования, осу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ществления стратегии устойчивого развития в масштабах Рос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сии и мира;</w:t>
      </w:r>
    </w:p>
    <w:p w14:paraId="40355CB0" w14:textId="77777777" w:rsidR="00A93A2B" w:rsidRPr="00620834" w:rsidRDefault="00A93A2B" w:rsidP="008C2AB6">
      <w:pPr>
        <w:shd w:val="clear" w:color="auto" w:fill="FFFFFF"/>
        <w:spacing w:after="0"/>
        <w:ind w:left="34" w:right="4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• понимание закономерностей размещения населения и терри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  <w:t>ториальной организации хозяйства в связи с природными, соци</w:t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6"/>
          <w:w w:val="112"/>
          <w:sz w:val="24"/>
          <w:szCs w:val="24"/>
        </w:rPr>
        <w:t xml:space="preserve">ально-экономическими и экологическими факторами, зависимости 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проблем адаптации и здоровья человека от географических усло</w:t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2"/>
          <w:sz w:val="24"/>
          <w:szCs w:val="24"/>
        </w:rPr>
        <w:t>вий проживания;</w:t>
      </w:r>
    </w:p>
    <w:p w14:paraId="5A31A94C" w14:textId="77777777" w:rsidR="00A93A2B" w:rsidRPr="00620834" w:rsidRDefault="00A93A2B" w:rsidP="008C2AB6">
      <w:pPr>
        <w:shd w:val="clear" w:color="auto" w:fill="FFFFFF"/>
        <w:spacing w:after="0"/>
        <w:ind w:left="43" w:right="4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глубокое и всестороннее изучение географии России, включая 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различные виды её географического положения, природу, насе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 xml:space="preserve">ление, хозяйство, регионы, особенности природопользования в </w:t>
      </w:r>
      <w:r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их взаимозависимости;</w:t>
      </w:r>
    </w:p>
    <w:p w14:paraId="3E38AEE3" w14:textId="77777777" w:rsidR="00A93A2B" w:rsidRPr="00620834" w:rsidRDefault="00A93A2B" w:rsidP="008C2AB6">
      <w:pPr>
        <w:shd w:val="clear" w:color="auto" w:fill="FFFFFF"/>
        <w:spacing w:after="0"/>
        <w:ind w:left="53" w:right="34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t>• выработка у обучающихся понимания общественной потреб</w:t>
      </w:r>
      <w:r w:rsidRPr="00620834">
        <w:rPr>
          <w:rFonts w:ascii="Times New Roman" w:hAnsi="Times New Roman"/>
          <w:color w:val="000000"/>
          <w:spacing w:val="-1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ности в географических знаниях, а также формирование у них отношения к географии как возможной области будущей прак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>тической деятельности;</w:t>
      </w:r>
    </w:p>
    <w:p w14:paraId="1F9A11FC" w14:textId="77777777" w:rsidR="00A93A2B" w:rsidRPr="00620834" w:rsidRDefault="00A93A2B" w:rsidP="008C2AB6">
      <w:pPr>
        <w:shd w:val="clear" w:color="auto" w:fill="FFFFFF"/>
        <w:spacing w:after="0"/>
        <w:ind w:left="62" w:right="2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2"/>
          <w:sz w:val="24"/>
          <w:szCs w:val="24"/>
        </w:rPr>
        <w:t xml:space="preserve">• формирование навыков и умений безопасного и экологически </w:t>
      </w:r>
      <w:r w:rsidRPr="00620834">
        <w:rPr>
          <w:rFonts w:ascii="Times New Roman" w:hAnsi="Times New Roman"/>
          <w:color w:val="000000"/>
          <w:spacing w:val="-4"/>
          <w:w w:val="112"/>
          <w:sz w:val="24"/>
          <w:szCs w:val="24"/>
        </w:rPr>
        <w:t>целесообразного поведения в окружающей среде.</w:t>
      </w:r>
    </w:p>
    <w:p w14:paraId="74B0AA04" w14:textId="77777777" w:rsidR="00A93A2B" w:rsidRPr="00620834" w:rsidRDefault="00A93A2B" w:rsidP="008C2AB6">
      <w:pPr>
        <w:shd w:val="clear" w:color="auto" w:fill="FFFFFF"/>
        <w:spacing w:after="0"/>
        <w:ind w:right="10" w:firstLine="26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Построение учебного курса географии осуществляется по принципу его логической целостности, от общего к частному. Поэтому содержание примерной программы по географии для основной школы структурировано в виде двух основных блоков: «География Земли» и «География России», в каждом из которых выделяются тематические разделы. Согласно рабочей программе для линии УМК «География. Сферы» в 5 и 6 классах изучаются раздел «Источники географической информации» (включая тему «Развитие географических знаний о Земле») и раздел «Природа Земли и человек».</w:t>
      </w:r>
    </w:p>
    <w:p w14:paraId="38774182" w14:textId="77777777" w:rsidR="00A93A2B" w:rsidRPr="00620834" w:rsidRDefault="00A93A2B" w:rsidP="008C2AB6">
      <w:pPr>
        <w:shd w:val="clear" w:color="auto" w:fill="FFFFFF"/>
        <w:spacing w:after="0"/>
        <w:ind w:left="14" w:right="10" w:firstLine="284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В соответствии с учебным планом курсу географии на ступе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ни основного общего образования предшествует курс «Окружаю</w:t>
      </w:r>
      <w:r w:rsidRPr="0062083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щий мир», включающий определённые географические сведе</w:t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ния. Данная рабочая программа учитывает, что по отношению </w:t>
      </w:r>
      <w:r w:rsidRPr="0062083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к курсу географии курс «Окружающий мир» является пропедев</w:t>
      </w:r>
      <w:r w:rsidRPr="0062083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тическим.</w:t>
      </w:r>
    </w:p>
    <w:p w14:paraId="5218DAFD" w14:textId="77777777" w:rsidR="00A93A2B" w:rsidRPr="00620834" w:rsidRDefault="00A93A2B" w:rsidP="008C2AB6">
      <w:pPr>
        <w:shd w:val="clear" w:color="auto" w:fill="FFFFFF"/>
        <w:spacing w:after="0"/>
        <w:ind w:right="10" w:firstLine="12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Изучение географии в 5- 6 классах на основе материала учебника «География. Планета Земля» призвано обеспечить:</w:t>
      </w:r>
    </w:p>
    <w:p w14:paraId="1E95EFAF" w14:textId="77777777" w:rsidR="00A93A2B" w:rsidRPr="00620834" w:rsidRDefault="00A93A2B" w:rsidP="008C2AB6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формирование основополагающих физико- географических знаний о природе Земли как целостной системе, составные части которой находятся в непрерывном развитии, о географической зональности и поясности, единстве человека и природы, о необходимости сохранения природной среды как условия существования человечества;</w:t>
      </w:r>
    </w:p>
    <w:p w14:paraId="7918C2E5" w14:textId="77777777" w:rsidR="00A93A2B" w:rsidRPr="00620834" w:rsidRDefault="00A93A2B" w:rsidP="008C2AB6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овладение основами картографической грамотности, элементарными практическими умениями применения простых приборов и инструментов для определения количественных и качественных характеристик компонентов природы, учета фенологических изменений в природе своей местности, проведения наблюдений за отдельными географическими объектами, процессами и явлениями и их изменениями в результате природных и антропогенных воздействий;</w:t>
      </w:r>
    </w:p>
    <w:p w14:paraId="45F9BF7B" w14:textId="77777777" w:rsidR="00A93A2B" w:rsidRPr="00620834" w:rsidRDefault="00A93A2B" w:rsidP="008C2AB6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приобретение представлений о месте географии в системе научных знаний и ее роли в освоении человеком планеты, о результатах выдающихся путешествий и географических открытий;</w:t>
      </w:r>
    </w:p>
    <w:p w14:paraId="1933A7EE" w14:textId="77777777" w:rsidR="00A93A2B" w:rsidRPr="00620834" w:rsidRDefault="00A93A2B" w:rsidP="008C2AB6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формирование экологического взгляда на географическую информацию, способности ее рассмотрения через призму сохранения устойчивого развития географической оболочки как единой социоприродной среды и решения проблем экологической безопасности;</w:t>
      </w:r>
    </w:p>
    <w:p w14:paraId="6DBE0B8F" w14:textId="77777777" w:rsidR="00A93A2B" w:rsidRPr="00620834" w:rsidRDefault="00A93A2B" w:rsidP="008C2AB6">
      <w:pPr>
        <w:pStyle w:val="a3"/>
        <w:numPr>
          <w:ilvl w:val="0"/>
          <w:numId w:val="2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формирование умений описывать и объяснять разнообразные физико- географические явления, навыков применения приобретенных географических знаний и повседневной жизни для оценки последствий своих действий по отношению к окружающей среде, уровня безопасности окружающей среды и адаптации к условиям проживания на конкретной территории.</w:t>
      </w:r>
    </w:p>
    <w:p w14:paraId="2ECE4C56" w14:textId="77777777" w:rsidR="00A93A2B" w:rsidRPr="00620834" w:rsidRDefault="00A93A2B" w:rsidP="008C2AB6">
      <w:pPr>
        <w:shd w:val="clear" w:color="auto" w:fill="FFFFFF"/>
        <w:spacing w:after="0"/>
        <w:ind w:right="11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Содержание начального курса географии в основной школе позволяет </w:t>
      </w:r>
      <w:r w:rsidRPr="00620834">
        <w:rPr>
          <w:rFonts w:ascii="Times New Roman" w:hAnsi="Times New Roman"/>
          <w:i/>
          <w:sz w:val="24"/>
          <w:szCs w:val="24"/>
        </w:rPr>
        <w:t xml:space="preserve">формировать широкий спектр видов учебной деятельности, </w:t>
      </w:r>
      <w:r w:rsidRPr="00620834">
        <w:rPr>
          <w:rFonts w:ascii="Times New Roman" w:hAnsi="Times New Roman"/>
          <w:sz w:val="24"/>
          <w:szCs w:val="24"/>
        </w:rPr>
        <w:t>таких, как умение видеть проблемы, ставить вопросы, классифицировать. Наблюдать, делать выводы и умозаключения, объяснять, доказывать, защищать свои идеи, давать определения понятиям.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делать выводы и заключения, структурировать материал и др. эти умения ведет к формированию познавательных потребностей и развитию познавательных способностей.</w:t>
      </w:r>
    </w:p>
    <w:p w14:paraId="3B533B8F" w14:textId="77777777" w:rsidR="00A93A2B" w:rsidRDefault="00A93A2B" w:rsidP="008C2AB6">
      <w:pPr>
        <w:shd w:val="clear" w:color="auto" w:fill="FFFFFF"/>
        <w:spacing w:after="0"/>
        <w:ind w:right="11" w:firstLine="283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t>Учитывая положение ФГОС о том, что предметом оценки освое</w:t>
      </w:r>
      <w:r w:rsidRPr="00620834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softHyphen/>
        <w:t>ния обучающимися основной образовательной программы основно</w:t>
      </w:r>
      <w:r w:rsidRPr="00620834">
        <w:rPr>
          <w:rFonts w:ascii="Times New Roman" w:hAnsi="Times New Roman"/>
          <w:color w:val="000000"/>
          <w:spacing w:val="-9"/>
          <w:w w:val="113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го общего образования должно быть достижение предметных, ме</w:t>
      </w:r>
      <w:r w:rsidRPr="00620834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t>тапредметных и личностных результатов, эти планируемые результаты обучения географии находят отражение в тематичес</w:t>
      </w:r>
      <w:r w:rsidRPr="00620834">
        <w:rPr>
          <w:rFonts w:ascii="Times New Roman" w:hAnsi="Times New Roman"/>
          <w:color w:val="000000"/>
          <w:spacing w:val="-4"/>
          <w:w w:val="113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 xml:space="preserve">ком планировании в виде </w:t>
      </w:r>
      <w:r w:rsidRPr="00620834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lastRenderedPageBreak/>
        <w:t>конкретных учебных действий, которы</w:t>
      </w:r>
      <w:r w:rsidRPr="00620834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t>ми учащиеся овладевают в процессе освоения предметного содер</w:t>
      </w:r>
      <w:r w:rsidRPr="00620834">
        <w:rPr>
          <w:rFonts w:ascii="Times New Roman" w:hAnsi="Times New Roman"/>
          <w:color w:val="000000"/>
          <w:spacing w:val="-6"/>
          <w:w w:val="113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5"/>
          <w:w w:val="113"/>
          <w:sz w:val="24"/>
          <w:szCs w:val="24"/>
        </w:rPr>
        <w:t>жания.</w:t>
      </w:r>
    </w:p>
    <w:p w14:paraId="0320BF42" w14:textId="77777777" w:rsidR="00A93A2B" w:rsidRPr="00620834" w:rsidRDefault="00A93A2B" w:rsidP="008C2AB6">
      <w:pPr>
        <w:shd w:val="clear" w:color="auto" w:fill="FFFFFF"/>
        <w:spacing w:after="0"/>
        <w:ind w:right="11" w:firstLine="283"/>
        <w:rPr>
          <w:rFonts w:ascii="Times New Roman" w:hAnsi="Times New Roman"/>
          <w:color w:val="000000"/>
          <w:spacing w:val="-5"/>
          <w:w w:val="113"/>
          <w:sz w:val="24"/>
          <w:szCs w:val="24"/>
        </w:rPr>
      </w:pPr>
    </w:p>
    <w:p w14:paraId="1A560672" w14:textId="77777777" w:rsidR="00A93A2B" w:rsidRPr="00620834" w:rsidRDefault="00A93A2B" w:rsidP="008C2AB6">
      <w:pPr>
        <w:pStyle w:val="a3"/>
        <w:numPr>
          <w:ilvl w:val="2"/>
          <w:numId w:val="1"/>
        </w:numPr>
        <w:shd w:val="clear" w:color="auto" w:fill="FFFFFF"/>
        <w:spacing w:after="0"/>
        <w:ind w:right="11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Планируемые результаты обучения (требования к уровню подготовки) географии в 5-6 классах</w:t>
      </w:r>
    </w:p>
    <w:p w14:paraId="7141F11F" w14:textId="77777777" w:rsidR="00A93A2B" w:rsidRPr="00620834" w:rsidRDefault="00A93A2B" w:rsidP="008C2AB6">
      <w:pPr>
        <w:shd w:val="clear" w:color="auto" w:fill="FFFFFF"/>
        <w:spacing w:after="0"/>
        <w:ind w:left="10" w:right="19" w:firstLine="28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color w:val="000000"/>
          <w:w w:val="115"/>
          <w:sz w:val="24"/>
          <w:szCs w:val="24"/>
        </w:rPr>
        <w:t>Личностным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 xml:space="preserve">и результатами обучения географии в основной </w:t>
      </w: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школе является формирование всесторонне образованной, иници</w:t>
      </w: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>ативной и успешной личности, обладающей системой современ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ных мировоззренческих взглядов, ценностных ориентации, идей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 xml:space="preserve">но-нравственных, культурных и этических принципов и норм </w:t>
      </w:r>
      <w:r w:rsidRPr="00620834">
        <w:rPr>
          <w:rFonts w:ascii="Times New Roman" w:hAnsi="Times New Roman"/>
          <w:color w:val="000000"/>
          <w:spacing w:val="-5"/>
          <w:w w:val="115"/>
          <w:sz w:val="24"/>
          <w:szCs w:val="24"/>
        </w:rPr>
        <w:t>поведения.</w:t>
      </w:r>
    </w:p>
    <w:p w14:paraId="09CC1B77" w14:textId="77777777" w:rsidR="00A93A2B" w:rsidRPr="00620834" w:rsidRDefault="00A93A2B" w:rsidP="008C2AB6">
      <w:p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Важнейшие </w:t>
      </w:r>
      <w:r w:rsidRPr="00620834">
        <w:rPr>
          <w:rFonts w:ascii="Times New Roman" w:hAnsi="Times New Roman"/>
          <w:b/>
          <w:i/>
          <w:sz w:val="24"/>
          <w:szCs w:val="24"/>
        </w:rPr>
        <w:t>личностные результаты</w:t>
      </w:r>
      <w:r w:rsidRPr="00620834">
        <w:rPr>
          <w:rFonts w:ascii="Times New Roman" w:hAnsi="Times New Roman"/>
          <w:sz w:val="24"/>
          <w:szCs w:val="24"/>
        </w:rPr>
        <w:t>:</w:t>
      </w:r>
    </w:p>
    <w:p w14:paraId="7646589A" w14:textId="77777777" w:rsidR="00A93A2B" w:rsidRPr="00620834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воспитание патриотизма, любви и уважения к Отечеству, чувства гордости за свою Родину;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14:paraId="03C20AE1" w14:textId="77777777" w:rsidR="00A93A2B" w:rsidRPr="00620834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24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>формирование ответственного отношения к учению, го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товности и способности учащихся к саморазвитию и самообразо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>ванию на основе мотивации к обучению и познанию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;</w:t>
      </w:r>
    </w:p>
    <w:p w14:paraId="462801D3" w14:textId="77777777" w:rsidR="00A93A2B" w:rsidRPr="00620834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24"/>
        <w:jc w:val="both"/>
        <w:rPr>
          <w:rFonts w:ascii="Times New Roman" w:hAnsi="Times New Roman"/>
          <w:color w:val="000000"/>
          <w:w w:val="116"/>
          <w:sz w:val="24"/>
          <w:szCs w:val="24"/>
        </w:rPr>
      </w:pP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>формирование личностных представлений о целостности природы Земли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; осознание значи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мости и общности глобальных проблем человечества;</w:t>
      </w:r>
    </w:p>
    <w:p w14:paraId="07DADC50" w14:textId="77777777" w:rsidR="00A93A2B" w:rsidRPr="00620834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96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формирование уважительного отношения к истории, </w:t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культуре, национальным особенностям, традициям и образу жизни других народов; осознанной доброжелательности к друго</w:t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му человеку, его мнению, мировоззрению, культуре, языку, ве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softHyphen/>
        <w:t>ре; готовности и способности вести диалог с другими людьми и достигать в нём взаимопонимания;</w:t>
      </w:r>
    </w:p>
    <w:p w14:paraId="7242A8AD" w14:textId="77777777" w:rsidR="00A93A2B" w:rsidRPr="00620834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освоение социальных норм, правил поведения, ролей 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и форм социальной жизни в группах и сообществах, включая </w:t>
      </w:r>
      <w:r w:rsidRPr="0062083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взрослые и социальные сообщества; участие в школьном самоуп</w:t>
      </w:r>
      <w:r w:rsidRPr="0062083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равлении и общественной жизни в пределах возрастных компе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softHyphen/>
        <w:t xml:space="preserve">тенции с учётом региональных, этнокультурных, социальных </w:t>
      </w:r>
      <w:r w:rsidRPr="0062083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и экономических особенностей;</w:t>
      </w:r>
    </w:p>
    <w:p w14:paraId="024DD6DC" w14:textId="77777777" w:rsidR="00A93A2B" w:rsidRPr="00620834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развитие морального сознания и компетентности в реше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softHyphen/>
        <w:t>нии моральных проблем на основе личностного выбора; форми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softHyphen/>
        <w:t>рование нравственных чувств и нравственного поведения, осо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знанного и ответственного отношения к собственным поступкам;</w:t>
      </w:r>
    </w:p>
    <w:p w14:paraId="7F385982" w14:textId="77777777" w:rsidR="00A93A2B" w:rsidRPr="00620834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6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формирование коммуникативной компетентности в обще</w:t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нии и сотрудничестве со сверстниками, старшими и младшими в процессе образовательной, общественно полезной, учебно-ис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следовательской, творческой и других видов деятельности;</w:t>
      </w:r>
    </w:p>
    <w:p w14:paraId="2FCEDB26" w14:textId="77777777" w:rsidR="00A93A2B" w:rsidRPr="00620834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4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формирование ценности здорового и безопасного образа </w:t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жизни; усвоение правил индивидуального и коллективного безо</w:t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пасного поведения в чрезвычайных ситуациях, угрожающих жизни и здоровью людей, правил поведения на транспорте </w:t>
      </w:r>
      <w:r w:rsidRPr="0062083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и на дорогах;</w:t>
      </w:r>
    </w:p>
    <w:p w14:paraId="2DBA0238" w14:textId="77777777" w:rsidR="00A93A2B" w:rsidRPr="00620834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4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формирование основ экологического сознания на основе при</w:t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знания ценности жизни во всех её проявлениях и необходимости </w:t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ответственного, бережного отношения к окружающей среде</w:t>
      </w:r>
      <w:r w:rsidRPr="0062083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>;</w:t>
      </w:r>
    </w:p>
    <w:p w14:paraId="53F3E7C6" w14:textId="77777777" w:rsidR="00A93A2B" w:rsidRPr="00620834" w:rsidRDefault="00A93A2B" w:rsidP="008C2AB6">
      <w:pPr>
        <w:pStyle w:val="a3"/>
        <w:numPr>
          <w:ilvl w:val="0"/>
          <w:numId w:val="4"/>
        </w:numPr>
        <w:shd w:val="clear" w:color="auto" w:fill="FFFFFF"/>
        <w:spacing w:after="0"/>
        <w:ind w:right="3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развитие эмоционально-ценностного отношения к приро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softHyphen/>
        <w:t>де, эстетического сознания через освоение природного и культурного на</w:t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следия народов мира, творческой деятельности эстети</w:t>
      </w:r>
      <w:r w:rsidRPr="0062083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softHyphen/>
        <w:t>ческого характера.</w:t>
      </w:r>
    </w:p>
    <w:p w14:paraId="4F0F7111" w14:textId="77777777" w:rsidR="00A93A2B" w:rsidRPr="00620834" w:rsidRDefault="00A93A2B" w:rsidP="008C2AB6">
      <w:pPr>
        <w:shd w:val="clear" w:color="auto" w:fill="FFFFFF"/>
        <w:spacing w:after="0"/>
        <w:ind w:left="426"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color w:val="000000"/>
          <w:spacing w:val="-3"/>
          <w:w w:val="116"/>
          <w:sz w:val="24"/>
          <w:szCs w:val="24"/>
        </w:rPr>
        <w:lastRenderedPageBreak/>
        <w:t>Метапредметные</w:t>
      </w:r>
      <w:r w:rsidRPr="0062083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t xml:space="preserve"> результаты включают освоенные обучающи</w:t>
      </w:r>
      <w:r w:rsidRPr="00620834">
        <w:rPr>
          <w:rFonts w:ascii="Times New Roman" w:hAnsi="Times New Roman"/>
          <w:color w:val="000000"/>
          <w:spacing w:val="-3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мися универсальные учебные действия, обеспечивающие овладе</w:t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ние ключевыми компетенциями, составляющими основу умения </w:t>
      </w:r>
      <w:r w:rsidRPr="00620834">
        <w:rPr>
          <w:rFonts w:ascii="Times New Roman" w:hAnsi="Times New Roman"/>
          <w:color w:val="000000"/>
          <w:spacing w:val="-6"/>
          <w:w w:val="116"/>
          <w:sz w:val="24"/>
          <w:szCs w:val="24"/>
        </w:rPr>
        <w:t>учиться.</w:t>
      </w:r>
    </w:p>
    <w:p w14:paraId="1E7186B9" w14:textId="77777777" w:rsidR="00A93A2B" w:rsidRPr="00620834" w:rsidRDefault="00A93A2B" w:rsidP="008C2AB6">
      <w:pPr>
        <w:shd w:val="clear" w:color="auto" w:fill="FFFFFF"/>
        <w:spacing w:after="0"/>
        <w:ind w:left="426" w:right="19"/>
        <w:jc w:val="both"/>
        <w:rPr>
          <w:rFonts w:ascii="Times New Roman" w:hAnsi="Times New Roman"/>
          <w:color w:val="000000"/>
          <w:spacing w:val="-1"/>
          <w:w w:val="116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Важнейшие </w:t>
      </w:r>
      <w:r w:rsidRPr="00620834">
        <w:rPr>
          <w:rFonts w:ascii="Times New Roman" w:hAnsi="Times New Roman"/>
          <w:b/>
          <w:i/>
          <w:color w:val="000000"/>
          <w:spacing w:val="-1"/>
          <w:w w:val="116"/>
          <w:sz w:val="24"/>
          <w:szCs w:val="24"/>
        </w:rPr>
        <w:t>метапредметные результаты</w:t>
      </w:r>
      <w:r w:rsidRPr="0062083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 xml:space="preserve"> обучения географии:</w:t>
      </w:r>
    </w:p>
    <w:p w14:paraId="044A301E" w14:textId="77777777" w:rsidR="00A93A2B" w:rsidRPr="00620834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</w:t>
      </w:r>
      <w:r w:rsidRPr="00620834">
        <w:rPr>
          <w:rFonts w:ascii="Times New Roman" w:hAnsi="Times New Roman"/>
          <w:color w:val="000000"/>
          <w:spacing w:val="-1"/>
          <w:w w:val="116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вательной  деятельности,  развивать мотивы  и  интересы  своей </w:t>
      </w:r>
      <w:r w:rsidRPr="00620834">
        <w:rPr>
          <w:rFonts w:ascii="Times New Roman" w:hAnsi="Times New Roman"/>
          <w:color w:val="000000"/>
          <w:spacing w:val="-2"/>
          <w:w w:val="116"/>
          <w:sz w:val="24"/>
          <w:szCs w:val="24"/>
        </w:rPr>
        <w:t>познавательной деятельности;</w:t>
      </w:r>
    </w:p>
    <w:p w14:paraId="2D249843" w14:textId="77777777" w:rsidR="00A93A2B" w:rsidRPr="00620834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умение планировать пути достижения </w:t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целей, в том числе альтернативные, выбирать наибо</w:t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лее эффективные способы решения учебных и познавательных </w:t>
      </w:r>
      <w:r w:rsidRPr="00620834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задач;</w:t>
      </w:r>
    </w:p>
    <w:p w14:paraId="6FF20001" w14:textId="77777777" w:rsidR="00A93A2B" w:rsidRPr="00620834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умение соотносить свои действия с планируемыми ре</w:t>
      </w: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зультатами, осуществлять контроль своей деятельности в про</w:t>
      </w: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цессе достижения результата, определять способы действий </w:t>
      </w: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 xml:space="preserve">в рамках предложенных условий и требований, корректировать </w:t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свои действия в соответствии с изменяющейся ситуацией;</w:t>
      </w:r>
    </w:p>
    <w:p w14:paraId="31F71303" w14:textId="77777777" w:rsidR="00A93A2B" w:rsidRPr="00620834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умение оценивать правильность выполнения учебной за</w:t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дачи, собственные возможности её решения;</w:t>
      </w:r>
    </w:p>
    <w:p w14:paraId="6EA11C40" w14:textId="77777777" w:rsidR="00A93A2B" w:rsidRPr="00620834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владение основами самоконтроля, самооценки, принятия </w:t>
      </w: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решений и осуществления осознанного выбора в учебной и по</w:t>
      </w: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знавательной деятельности;</w:t>
      </w:r>
    </w:p>
    <w:p w14:paraId="35C5AC00" w14:textId="77777777" w:rsidR="00A93A2B" w:rsidRPr="00620834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умение определять понятия, устанав</w:t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  <w:t xml:space="preserve">ливать аналогии, выбирать основания и критерии для классификации, </w:t>
      </w: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устанавливать </w:t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причинно-следственные связи, строить логическое рассуждение, умозаключение (индуктивное, дедуктивное и по аналогии) и де</w:t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лать выводы;</w:t>
      </w:r>
    </w:p>
    <w:p w14:paraId="7B645370" w14:textId="77777777" w:rsidR="00A93A2B" w:rsidRPr="00620834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 xml:space="preserve">владение умением создавать, применять и преобразовывать знаки </w:t>
      </w:r>
      <w:r w:rsidRPr="00620834">
        <w:rPr>
          <w:rFonts w:ascii="Times New Roman" w:hAnsi="Times New Roman"/>
          <w:color w:val="000000"/>
          <w:w w:val="120"/>
          <w:sz w:val="24"/>
          <w:szCs w:val="24"/>
        </w:rPr>
        <w:t>и символы, модели и схемы для решения учебных и познава</w:t>
      </w:r>
      <w:r w:rsidRPr="00620834">
        <w:rPr>
          <w:rFonts w:ascii="Times New Roman" w:hAnsi="Times New Roman"/>
          <w:color w:val="000000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тельных задач;</w:t>
      </w:r>
    </w:p>
    <w:p w14:paraId="52E1EEEA" w14:textId="77777777" w:rsidR="00A93A2B" w:rsidRPr="00620834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>смысловое чтение;</w:t>
      </w:r>
    </w:p>
    <w:p w14:paraId="40977155" w14:textId="77777777" w:rsidR="00A93A2B" w:rsidRPr="00620834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умение организовывать учебное сотрудничество и сов</w:t>
      </w: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местную деятельность с учителем и сверстниками; работать </w:t>
      </w:r>
      <w:r w:rsidRPr="00620834">
        <w:rPr>
          <w:rFonts w:ascii="Times New Roman" w:hAnsi="Times New Roman"/>
          <w:color w:val="000000"/>
          <w:w w:val="120"/>
          <w:sz w:val="24"/>
          <w:szCs w:val="24"/>
        </w:rPr>
        <w:t>индивидуально и в группе: находить общее решение и разре</w:t>
      </w:r>
      <w:r w:rsidRPr="00620834">
        <w:rPr>
          <w:rFonts w:ascii="Times New Roman" w:hAnsi="Times New Roman"/>
          <w:color w:val="000000"/>
          <w:w w:val="120"/>
          <w:sz w:val="24"/>
          <w:szCs w:val="24"/>
        </w:rPr>
        <w:softHyphen/>
        <w:t>шать конфликты на основе согласования позиций и учёта ин</w:t>
      </w:r>
      <w:r w:rsidRPr="00620834">
        <w:rPr>
          <w:rFonts w:ascii="Times New Roman" w:hAnsi="Times New Roman"/>
          <w:color w:val="000000"/>
          <w:w w:val="120"/>
          <w:sz w:val="24"/>
          <w:szCs w:val="24"/>
        </w:rPr>
        <w:softHyphen/>
        <w:t xml:space="preserve">тересов; формулировать, аргументировать и отстаивать своё </w:t>
      </w:r>
      <w:r w:rsidRPr="00620834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>мнение;</w:t>
      </w:r>
    </w:p>
    <w:p w14:paraId="0CE39A0E" w14:textId="77777777" w:rsidR="00A93A2B" w:rsidRPr="00620834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>умение осознанно использовать речевые средства в соот</w:t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  <w:t>ветствии с задачей коммуникации, для выражения своих чувств, мыслей и потребностей; планирования и регуляции сво</w:t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t>ей деятельности; владение устной и письменной речью; моноло</w:t>
      </w:r>
      <w:r w:rsidRPr="00620834">
        <w:rPr>
          <w:rFonts w:ascii="Times New Roman" w:hAnsi="Times New Roman"/>
          <w:color w:val="000000"/>
          <w:spacing w:val="-4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гической контекстной речью;</w:t>
      </w:r>
    </w:p>
    <w:p w14:paraId="1299CC34" w14:textId="77777777" w:rsidR="00A93A2B" w:rsidRPr="00620834" w:rsidRDefault="00A93A2B" w:rsidP="008C2AB6">
      <w:pPr>
        <w:pStyle w:val="a3"/>
        <w:numPr>
          <w:ilvl w:val="0"/>
          <w:numId w:val="5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t>формирование и развитие компетентности в области ис</w:t>
      </w:r>
      <w:r w:rsidRPr="00620834">
        <w:rPr>
          <w:rFonts w:ascii="Times New Roman" w:hAnsi="Times New Roman"/>
          <w:color w:val="000000"/>
          <w:spacing w:val="-2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 xml:space="preserve">пользования информационно-коммуникационных технологий </w:t>
      </w:r>
      <w:r w:rsidRPr="00620834">
        <w:rPr>
          <w:rFonts w:ascii="Times New Roman" w:hAnsi="Times New Roman"/>
          <w:color w:val="000000"/>
          <w:spacing w:val="-8"/>
          <w:w w:val="120"/>
          <w:sz w:val="24"/>
          <w:szCs w:val="24"/>
        </w:rPr>
        <w:t>(ИКТ-компетенции).</w:t>
      </w:r>
    </w:p>
    <w:p w14:paraId="313B9473" w14:textId="77777777" w:rsidR="00A93A2B" w:rsidRPr="00620834" w:rsidRDefault="00A93A2B" w:rsidP="008C2AB6">
      <w:pPr>
        <w:shd w:val="clear" w:color="auto" w:fill="FFFFFF"/>
        <w:spacing w:after="0"/>
        <w:ind w:left="486" w:right="7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Cs/>
          <w:color w:val="000000"/>
          <w:spacing w:val="-6"/>
          <w:w w:val="120"/>
          <w:sz w:val="24"/>
          <w:szCs w:val="24"/>
        </w:rPr>
        <w:t xml:space="preserve">Важнейшие </w:t>
      </w:r>
      <w:r w:rsidRPr="00620834">
        <w:rPr>
          <w:rFonts w:ascii="Times New Roman" w:hAnsi="Times New Roman"/>
          <w:b/>
          <w:bCs/>
          <w:color w:val="000000"/>
          <w:spacing w:val="-6"/>
          <w:w w:val="120"/>
          <w:sz w:val="24"/>
          <w:szCs w:val="24"/>
        </w:rPr>
        <w:t>предметные результаты:</w:t>
      </w:r>
    </w:p>
    <w:p w14:paraId="55BAC409" w14:textId="77777777" w:rsidR="00A93A2B" w:rsidRPr="00620834" w:rsidRDefault="00A93A2B" w:rsidP="008C2AB6">
      <w:p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7"/>
          <w:w w:val="120"/>
          <w:sz w:val="24"/>
          <w:szCs w:val="24"/>
        </w:rPr>
        <w:t xml:space="preserve">1) первичные представления о географической науке, </w:t>
      </w: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её роли в освоении планеты человеком, о географических знани</w:t>
      </w: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20"/>
          <w:sz w:val="24"/>
          <w:szCs w:val="24"/>
        </w:rPr>
        <w:t xml:space="preserve">ях как компоненте научной картины мира, их необходимости </w:t>
      </w:r>
      <w:r w:rsidRPr="00620834">
        <w:rPr>
          <w:rFonts w:ascii="Times New Roman" w:hAnsi="Times New Roman"/>
          <w:color w:val="000000"/>
          <w:spacing w:val="-6"/>
          <w:w w:val="120"/>
          <w:sz w:val="24"/>
          <w:szCs w:val="24"/>
        </w:rPr>
        <w:t xml:space="preserve">для решения современных практических задач человечества </w:t>
      </w:r>
      <w:r w:rsidRPr="00620834">
        <w:rPr>
          <w:rFonts w:ascii="Times New Roman" w:hAnsi="Times New Roman"/>
          <w:color w:val="000000"/>
          <w:spacing w:val="-1"/>
          <w:w w:val="120"/>
          <w:sz w:val="24"/>
          <w:szCs w:val="24"/>
        </w:rPr>
        <w:t>и своей страны, в том числе задачи охраны окружающей среды</w:t>
      </w: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;</w:t>
      </w:r>
    </w:p>
    <w:p w14:paraId="78FF7950" w14:textId="77777777" w:rsidR="00A93A2B" w:rsidRPr="00620834" w:rsidRDefault="00A93A2B" w:rsidP="008C2AB6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5"/>
          <w:w w:val="120"/>
          <w:sz w:val="24"/>
          <w:szCs w:val="24"/>
        </w:rPr>
        <w:t>2) основополагающие знания о природе Земли как целостной развивающейся системе, о единстве человека и природы;</w:t>
      </w:r>
    </w:p>
    <w:p w14:paraId="7BDDEF6A" w14:textId="77777777" w:rsidR="00A93A2B" w:rsidRPr="00620834" w:rsidRDefault="00A93A2B" w:rsidP="008C2AB6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5"/>
          <w:sz w:val="24"/>
          <w:szCs w:val="24"/>
        </w:rPr>
        <w:lastRenderedPageBreak/>
        <w:t>3) первичные навыки использования территориального подхода (на примере своего региона) как основы географического мышления для осознания своего места в целостном, многообразном и быстро изменяющемся мире;</w:t>
      </w:r>
    </w:p>
    <w:p w14:paraId="0C36B15E" w14:textId="77777777" w:rsidR="00A93A2B" w:rsidRPr="00620834" w:rsidRDefault="00A93A2B" w:rsidP="008C2AB6">
      <w:pPr>
        <w:shd w:val="clear" w:color="auto" w:fill="FFFFFF"/>
        <w:spacing w:after="0"/>
        <w:ind w:right="86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>4) элементарные практические умения ис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  <w:t>пользования приборов и инструментов для определения количе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ственных и качественных характеристик компонентов географи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>ческой среды, в том числе её экологических параметров;</w:t>
      </w:r>
    </w:p>
    <w:p w14:paraId="293F205E" w14:textId="77777777" w:rsidR="00A93A2B" w:rsidRPr="00620834" w:rsidRDefault="00A93A2B" w:rsidP="008C2AB6">
      <w:pPr>
        <w:shd w:val="clear" w:color="auto" w:fill="FFFFFF"/>
        <w:spacing w:after="0"/>
        <w:ind w:right="8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5) основы картографической грамотности и ис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 xml:space="preserve">пользования географической карты как одного из «языков» </w:t>
      </w:r>
      <w:r w:rsidRPr="00620834">
        <w:rPr>
          <w:rFonts w:ascii="Times New Roman" w:hAnsi="Times New Roman"/>
          <w:color w:val="000000"/>
          <w:spacing w:val="-3"/>
          <w:w w:val="115"/>
          <w:sz w:val="24"/>
          <w:szCs w:val="24"/>
        </w:rPr>
        <w:t>международного общения;</w:t>
      </w:r>
    </w:p>
    <w:p w14:paraId="75C978FB" w14:textId="77777777" w:rsidR="00A93A2B" w:rsidRPr="00620834" w:rsidRDefault="00A93A2B" w:rsidP="008C2AB6">
      <w:pPr>
        <w:shd w:val="clear" w:color="auto" w:fill="FFFFFF"/>
        <w:spacing w:after="0"/>
        <w:ind w:right="7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6) первичные навыки нахождения, использова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>ния и презентации географической информации;</w:t>
      </w:r>
    </w:p>
    <w:p w14:paraId="4D333649" w14:textId="77777777" w:rsidR="00A93A2B" w:rsidRPr="00620834" w:rsidRDefault="00A93A2B" w:rsidP="008C2AB6">
      <w:pPr>
        <w:shd w:val="clear" w:color="auto" w:fill="FFFFFF"/>
        <w:spacing w:after="0"/>
        <w:ind w:right="5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 xml:space="preserve">7)начальные умения и навыки использования 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 xml:space="preserve"> географических знаний в повседневной жизни для объ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  <w:t>яснения и оценки разнообразных явлений и процессов,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генных катастроф;</w:t>
      </w:r>
    </w:p>
    <w:p w14:paraId="40B66729" w14:textId="77777777" w:rsidR="00A93A2B" w:rsidRDefault="00A93A2B" w:rsidP="008C2AB6">
      <w:pPr>
        <w:shd w:val="clear" w:color="auto" w:fill="FFFFFF"/>
        <w:spacing w:after="0"/>
        <w:ind w:right="53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8) общие представления об экологи</w:t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>ческих проблемах, уме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  <w:t>ния и навыки безопасного и экологически целесообразного по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  <w:t>ведения в окружающей среде.</w:t>
      </w:r>
    </w:p>
    <w:p w14:paraId="30A0652A" w14:textId="77777777" w:rsidR="00A93A2B" w:rsidRDefault="00A93A2B" w:rsidP="008C2AB6">
      <w:pPr>
        <w:shd w:val="clear" w:color="auto" w:fill="FFFFFF"/>
        <w:spacing w:after="0"/>
        <w:ind w:right="53"/>
        <w:jc w:val="both"/>
        <w:rPr>
          <w:rFonts w:ascii="Times New Roman" w:hAnsi="Times New Roman"/>
          <w:color w:val="000000"/>
          <w:w w:val="115"/>
          <w:sz w:val="24"/>
          <w:szCs w:val="24"/>
        </w:rPr>
      </w:pPr>
    </w:p>
    <w:p w14:paraId="1455CADC" w14:textId="77777777" w:rsidR="00A93A2B" w:rsidRPr="00620834" w:rsidRDefault="00A93A2B" w:rsidP="008C2AB6">
      <w:pPr>
        <w:shd w:val="clear" w:color="auto" w:fill="FFFFFF"/>
        <w:spacing w:after="0"/>
        <w:ind w:right="53"/>
        <w:jc w:val="both"/>
        <w:rPr>
          <w:rFonts w:ascii="Times New Roman" w:hAnsi="Times New Roman"/>
          <w:sz w:val="24"/>
          <w:szCs w:val="24"/>
        </w:rPr>
      </w:pPr>
    </w:p>
    <w:p w14:paraId="3A542227" w14:textId="77777777" w:rsidR="00A93A2B" w:rsidRPr="00620834" w:rsidRDefault="00A93A2B" w:rsidP="008C2AB6">
      <w:pPr>
        <w:shd w:val="clear" w:color="auto" w:fill="FFFFFF"/>
        <w:spacing w:after="0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3. Содержание разделов курса географии, вошедших в учебник</w:t>
      </w:r>
    </w:p>
    <w:p w14:paraId="48AF0FE7" w14:textId="77777777" w:rsidR="00A93A2B" w:rsidRPr="00620834" w:rsidRDefault="00A93A2B" w:rsidP="008C2AB6">
      <w:pPr>
        <w:shd w:val="clear" w:color="auto" w:fill="FFFFFF"/>
        <w:spacing w:after="0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 xml:space="preserve"> «География. Планета Земля» 5-6 класс.</w:t>
      </w:r>
    </w:p>
    <w:p w14:paraId="7F01F3AC" w14:textId="77777777" w:rsidR="00A93A2B" w:rsidRPr="00620834" w:rsidRDefault="00A93A2B" w:rsidP="008C2AB6">
      <w:pPr>
        <w:shd w:val="clear" w:color="auto" w:fill="FFFFFF"/>
        <w:spacing w:after="0"/>
        <w:ind w:right="19"/>
        <w:jc w:val="center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(по примерной программе)</w:t>
      </w:r>
    </w:p>
    <w:p w14:paraId="08EDF6C3" w14:textId="77777777" w:rsidR="00A93A2B" w:rsidRPr="00620834" w:rsidRDefault="00A93A2B" w:rsidP="008C2AB6">
      <w:pPr>
        <w:shd w:val="clear" w:color="auto" w:fill="FFFFFF"/>
        <w:spacing w:after="0"/>
        <w:ind w:left="77" w:firstLine="408"/>
        <w:jc w:val="center"/>
        <w:rPr>
          <w:rFonts w:ascii="Times New Roman" w:hAnsi="Times New Roman"/>
          <w:b/>
          <w:bCs/>
          <w:color w:val="000000"/>
          <w:w w:val="105"/>
          <w:sz w:val="24"/>
          <w:szCs w:val="24"/>
        </w:rPr>
      </w:pPr>
      <w:r w:rsidRPr="00620834">
        <w:rPr>
          <w:rFonts w:ascii="Times New Roman" w:hAnsi="Times New Roman"/>
          <w:b/>
          <w:bCs/>
          <w:color w:val="000000"/>
          <w:w w:val="105"/>
          <w:sz w:val="24"/>
          <w:szCs w:val="24"/>
        </w:rPr>
        <w:t>Раздел 1. Источники географической информации</w:t>
      </w:r>
    </w:p>
    <w:p w14:paraId="2C205242" w14:textId="77777777" w:rsidR="00A93A2B" w:rsidRPr="00620834" w:rsidRDefault="00A93A2B" w:rsidP="008C2AB6">
      <w:pPr>
        <w:shd w:val="clear" w:color="auto" w:fill="FFFFFF"/>
        <w:spacing w:after="0"/>
        <w:ind w:left="77" w:firstLine="40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i/>
          <w:iCs/>
          <w:color w:val="000000"/>
          <w:w w:val="121"/>
          <w:sz w:val="24"/>
          <w:szCs w:val="24"/>
        </w:rPr>
        <w:t xml:space="preserve">Развитие   географических   знаний   о   Земле.   </w:t>
      </w:r>
      <w:r w:rsidRPr="00620834">
        <w:rPr>
          <w:rFonts w:ascii="Times New Roman" w:hAnsi="Times New Roman"/>
          <w:color w:val="000000"/>
          <w:w w:val="121"/>
          <w:sz w:val="24"/>
          <w:szCs w:val="24"/>
        </w:rPr>
        <w:t xml:space="preserve">Развитие </w:t>
      </w: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t>представлений человека о мире. Выдающиеся географические от</w:t>
      </w:r>
      <w:r w:rsidRPr="00620834">
        <w:rPr>
          <w:rFonts w:ascii="Times New Roman" w:hAnsi="Times New Roman"/>
          <w:color w:val="000000"/>
          <w:spacing w:val="-2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4"/>
          <w:w w:val="115"/>
          <w:sz w:val="24"/>
          <w:szCs w:val="24"/>
        </w:rPr>
        <w:t xml:space="preserve">крытия. Современный этап научных географических исследований. </w:t>
      </w:r>
      <w:r w:rsidRPr="00620834">
        <w:rPr>
          <w:rFonts w:ascii="Times New Roman" w:hAnsi="Times New Roman"/>
          <w:b/>
          <w:bCs/>
          <w:i/>
          <w:iCs/>
          <w:color w:val="000000"/>
          <w:w w:val="115"/>
          <w:sz w:val="24"/>
          <w:szCs w:val="24"/>
        </w:rPr>
        <w:t xml:space="preserve">Глобус. 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>Масштаб и его виды. Параллели. Меридианы. Опре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  <w:t>деление направлений на глобусе. Градусная сетка. Географичес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  <w:t xml:space="preserve">кие координаты, их определение. Способы изображения земной </w:t>
      </w:r>
      <w:r w:rsidRPr="00620834">
        <w:rPr>
          <w:rFonts w:ascii="Times New Roman" w:hAnsi="Times New Roman"/>
          <w:color w:val="000000"/>
          <w:spacing w:val="-5"/>
          <w:w w:val="115"/>
          <w:sz w:val="24"/>
          <w:szCs w:val="24"/>
        </w:rPr>
        <w:t>поверхности.</w:t>
      </w:r>
    </w:p>
    <w:p w14:paraId="6F008963" w14:textId="77777777" w:rsidR="00A93A2B" w:rsidRPr="00620834" w:rsidRDefault="00A93A2B" w:rsidP="008C2AB6">
      <w:pPr>
        <w:shd w:val="clear" w:color="auto" w:fill="FFFFFF"/>
        <w:spacing w:after="0"/>
        <w:ind w:left="91" w:firstLine="264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i/>
          <w:iCs/>
          <w:color w:val="000000"/>
          <w:w w:val="115"/>
          <w:sz w:val="24"/>
          <w:szCs w:val="24"/>
        </w:rPr>
        <w:t xml:space="preserve">План местности. 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>Ориентирование и способы ориентирова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  <w:t>ния на местности. Компас. Азимут. Измерение расстояний и оп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  <w:t>ределение направлений на местности и плане. Способы изобра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  <w:t>жения рельефа земной поверхности. Условные знаки. Чтение плана местности. Решение практических задач по плану. Сос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5"/>
          <w:sz w:val="24"/>
          <w:szCs w:val="24"/>
        </w:rPr>
        <w:t>тавление простейшего плана местности.</w:t>
      </w:r>
    </w:p>
    <w:p w14:paraId="02A38BE3" w14:textId="77777777" w:rsidR="00A93A2B" w:rsidRPr="00620834" w:rsidRDefault="00A93A2B" w:rsidP="008C2AB6">
      <w:pPr>
        <w:shd w:val="clear" w:color="auto" w:fill="FFFFFF"/>
        <w:spacing w:after="0"/>
        <w:ind w:left="298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i/>
          <w:iCs/>
          <w:color w:val="000000"/>
          <w:w w:val="112"/>
          <w:sz w:val="24"/>
          <w:szCs w:val="24"/>
        </w:rPr>
        <w:t>Географическая карта — особый источник информации.</w:t>
      </w:r>
    </w:p>
    <w:p w14:paraId="573A2CC0" w14:textId="77777777" w:rsidR="00A93A2B" w:rsidRPr="00620834" w:rsidRDefault="00A93A2B" w:rsidP="008C2AB6">
      <w:pPr>
        <w:shd w:val="clear" w:color="auto" w:fill="FFFFFF"/>
        <w:spacing w:after="0"/>
        <w:ind w:lef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Отличия карты от плана. Легенда карты, градусная сетка. Ор</w:t>
      </w:r>
      <w:r w:rsidRPr="00620834">
        <w:rPr>
          <w:rFonts w:ascii="Times New Roman" w:hAnsi="Times New Roman"/>
          <w:iCs/>
          <w:color w:val="000000"/>
          <w:w w:val="110"/>
          <w:sz w:val="24"/>
          <w:szCs w:val="24"/>
        </w:rPr>
        <w:t>и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 xml:space="preserve">ентирование и измерение расстояний по карте. Чтение карты, </w:t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определение  местоположения  географических  объектов,   абсо</w:t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лютных высот. Разнообразие карт.</w:t>
      </w:r>
    </w:p>
    <w:p w14:paraId="6DD39ED0" w14:textId="77777777" w:rsidR="00A93A2B" w:rsidRPr="00620834" w:rsidRDefault="00A93A2B" w:rsidP="008C2AB6">
      <w:pPr>
        <w:shd w:val="clear" w:color="auto" w:fill="FFFFFF"/>
        <w:spacing w:after="0"/>
        <w:ind w:left="14" w:right="72" w:firstLine="278"/>
        <w:jc w:val="both"/>
        <w:rPr>
          <w:rFonts w:ascii="Times New Roman" w:hAnsi="Times New Roman"/>
          <w:color w:val="000000"/>
          <w:spacing w:val="-4"/>
          <w:w w:val="110"/>
          <w:sz w:val="24"/>
          <w:szCs w:val="24"/>
        </w:rPr>
      </w:pPr>
      <w:r w:rsidRPr="00620834">
        <w:rPr>
          <w:rFonts w:ascii="Times New Roman" w:hAnsi="Times New Roman"/>
          <w:b/>
          <w:bCs/>
          <w:i/>
          <w:iCs/>
          <w:color w:val="000000"/>
          <w:w w:val="110"/>
          <w:sz w:val="24"/>
          <w:szCs w:val="24"/>
        </w:rPr>
        <w:t xml:space="preserve">Географические методы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изучения окружающей среды. На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 xml:space="preserve">блюдение. Описательные и сравнительные методы. Использование инструментов и приборов. Картографический метод. </w:t>
      </w:r>
    </w:p>
    <w:p w14:paraId="6A8072F8" w14:textId="77777777" w:rsidR="00A93A2B" w:rsidRPr="00620834" w:rsidRDefault="00A93A2B" w:rsidP="008C2AB6">
      <w:pPr>
        <w:shd w:val="clear" w:color="auto" w:fill="FFFFFF"/>
        <w:spacing w:after="0"/>
        <w:ind w:left="1430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color w:val="000000"/>
          <w:sz w:val="24"/>
          <w:szCs w:val="24"/>
        </w:rPr>
        <w:t>Раздел 2. Природа Земли и человек</w:t>
      </w:r>
    </w:p>
    <w:p w14:paraId="5CC77307" w14:textId="77777777" w:rsidR="00A93A2B" w:rsidRPr="00620834" w:rsidRDefault="00A93A2B" w:rsidP="008C2AB6">
      <w:pPr>
        <w:shd w:val="clear" w:color="auto" w:fill="FFFFFF"/>
        <w:spacing w:after="0"/>
        <w:ind w:left="10" w:right="72" w:firstLine="27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i/>
          <w:iCs/>
          <w:color w:val="000000"/>
          <w:w w:val="112"/>
          <w:sz w:val="24"/>
          <w:szCs w:val="24"/>
        </w:rPr>
        <w:t xml:space="preserve">Земля — планета Солнечной системы. </w:t>
      </w: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 xml:space="preserve">Земля — планета 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t>Солнечной системы. Форма, размеры и движения Земли, их гео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графические следствия. Неравномерное распределение солнеч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ного света и тепла на поверхности Земли. Пояса освещённости. Часовые пояса. Влияние космоса на Землю и жизнь людей.</w:t>
      </w:r>
    </w:p>
    <w:p w14:paraId="6A94B2B3" w14:textId="77777777" w:rsidR="00A93A2B" w:rsidRPr="00620834" w:rsidRDefault="00A93A2B" w:rsidP="008C2AB6">
      <w:pPr>
        <w:shd w:val="clear" w:color="auto" w:fill="FFFFFF"/>
        <w:spacing w:after="0"/>
        <w:ind w:left="10" w:right="77" w:firstLine="28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i/>
          <w:iCs/>
          <w:color w:val="000000"/>
          <w:w w:val="117"/>
          <w:sz w:val="24"/>
          <w:szCs w:val="24"/>
        </w:rPr>
        <w:t xml:space="preserve">Земная кора и литосфера. Рельеф Земли. 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 xml:space="preserve">Внутреннее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строение Земли, методы его изучения.</w:t>
      </w:r>
    </w:p>
    <w:p w14:paraId="65987117" w14:textId="77777777" w:rsidR="00A93A2B" w:rsidRPr="00620834" w:rsidRDefault="00A93A2B" w:rsidP="008C2AB6">
      <w:pPr>
        <w:shd w:val="clear" w:color="auto" w:fill="FFFFFF"/>
        <w:spacing w:after="0"/>
        <w:ind w:left="5" w:right="82" w:firstLine="28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i/>
          <w:iCs/>
          <w:color w:val="000000"/>
          <w:w w:val="110"/>
          <w:sz w:val="24"/>
          <w:szCs w:val="24"/>
        </w:rPr>
        <w:lastRenderedPageBreak/>
        <w:t xml:space="preserve">Земная кора и литосфера.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Горные породы и полезные иско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паемые. Состав земной коры, её строение под материками и оке</w:t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 xml:space="preserve">анами. Литосферные плиты, их движение и взаимодействие. </w:t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Медленные движения земной коры. Землетрясения и вулка</w:t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низм. Условия жизни людей в районах распространения земле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  <w:t xml:space="preserve">трясений и вулканизма, обеспечение безопасности населения. </w:t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Внешние процессы, изменяющие земную поверхность.</w:t>
      </w:r>
    </w:p>
    <w:p w14:paraId="2437670F" w14:textId="77777777" w:rsidR="00A93A2B" w:rsidRPr="00620834" w:rsidRDefault="00A93A2B" w:rsidP="008C2AB6">
      <w:pPr>
        <w:shd w:val="clear" w:color="auto" w:fill="FFFFFF"/>
        <w:spacing w:after="0"/>
        <w:ind w:left="5" w:right="72" w:firstLine="27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i/>
          <w:iCs/>
          <w:color w:val="000000"/>
          <w:spacing w:val="-2"/>
          <w:w w:val="110"/>
          <w:sz w:val="24"/>
          <w:szCs w:val="24"/>
        </w:rPr>
        <w:t xml:space="preserve">Рельеф Земли. </w:t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Зависимость крупнейших форм рельефа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 xml:space="preserve">от строения земной коры. Неоднородность земной поверхности как следствие взаимодействия внутренних сил Земли и внешних </w:t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процессов. Основные формы рельефа суши и дна Мирового океа</w:t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на. Различия гор и равнин по высоте. Описание рельефа терри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  <w:t>тории по карте.</w:t>
      </w:r>
    </w:p>
    <w:p w14:paraId="7C796CE8" w14:textId="77777777" w:rsidR="00A93A2B" w:rsidRPr="00620834" w:rsidRDefault="00A93A2B" w:rsidP="008C2AB6">
      <w:pPr>
        <w:shd w:val="clear" w:color="auto" w:fill="FFFFFF"/>
        <w:spacing w:after="0"/>
        <w:ind w:left="5" w:right="86" w:firstLine="29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i/>
          <w:iCs/>
          <w:color w:val="000000"/>
          <w:spacing w:val="-4"/>
          <w:w w:val="110"/>
          <w:sz w:val="24"/>
          <w:szCs w:val="24"/>
        </w:rPr>
        <w:t xml:space="preserve">Человек и литосфера. </w:t>
      </w:r>
      <w:r w:rsidRPr="00620834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Опасные природные явления, их предуп</w:t>
      </w:r>
      <w:r w:rsidRPr="00620834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 xml:space="preserve">реждение. Особенности жизни и деятельности человека в горах </w:t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и на равнинах. Воздействие хозяйственной деятельности на лито</w:t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сферу. Преобразование рельефа, антропогенные формы рельефа.</w:t>
      </w:r>
    </w:p>
    <w:p w14:paraId="595404E7" w14:textId="77777777" w:rsidR="00A93A2B" w:rsidRPr="00620834" w:rsidRDefault="00A93A2B" w:rsidP="008C2AB6">
      <w:pPr>
        <w:shd w:val="clear" w:color="auto" w:fill="FFFFFF"/>
        <w:spacing w:after="0"/>
        <w:ind w:left="24" w:right="8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i/>
          <w:iCs/>
          <w:color w:val="000000"/>
          <w:w w:val="117"/>
          <w:sz w:val="24"/>
          <w:szCs w:val="24"/>
        </w:rPr>
        <w:t xml:space="preserve">Гидросфера </w:t>
      </w:r>
      <w:r w:rsidRPr="00620834">
        <w:rPr>
          <w:rFonts w:ascii="Times New Roman" w:hAnsi="Times New Roman"/>
          <w:i/>
          <w:iCs/>
          <w:color w:val="000000"/>
          <w:w w:val="117"/>
          <w:sz w:val="24"/>
          <w:szCs w:val="24"/>
        </w:rPr>
        <w:t xml:space="preserve">— </w:t>
      </w:r>
      <w:r w:rsidRPr="00620834">
        <w:rPr>
          <w:rFonts w:ascii="Times New Roman" w:hAnsi="Times New Roman"/>
          <w:b/>
          <w:bCs/>
          <w:i/>
          <w:iCs/>
          <w:color w:val="000000"/>
          <w:w w:val="117"/>
          <w:sz w:val="24"/>
          <w:szCs w:val="24"/>
        </w:rPr>
        <w:t xml:space="preserve">водная оболочка Земли. </w:t>
      </w:r>
      <w:r w:rsidRPr="00620834">
        <w:rPr>
          <w:rFonts w:ascii="Times New Roman" w:hAnsi="Times New Roman"/>
          <w:i/>
          <w:iCs/>
          <w:color w:val="000000"/>
          <w:spacing w:val="-1"/>
          <w:w w:val="110"/>
          <w:sz w:val="24"/>
          <w:szCs w:val="24"/>
        </w:rPr>
        <w:t xml:space="preserve">Вода на Земле. </w:t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Части гидросферы. Мировой круговорот воды. </w:t>
      </w:r>
      <w:r w:rsidRPr="00620834">
        <w:rPr>
          <w:rFonts w:ascii="Times New Roman" w:hAnsi="Times New Roman"/>
          <w:i/>
          <w:iCs/>
          <w:color w:val="000000"/>
          <w:w w:val="110"/>
          <w:sz w:val="24"/>
          <w:szCs w:val="24"/>
        </w:rPr>
        <w:t xml:space="preserve">Океаны.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Части Мирового океана. Методы изучения морских глубин. Свойства вод Мирового океана. Движение воды в Океа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  <w:t>не. Использование карт для определения географического поло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  <w:t>жения морей и океанов, глубин, направлений морских течений, свойств воды. Роль Мирового океана в формировании климатов Земли. Минеральные и органические ресурсы Океана, их значе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  <w:t>ние и хозяйственное использование. Морской транспорт, порты, каналы. Источники загрязнения вод Океана, меры по сохране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нию качества вод и органического мира.</w:t>
      </w:r>
    </w:p>
    <w:p w14:paraId="074CFF3E" w14:textId="77777777" w:rsidR="00A93A2B" w:rsidRPr="00620834" w:rsidRDefault="00A93A2B" w:rsidP="008C2AB6">
      <w:pPr>
        <w:shd w:val="clear" w:color="auto" w:fill="FFFFFF"/>
        <w:spacing w:after="0"/>
        <w:ind w:left="72" w:right="53" w:firstLine="25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i/>
          <w:iCs/>
          <w:color w:val="000000"/>
          <w:w w:val="110"/>
          <w:sz w:val="24"/>
          <w:szCs w:val="24"/>
        </w:rPr>
        <w:t xml:space="preserve">Воды суши.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Реки Земли — их общие черты и различия. Реч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  <w:t>ная система. Питание и режим рек. Озёра, водохранилища, бо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  <w:t>лота. Использование карт для определения географического по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ложения водных объектов, частей речных систем, границ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 xml:space="preserve">и площади водосборных бассейнов, направления течения рек. Значение поверхностных вод для человека, их рациональное </w:t>
      </w:r>
      <w:r w:rsidRPr="00620834">
        <w:rPr>
          <w:rFonts w:ascii="Times New Roman" w:hAnsi="Times New Roman"/>
          <w:color w:val="000000"/>
          <w:spacing w:val="-6"/>
          <w:w w:val="110"/>
          <w:sz w:val="24"/>
          <w:szCs w:val="24"/>
        </w:rPr>
        <w:t>использование.</w:t>
      </w:r>
    </w:p>
    <w:p w14:paraId="2FE8A186" w14:textId="77777777" w:rsidR="00A93A2B" w:rsidRPr="00620834" w:rsidRDefault="00A93A2B" w:rsidP="008C2AB6">
      <w:pPr>
        <w:shd w:val="clear" w:color="auto" w:fill="FFFFFF"/>
        <w:spacing w:after="0"/>
        <w:ind w:left="91" w:right="43" w:firstLine="26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Происхождение и виды подземных вод, возможности их ис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пользования человеком. Зависимость уровня грунтовых вод </w:t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от климата, характера поверхности, особенностей горных пород. </w:t>
      </w:r>
      <w:r w:rsidRPr="00620834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>Минеральные воды.</w:t>
      </w:r>
    </w:p>
    <w:p w14:paraId="0A896DC5" w14:textId="77777777" w:rsidR="00A93A2B" w:rsidRPr="00620834" w:rsidRDefault="00A93A2B" w:rsidP="008C2AB6">
      <w:pPr>
        <w:shd w:val="clear" w:color="auto" w:fill="FFFFFF"/>
        <w:spacing w:after="0"/>
        <w:ind w:left="101" w:right="34" w:firstLine="254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Ледники — главные аккумуляторы пресной воды на Земле. Покровные и горные ледники, многолетняя мерзлота: географи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ческое распространение, воздействие на хозяйственную деятель</w:t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2"/>
          <w:w w:val="110"/>
          <w:sz w:val="24"/>
          <w:szCs w:val="24"/>
        </w:rPr>
        <w:t>ность.</w:t>
      </w:r>
    </w:p>
    <w:p w14:paraId="5544DB1C" w14:textId="77777777" w:rsidR="00A93A2B" w:rsidRPr="00620834" w:rsidRDefault="00A93A2B" w:rsidP="008C2AB6">
      <w:pPr>
        <w:shd w:val="clear" w:color="auto" w:fill="FFFFFF"/>
        <w:spacing w:after="0"/>
        <w:ind w:left="120" w:right="14" w:firstLine="274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i/>
          <w:iCs/>
          <w:color w:val="000000"/>
          <w:w w:val="110"/>
          <w:sz w:val="24"/>
          <w:szCs w:val="24"/>
        </w:rPr>
        <w:t xml:space="preserve">Человек и гидросфера.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Источники пресной воды на Земле, проблемы, связанные с ограниченными запасами пресной воды на Земле, и пути их решения. Неблагоприятные и опасные явле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10"/>
          <w:sz w:val="24"/>
          <w:szCs w:val="24"/>
        </w:rPr>
        <w:t xml:space="preserve">ния в гидросфере. Меры предупреждения опасных явлений </w:t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и борьбы с ними, правила обеспечения личной безопасности.</w:t>
      </w:r>
    </w:p>
    <w:p w14:paraId="4D969205" w14:textId="77777777" w:rsidR="00A93A2B" w:rsidRPr="00620834" w:rsidRDefault="00A93A2B" w:rsidP="008C2AB6">
      <w:pPr>
        <w:shd w:val="clear" w:color="auto" w:fill="FFFFFF"/>
        <w:spacing w:after="0"/>
        <w:ind w:left="283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i/>
          <w:iCs/>
          <w:color w:val="000000"/>
          <w:w w:val="119"/>
          <w:sz w:val="24"/>
          <w:szCs w:val="24"/>
        </w:rPr>
        <w:t>Атмосфера — воздушная оболочка Земли.</w:t>
      </w:r>
    </w:p>
    <w:p w14:paraId="246CA348" w14:textId="77777777" w:rsidR="00A93A2B" w:rsidRPr="00620834" w:rsidRDefault="00A93A2B" w:rsidP="008C2AB6">
      <w:pPr>
        <w:shd w:val="clear" w:color="auto" w:fill="FFFFFF"/>
        <w:spacing w:after="0"/>
        <w:ind w:right="77" w:firstLine="264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i/>
          <w:iCs/>
          <w:color w:val="000000"/>
          <w:w w:val="109"/>
          <w:sz w:val="24"/>
          <w:szCs w:val="24"/>
        </w:rPr>
        <w:t xml:space="preserve">Атмосфера. 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t>Состав атмосферы, её структура. Значение атмо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сферы для жизни на Земле. Нагревание атмосферы, температура воздуха, распределение тепла на Земле. Суточные и годовые ко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лебания температуры воздуха. Средние температуры. Изменение температуры с высотой.</w:t>
      </w:r>
    </w:p>
    <w:p w14:paraId="76C0D659" w14:textId="77777777" w:rsidR="00A93A2B" w:rsidRPr="00620834" w:rsidRDefault="00A93A2B" w:rsidP="008C2AB6">
      <w:pPr>
        <w:shd w:val="clear" w:color="auto" w:fill="FFFFFF"/>
        <w:spacing w:after="0"/>
        <w:ind w:right="86" w:firstLine="27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09"/>
          <w:sz w:val="24"/>
          <w:szCs w:val="24"/>
        </w:rPr>
        <w:t>Влага в атмосфере. Облачность, её влияние на погоду. Атмо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сферные осадки, их виды, условия образования. Распределение влаги на поверхности Земли. Влияние атмосферных осадков на жизнь и деятельность человека.</w:t>
      </w:r>
    </w:p>
    <w:p w14:paraId="5EEC0253" w14:textId="77777777" w:rsidR="00A93A2B" w:rsidRPr="00620834" w:rsidRDefault="00A93A2B" w:rsidP="008C2AB6">
      <w:pPr>
        <w:shd w:val="clear" w:color="auto" w:fill="FFFFFF"/>
        <w:spacing w:after="0"/>
        <w:ind w:right="91" w:firstLine="27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09"/>
          <w:sz w:val="24"/>
          <w:szCs w:val="24"/>
        </w:rPr>
        <w:t>Атмосферное давление, ветры. Изменение атмосферного дав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ления с высотой. Направление и сила ветра. Роза ветров. Посто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янные ветры Земли. Типы воздушных масс; условия их форми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рования и свойства.</w:t>
      </w:r>
    </w:p>
    <w:p w14:paraId="1F221CDF" w14:textId="77777777" w:rsidR="00A93A2B" w:rsidRPr="00620834" w:rsidRDefault="00A93A2B" w:rsidP="008C2AB6">
      <w:pPr>
        <w:shd w:val="clear" w:color="auto" w:fill="FFFFFF"/>
        <w:spacing w:after="0"/>
        <w:ind w:right="13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i/>
          <w:iCs/>
          <w:color w:val="000000"/>
          <w:w w:val="109"/>
          <w:sz w:val="24"/>
          <w:szCs w:val="24"/>
        </w:rPr>
        <w:lastRenderedPageBreak/>
        <w:t xml:space="preserve">Погода и климат. 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t>Элементы погоды, способы их измерения, метеорологические приборы и инструменты. Наблюдения за по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t>годой. Измерения элементов погоды с помощью приборов. Пост</w:t>
      </w:r>
      <w:r w:rsidRPr="00620834">
        <w:rPr>
          <w:rFonts w:ascii="Times New Roman" w:hAnsi="Times New Roman"/>
          <w:color w:val="000000"/>
          <w:spacing w:val="-1"/>
          <w:w w:val="109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09"/>
          <w:sz w:val="24"/>
          <w:szCs w:val="24"/>
        </w:rPr>
        <w:t>роение графиков изменения температуры и облачности, розы вет</w:t>
      </w:r>
      <w:r w:rsidRPr="00620834">
        <w:rPr>
          <w:rFonts w:ascii="Times New Roman" w:hAnsi="Times New Roman"/>
          <w:color w:val="000000"/>
          <w:spacing w:val="-2"/>
          <w:w w:val="109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 xml:space="preserve">ров; выделение преобладающих типов погоды за период 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t>наблюдения. Решение практических задач на определение изме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нений температуры и давления воздуха с высотой, влажности воз</w:t>
      </w:r>
      <w:r w:rsidRPr="0062083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t>духа. Чтение карт погоды. Прогнозы погоды. Климат и климати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3"/>
          <w:w w:val="109"/>
          <w:sz w:val="24"/>
          <w:szCs w:val="24"/>
        </w:rPr>
        <w:t>ческие пояса.</w:t>
      </w:r>
    </w:p>
    <w:p w14:paraId="7ABA4E01" w14:textId="77777777" w:rsidR="00A93A2B" w:rsidRPr="00620834" w:rsidRDefault="00A93A2B" w:rsidP="008C2AB6">
      <w:pPr>
        <w:shd w:val="clear" w:color="auto" w:fill="FFFFFF"/>
        <w:spacing w:after="0"/>
        <w:ind w:left="14" w:right="72" w:firstLine="27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i/>
          <w:iCs/>
          <w:color w:val="000000"/>
          <w:w w:val="109"/>
          <w:sz w:val="24"/>
          <w:szCs w:val="24"/>
        </w:rPr>
        <w:t xml:space="preserve">Человек и атмосфера. 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t>Стихийные явления в атмосфере, их характеристика и правила обеспечения личной безопасности. Пути сохранения качества воздушной среды. Адаптация челове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ка к климатическим условиям местности. Особенности жизни в экстремальных климатических условиях.</w:t>
      </w:r>
    </w:p>
    <w:p w14:paraId="584F8901" w14:textId="77777777" w:rsidR="00A93A2B" w:rsidRPr="00620834" w:rsidRDefault="00A93A2B" w:rsidP="008C2AB6">
      <w:pPr>
        <w:shd w:val="clear" w:color="auto" w:fill="FFFFFF"/>
        <w:spacing w:after="0"/>
        <w:ind w:left="1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i/>
          <w:iCs/>
          <w:color w:val="000000"/>
          <w:w w:val="110"/>
          <w:sz w:val="24"/>
          <w:szCs w:val="24"/>
        </w:rPr>
        <w:t xml:space="preserve">Биосфера Земли.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 xml:space="preserve">Разнообразие растительного и животного </w:t>
      </w:r>
      <w:r w:rsidRPr="00620834">
        <w:rPr>
          <w:rFonts w:ascii="Times New Roman" w:hAnsi="Times New Roman"/>
          <w:color w:val="000000"/>
          <w:w w:val="110"/>
          <w:sz w:val="24"/>
          <w:szCs w:val="24"/>
          <w:vertAlign w:val="superscript"/>
        </w:rPr>
        <w:t>ми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ра Земли. Особенности распространения живых организмов на суше и в Мировом океане. Границы биосферы и взаимодей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ствие компонентов природы. Приспособление живых организмов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 xml:space="preserve">к среде обитания. Биологический круговорот. Роль биосферы. Широтная зональность и высотная поясность в растительном </w:t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и животном мире. Влияние человека на биосферу. Охрана расти</w:t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тельного и животного мира Земли. Наблюдения за раститель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ностью и животным миром как способ определения качества ок</w:t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ружающей среды.</w:t>
      </w:r>
    </w:p>
    <w:p w14:paraId="7E47C2F3" w14:textId="77777777" w:rsidR="00A93A2B" w:rsidRPr="00620834" w:rsidRDefault="00A93A2B" w:rsidP="008C2AB6">
      <w:pPr>
        <w:shd w:val="clear" w:color="auto" w:fill="FFFFFF"/>
        <w:spacing w:after="0"/>
        <w:ind w:left="96" w:right="19" w:firstLine="28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i/>
          <w:iCs/>
          <w:color w:val="000000"/>
          <w:w w:val="115"/>
          <w:sz w:val="24"/>
          <w:szCs w:val="24"/>
        </w:rPr>
        <w:t xml:space="preserve">Почва как особое природное образование. </w:t>
      </w:r>
      <w:r w:rsidRPr="00620834">
        <w:rPr>
          <w:rFonts w:ascii="Times New Roman" w:hAnsi="Times New Roman"/>
          <w:color w:val="000000"/>
          <w:w w:val="115"/>
          <w:sz w:val="24"/>
          <w:szCs w:val="24"/>
        </w:rPr>
        <w:t xml:space="preserve">Состав почв, </w:t>
      </w:r>
      <w:r w:rsidRPr="00620834">
        <w:rPr>
          <w:rFonts w:ascii="Times New Roman" w:hAnsi="Times New Roman"/>
          <w:color w:val="000000"/>
          <w:w w:val="108"/>
          <w:sz w:val="24"/>
          <w:szCs w:val="24"/>
        </w:rPr>
        <w:t>взаимодействие живого и неживого в почве, образование гумуса. Строение и разнообразие почв. Главные факторы (условия) поч</w:t>
      </w:r>
      <w:r w:rsidRPr="00620834">
        <w:rPr>
          <w:rFonts w:ascii="Times New Roman" w:hAnsi="Times New Roman"/>
          <w:color w:val="000000"/>
          <w:w w:val="108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1"/>
          <w:w w:val="108"/>
          <w:sz w:val="24"/>
          <w:szCs w:val="24"/>
        </w:rPr>
        <w:t xml:space="preserve">вообразования, основные зональные типы почв. Плодородие </w:t>
      </w:r>
      <w:r w:rsidRPr="00620834">
        <w:rPr>
          <w:rFonts w:ascii="Times New Roman" w:hAnsi="Times New Roman"/>
          <w:color w:val="000000"/>
          <w:w w:val="108"/>
          <w:sz w:val="24"/>
          <w:szCs w:val="24"/>
        </w:rPr>
        <w:t>почв, пути его повышения. Роль человека и его хозяйственной деятельности в сохранении и улучшении почв.</w:t>
      </w:r>
    </w:p>
    <w:p w14:paraId="220EF172" w14:textId="77777777" w:rsidR="00A93A2B" w:rsidRPr="00620834" w:rsidRDefault="00A93A2B" w:rsidP="008C2AB6">
      <w:pPr>
        <w:shd w:val="clear" w:color="auto" w:fill="FFFFFF"/>
        <w:spacing w:after="0"/>
        <w:ind w:left="72" w:right="34" w:firstLine="278"/>
        <w:jc w:val="both"/>
        <w:rPr>
          <w:rFonts w:ascii="Times New Roman" w:hAnsi="Times New Roman"/>
          <w:color w:val="000000"/>
          <w:w w:val="109"/>
          <w:sz w:val="24"/>
          <w:szCs w:val="24"/>
        </w:rPr>
      </w:pPr>
      <w:r w:rsidRPr="00620834">
        <w:rPr>
          <w:rFonts w:ascii="Times New Roman" w:hAnsi="Times New Roman"/>
          <w:b/>
          <w:bCs/>
          <w:i/>
          <w:iCs/>
          <w:color w:val="000000"/>
          <w:w w:val="114"/>
          <w:sz w:val="24"/>
          <w:szCs w:val="24"/>
        </w:rPr>
        <w:t xml:space="preserve">Географическая оболочка Земли. </w:t>
      </w:r>
      <w:r w:rsidRPr="00620834">
        <w:rPr>
          <w:rFonts w:ascii="Times New Roman" w:hAnsi="Times New Roman"/>
          <w:color w:val="000000"/>
          <w:w w:val="114"/>
          <w:sz w:val="24"/>
          <w:szCs w:val="24"/>
        </w:rPr>
        <w:t>Строение, свойства и за</w:t>
      </w:r>
      <w:r w:rsidRPr="00620834">
        <w:rPr>
          <w:rFonts w:ascii="Times New Roman" w:hAnsi="Times New Roman"/>
          <w:color w:val="000000"/>
          <w:w w:val="114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t>кономерности географической оболочки, взаимосвязи между её составными частями. Территориальные комплексы: природные, природно-антропогенные. Географическая оболочка — крупней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ший природный комплекс Земли. Широтная зональность и вы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сотная поясность. Природные зоны Земли. Особенности взаимо</w:t>
      </w:r>
      <w:r w:rsidRPr="00620834">
        <w:rPr>
          <w:rFonts w:ascii="Times New Roman" w:hAnsi="Times New Roman"/>
          <w:color w:val="000000"/>
          <w:w w:val="109"/>
          <w:sz w:val="24"/>
          <w:szCs w:val="24"/>
        </w:rPr>
        <w:softHyphen/>
        <w:t>действия компонентов природы и хозяйственной деятельности человека в разных природных зонах. Географическая оболочка как окружающая человека среда.</w:t>
      </w:r>
    </w:p>
    <w:p w14:paraId="32515DFC" w14:textId="77777777" w:rsidR="00A93A2B" w:rsidRPr="00620834" w:rsidRDefault="00A93A2B" w:rsidP="008C2AB6">
      <w:p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1"/>
          <w:w w:val="110"/>
          <w:sz w:val="24"/>
          <w:szCs w:val="24"/>
        </w:rPr>
      </w:pPr>
    </w:p>
    <w:p w14:paraId="768F4F88" w14:textId="77777777" w:rsidR="00A93A2B" w:rsidRPr="00620834" w:rsidRDefault="00A93A2B" w:rsidP="008C2AB6">
      <w:pPr>
        <w:shd w:val="clear" w:color="auto" w:fill="FFFFFF"/>
        <w:spacing w:after="0"/>
        <w:ind w:firstLine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 xml:space="preserve">Предлагаемые авторами УМК разработки практических работ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в Тетради-практикуме совмещают несколько видов последова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softHyphen/>
        <w:t xml:space="preserve">тельно выстроенных учебных действий. Эти учебные действия </w:t>
      </w:r>
      <w:r w:rsidRPr="00620834">
        <w:rPr>
          <w:rFonts w:ascii="Times New Roman" w:hAnsi="Times New Roman"/>
          <w:color w:val="000000"/>
          <w:spacing w:val="-4"/>
          <w:w w:val="110"/>
          <w:sz w:val="24"/>
          <w:szCs w:val="24"/>
        </w:rPr>
        <w:t xml:space="preserve">сформулированы в поурочном  тематическом    планировании </w:t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в графе «Характеристика основных видов деятельности ученика» 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 xml:space="preserve">на уровне учебных действий). В связи с этим учитель может </w:t>
      </w:r>
      <w:r w:rsidRPr="00620834">
        <w:rPr>
          <w:rFonts w:ascii="Times New Roman" w:hAnsi="Times New Roman"/>
          <w:color w:val="000000"/>
          <w:spacing w:val="-1"/>
          <w:w w:val="110"/>
          <w:sz w:val="24"/>
          <w:szCs w:val="24"/>
        </w:rPr>
        <w:t>не полностью выполнять практическую работу, а выбрать из неё к</w:t>
      </w:r>
      <w:r w:rsidRPr="00620834">
        <w:rPr>
          <w:rFonts w:ascii="Times New Roman" w:hAnsi="Times New Roman"/>
          <w:color w:val="000000"/>
          <w:w w:val="110"/>
          <w:sz w:val="24"/>
          <w:szCs w:val="24"/>
        </w:rPr>
        <w:t>акой-либо фрагмент или отрабатывать соответствующие учебные действия на ином материале. Практическая работа может выполняться также на итоговом уроке по той или иной теме в к</w:t>
      </w:r>
      <w:r w:rsidRPr="00620834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ачестве контрольного мероприятия.</w:t>
      </w:r>
    </w:p>
    <w:p w14:paraId="72EAFD14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3BFBDF07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48A7E5A3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6C216CBD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59557649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3EA7B074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42291520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3D1C554D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03013B4D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614CA1A8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53E29C13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378A60EA" w14:textId="77777777" w:rsidR="00A93A2B" w:rsidRPr="00620834" w:rsidRDefault="00A93A2B" w:rsidP="008C2AB6">
      <w:pPr>
        <w:shd w:val="clear" w:color="auto" w:fill="FFFFFF"/>
        <w:spacing w:after="0"/>
        <w:ind w:right="34"/>
        <w:jc w:val="both"/>
        <w:rPr>
          <w:rFonts w:ascii="Times New Roman" w:hAnsi="Times New Roman"/>
          <w:sz w:val="24"/>
          <w:szCs w:val="24"/>
        </w:rPr>
      </w:pPr>
    </w:p>
    <w:p w14:paraId="52B4CCF2" w14:textId="77777777" w:rsidR="00A93A2B" w:rsidRPr="00620834" w:rsidRDefault="00A93A2B" w:rsidP="008C2AB6">
      <w:pPr>
        <w:pStyle w:val="a3"/>
        <w:numPr>
          <w:ilvl w:val="0"/>
          <w:numId w:val="8"/>
        </w:num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color w:val="000000"/>
          <w:spacing w:val="-3"/>
          <w:w w:val="112"/>
          <w:sz w:val="24"/>
          <w:szCs w:val="24"/>
        </w:rPr>
        <w:t>ТЕМАТИЧЕСКОЕ ПЛАНИРОВАНИЕ</w:t>
      </w:r>
    </w:p>
    <w:p w14:paraId="7D2734E1" w14:textId="77777777" w:rsidR="00A93A2B" w:rsidRPr="00620834" w:rsidRDefault="00A93A2B" w:rsidP="008C2AB6">
      <w:pPr>
        <w:shd w:val="clear" w:color="auto" w:fill="FFFFFF"/>
        <w:spacing w:after="0"/>
        <w:ind w:left="130" w:firstLine="259"/>
        <w:jc w:val="center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2"/>
          <w:sz w:val="24"/>
          <w:szCs w:val="24"/>
        </w:rPr>
        <w:t>1 ч в неделю в 5, 6 классах</w:t>
      </w:r>
    </w:p>
    <w:tbl>
      <w:tblPr>
        <w:tblW w:w="0" w:type="auto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88"/>
        <w:gridCol w:w="3969"/>
        <w:gridCol w:w="3649"/>
      </w:tblGrid>
      <w:tr w:rsidR="00A93A2B" w:rsidRPr="00653AA2" w14:paraId="78224BD3" w14:textId="77777777" w:rsidTr="00653AA2">
        <w:tc>
          <w:tcPr>
            <w:tcW w:w="2788" w:type="dxa"/>
          </w:tcPr>
          <w:p w14:paraId="64249B30" w14:textId="77777777" w:rsidR="00A93A2B" w:rsidRPr="00653AA2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3"/>
              </w:rPr>
              <w:t>Темы, входящие</w:t>
            </w:r>
          </w:p>
          <w:p w14:paraId="6B627F97" w14:textId="77777777" w:rsidR="00A93A2B" w:rsidRPr="00653AA2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3"/>
              </w:rPr>
              <w:t>в разделы примерной</w:t>
            </w:r>
          </w:p>
          <w:p w14:paraId="3CC5A710" w14:textId="77777777" w:rsidR="00A93A2B" w:rsidRPr="00653AA2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3"/>
              </w:rPr>
              <w:t>программы</w:t>
            </w:r>
          </w:p>
          <w:p w14:paraId="05A6D72D" w14:textId="77777777" w:rsidR="00A93A2B" w:rsidRPr="00653AA2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C997BF6" w14:textId="77777777" w:rsidR="00A93A2B" w:rsidRPr="00653AA2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1"/>
              </w:rPr>
              <w:t>Основное содержание по темам</w:t>
            </w:r>
          </w:p>
          <w:p w14:paraId="5735896C" w14:textId="77777777" w:rsidR="00A93A2B" w:rsidRPr="00653AA2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</w:rPr>
              <w:br w:type="column"/>
            </w:r>
          </w:p>
        </w:tc>
        <w:tc>
          <w:tcPr>
            <w:tcW w:w="3649" w:type="dxa"/>
          </w:tcPr>
          <w:p w14:paraId="3BE5D438" w14:textId="77777777" w:rsidR="00A93A2B" w:rsidRPr="00653AA2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3"/>
              </w:rPr>
              <w:t>Характеристика основных видов</w:t>
            </w:r>
          </w:p>
          <w:p w14:paraId="7B0B35F7" w14:textId="77777777" w:rsidR="00A93A2B" w:rsidRPr="00653AA2" w:rsidRDefault="00A93A2B" w:rsidP="00653AA2">
            <w:pPr>
              <w:shd w:val="clear" w:color="auto" w:fill="FFFFFF"/>
              <w:spacing w:after="0"/>
              <w:ind w:left="134" w:firstLine="384"/>
              <w:jc w:val="center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3"/>
              </w:rPr>
              <w:t>деятельности ученика (на уровне учебных действий)</w:t>
            </w:r>
          </w:p>
        </w:tc>
      </w:tr>
      <w:tr w:rsidR="00A93A2B" w:rsidRPr="00653AA2" w14:paraId="30430D6A" w14:textId="77777777" w:rsidTr="00653AA2">
        <w:tc>
          <w:tcPr>
            <w:tcW w:w="10406" w:type="dxa"/>
            <w:gridSpan w:val="3"/>
          </w:tcPr>
          <w:p w14:paraId="56C3CAAC" w14:textId="77777777" w:rsidR="00A93A2B" w:rsidRPr="00653AA2" w:rsidRDefault="00A93A2B" w:rsidP="00653AA2">
            <w:pPr>
              <w:shd w:val="clear" w:color="auto" w:fill="FFFFFF"/>
              <w:spacing w:after="0"/>
              <w:ind w:left="2784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1"/>
              </w:rPr>
              <w:t>ГЕОГРАФИЯ. ПЛАНЕТА ЗЕМЛЯ. 5 класс (35 ч)</w:t>
            </w:r>
          </w:p>
        </w:tc>
      </w:tr>
      <w:tr w:rsidR="00A93A2B" w:rsidRPr="00653AA2" w14:paraId="4ECADEDC" w14:textId="77777777" w:rsidTr="00653AA2">
        <w:tc>
          <w:tcPr>
            <w:tcW w:w="10406" w:type="dxa"/>
            <w:gridSpan w:val="3"/>
          </w:tcPr>
          <w:p w14:paraId="176668B0" w14:textId="77777777" w:rsidR="00A93A2B" w:rsidRPr="00653AA2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653AA2">
              <w:rPr>
                <w:rFonts w:ascii="Times New Roman" w:hAnsi="Times New Roman"/>
                <w:b/>
                <w:i/>
                <w:color w:val="000000"/>
              </w:rPr>
              <w:t>Введение (2 ч)</w:t>
            </w:r>
          </w:p>
        </w:tc>
      </w:tr>
      <w:tr w:rsidR="00A93A2B" w:rsidRPr="00653AA2" w14:paraId="234B7CCA" w14:textId="77777777" w:rsidTr="00653AA2">
        <w:tc>
          <w:tcPr>
            <w:tcW w:w="2788" w:type="dxa"/>
          </w:tcPr>
          <w:p w14:paraId="57D47D3B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13"/>
              </w:rPr>
              <w:t xml:space="preserve">Развитие    географических </w:t>
            </w:r>
            <w:r w:rsidRPr="00653AA2">
              <w:rPr>
                <w:rFonts w:ascii="Times New Roman" w:hAnsi="Times New Roman"/>
                <w:color w:val="000000"/>
                <w:w w:val="113"/>
              </w:rPr>
              <w:t>знаний о Земле</w:t>
            </w:r>
          </w:p>
          <w:p w14:paraId="0DD51C13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43A2BDFF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4"/>
              </w:rPr>
              <w:t>Урок  1. География: древняя и совре</w:t>
            </w:r>
            <w:r w:rsidRPr="00653AA2">
              <w:rPr>
                <w:rFonts w:ascii="Times New Roman" w:hAnsi="Times New Roman"/>
                <w:b/>
                <w:color w:val="000000"/>
                <w:w w:val="114"/>
              </w:rPr>
              <w:softHyphen/>
              <w:t>менная наука</w:t>
            </w:r>
          </w:p>
          <w:p w14:paraId="555FC936" w14:textId="77777777" w:rsidR="00A93A2B" w:rsidRPr="00653AA2" w:rsidRDefault="00A93A2B" w:rsidP="00653AA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  <w:color w:val="000000"/>
                <w:spacing w:val="-6"/>
                <w:w w:val="114"/>
              </w:rPr>
            </w:pPr>
            <w:r w:rsidRPr="00653AA2">
              <w:rPr>
                <w:rFonts w:ascii="Times New Roman" w:hAnsi="Times New Roman"/>
                <w:color w:val="000000"/>
                <w:spacing w:val="-7"/>
                <w:w w:val="114"/>
              </w:rPr>
              <w:t>Зарождение науки о Земле. Система гео</w:t>
            </w:r>
            <w:r w:rsidRPr="00653AA2">
              <w:rPr>
                <w:rFonts w:ascii="Times New Roman" w:hAnsi="Times New Roman"/>
                <w:color w:val="000000"/>
                <w:spacing w:val="-7"/>
                <w:w w:val="114"/>
              </w:rPr>
              <w:softHyphen/>
              <w:t>графических наук. Знакомство с учебни</w:t>
            </w:r>
            <w:r w:rsidRPr="00653AA2">
              <w:rPr>
                <w:rFonts w:ascii="Times New Roman" w:hAnsi="Times New Roman"/>
                <w:color w:val="000000"/>
                <w:spacing w:val="-7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4"/>
              </w:rPr>
              <w:t>ком, структурой учебника и особеннос</w:t>
            </w:r>
            <w:r w:rsidRPr="00653AA2">
              <w:rPr>
                <w:rFonts w:ascii="Times New Roman" w:hAnsi="Times New Roman"/>
                <w:color w:val="000000"/>
                <w:spacing w:val="-4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6"/>
                <w:w w:val="114"/>
              </w:rPr>
              <w:t xml:space="preserve">тями используемых компонентов УМК. </w:t>
            </w:r>
          </w:p>
          <w:p w14:paraId="56B6F3D5" w14:textId="77777777" w:rsidR="00A93A2B" w:rsidRPr="00653AA2" w:rsidRDefault="00A93A2B" w:rsidP="00653AA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4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Учебник, с. 5-9; Ат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t xml:space="preserve">лас; Контурные карты;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4"/>
              </w:rPr>
              <w:t xml:space="preserve">Электронное 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приложение к учебнику</w:t>
            </w:r>
          </w:p>
        </w:tc>
        <w:tc>
          <w:tcPr>
            <w:tcW w:w="3649" w:type="dxa"/>
          </w:tcPr>
          <w:p w14:paraId="43B51CB4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1"/>
                <w:w w:val="114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4"/>
              </w:rPr>
              <w:t>Устанавливать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t xml:space="preserve"> этапы развития гео</w:t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графии от отдельных описаний зе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4"/>
              </w:rPr>
              <w:t xml:space="preserve">мель и народов к становлению науки 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 xml:space="preserve">на основе анализа текста учебника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t xml:space="preserve">и иллюстраций. </w:t>
            </w:r>
          </w:p>
          <w:p w14:paraId="161AF59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4"/>
              </w:rPr>
              <w:t>Определять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t xml:space="preserve"> понятие «география»</w:t>
            </w:r>
          </w:p>
        </w:tc>
      </w:tr>
      <w:tr w:rsidR="00A93A2B" w:rsidRPr="00653AA2" w14:paraId="0523213F" w14:textId="77777777" w:rsidTr="00653AA2">
        <w:tc>
          <w:tcPr>
            <w:tcW w:w="2788" w:type="dxa"/>
          </w:tcPr>
          <w:p w14:paraId="21FF254E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13"/>
              </w:rPr>
              <w:t xml:space="preserve">Развитие    географических </w:t>
            </w:r>
            <w:r w:rsidRPr="00653AA2">
              <w:rPr>
                <w:rFonts w:ascii="Times New Roman" w:hAnsi="Times New Roman"/>
                <w:color w:val="000000"/>
                <w:w w:val="113"/>
              </w:rPr>
              <w:t>знаний о Земле</w:t>
            </w:r>
          </w:p>
          <w:p w14:paraId="5446E598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EE2E444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15"/>
              </w:rPr>
              <w:t>Урок 2. География в современном мире</w:t>
            </w:r>
          </w:p>
          <w:p w14:paraId="215BDBB2" w14:textId="77777777" w:rsidR="00A93A2B" w:rsidRPr="00653AA2" w:rsidRDefault="00A93A2B" w:rsidP="00653AA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t xml:space="preserve">Географические объекты, явления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5"/>
              </w:rPr>
              <w:t>и процессы. Изучение Земли совре</w:t>
            </w:r>
            <w:r w:rsidRPr="00653AA2">
              <w:rPr>
                <w:rFonts w:ascii="Times New Roman" w:hAnsi="Times New Roman"/>
                <w:color w:val="000000"/>
                <w:spacing w:val="-6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5"/>
              </w:rPr>
              <w:t xml:space="preserve">менной географией. Зачем человеку </w:t>
            </w:r>
            <w:r w:rsidRPr="00653AA2">
              <w:rPr>
                <w:rFonts w:ascii="Times New Roman" w:hAnsi="Times New Roman"/>
                <w:color w:val="000000"/>
                <w:w w:val="115"/>
              </w:rPr>
              <w:t>нужна география.</w:t>
            </w:r>
          </w:p>
          <w:p w14:paraId="5C081115" w14:textId="77777777" w:rsidR="00A93A2B" w:rsidRPr="00653AA2" w:rsidRDefault="00A93A2B" w:rsidP="00653AA2">
            <w:pPr>
              <w:shd w:val="clear" w:color="auto" w:fill="FFFFFF"/>
              <w:spacing w:after="0"/>
              <w:ind w:right="1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2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t>Учебник, о. 10-11; Ат</w:t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5"/>
              </w:rPr>
              <w:t>лас, с. 2, 22, 28, 32; Электронное при</w:t>
            </w:r>
            <w:r w:rsidRPr="00653AA2">
              <w:rPr>
                <w:rFonts w:ascii="Times New Roman" w:hAnsi="Times New Roman"/>
                <w:color w:val="000000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5"/>
              </w:rPr>
              <w:t>ложение к учебнику</w:t>
            </w:r>
          </w:p>
        </w:tc>
        <w:tc>
          <w:tcPr>
            <w:tcW w:w="3649" w:type="dxa"/>
          </w:tcPr>
          <w:p w14:paraId="3C842F2A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color w:val="000000"/>
                <w:spacing w:val="10"/>
                <w:w w:val="115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5"/>
              </w:rPr>
              <w:t>Выявлять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t xml:space="preserve"> особенности изучения Земли географией по сравнению </w:t>
            </w:r>
            <w:r w:rsidRPr="00653AA2">
              <w:rPr>
                <w:rFonts w:ascii="Times New Roman" w:hAnsi="Times New Roman"/>
                <w:color w:val="000000"/>
                <w:spacing w:val="-10"/>
                <w:w w:val="115"/>
              </w:rPr>
              <w:t xml:space="preserve">с другими </w:t>
            </w:r>
            <w:r w:rsidRPr="00653AA2">
              <w:rPr>
                <w:rFonts w:ascii="Times New Roman" w:hAnsi="Times New Roman"/>
                <w:color w:val="000000"/>
                <w:spacing w:val="10"/>
                <w:w w:val="115"/>
              </w:rPr>
              <w:t xml:space="preserve">науками. </w:t>
            </w:r>
          </w:p>
          <w:p w14:paraId="3612449C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5"/>
              </w:rPr>
              <w:t>Устанавливать</w:t>
            </w:r>
            <w:r w:rsidRPr="00653AA2">
              <w:rPr>
                <w:rFonts w:ascii="Times New Roman" w:hAnsi="Times New Roman"/>
                <w:color w:val="000000"/>
                <w:w w:val="115"/>
              </w:rPr>
              <w:t xml:space="preserve"> географические яв</w:t>
            </w:r>
            <w:r w:rsidRPr="00653AA2">
              <w:rPr>
                <w:rFonts w:ascii="Times New Roman" w:hAnsi="Times New Roman"/>
                <w:color w:val="000000"/>
                <w:w w:val="115"/>
              </w:rPr>
              <w:softHyphen/>
              <w:t>ления, влияющие на географичес</w:t>
            </w:r>
            <w:r w:rsidRPr="00653AA2">
              <w:rPr>
                <w:rFonts w:ascii="Times New Roman" w:hAnsi="Times New Roman"/>
                <w:color w:val="000000"/>
                <w:w w:val="115"/>
              </w:rPr>
              <w:softHyphen/>
              <w:t>кие объекты.</w:t>
            </w:r>
          </w:p>
          <w:p w14:paraId="75DEF327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5"/>
                <w:w w:val="115"/>
              </w:rPr>
              <w:t>Различать</w:t>
            </w:r>
            <w:r w:rsidRPr="00653AA2">
              <w:rPr>
                <w:rFonts w:ascii="Times New Roman" w:hAnsi="Times New Roman"/>
                <w:color w:val="000000"/>
                <w:spacing w:val="-5"/>
                <w:w w:val="115"/>
              </w:rPr>
              <w:t xml:space="preserve">   природные   и   антропо</w:t>
            </w:r>
            <w:r w:rsidRPr="00653AA2">
              <w:rPr>
                <w:rFonts w:ascii="Times New Roman" w:hAnsi="Times New Roman"/>
                <w:color w:val="000000"/>
                <w:spacing w:val="-5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t>генные географические объекты</w:t>
            </w:r>
          </w:p>
        </w:tc>
      </w:tr>
      <w:tr w:rsidR="00A93A2B" w:rsidRPr="00653AA2" w14:paraId="5452A8BB" w14:textId="77777777" w:rsidTr="00653AA2">
        <w:tc>
          <w:tcPr>
            <w:tcW w:w="10406" w:type="dxa"/>
            <w:gridSpan w:val="3"/>
          </w:tcPr>
          <w:p w14:paraId="2FBF2DF4" w14:textId="77777777" w:rsidR="00A93A2B" w:rsidRPr="00653AA2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</w:rPr>
            </w:pPr>
            <w:r w:rsidRPr="00653AA2">
              <w:rPr>
                <w:rFonts w:ascii="Times New Roman" w:hAnsi="Times New Roman"/>
                <w:b/>
                <w:i/>
              </w:rPr>
              <w:t>Развитие географических знаний о Земле (8 ч)</w:t>
            </w:r>
          </w:p>
        </w:tc>
      </w:tr>
      <w:tr w:rsidR="00A93A2B" w:rsidRPr="00653AA2" w14:paraId="757B9E16" w14:textId="77777777" w:rsidTr="00653AA2">
        <w:tc>
          <w:tcPr>
            <w:tcW w:w="2788" w:type="dxa"/>
          </w:tcPr>
          <w:p w14:paraId="021FE587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08"/>
              </w:rPr>
              <w:t>Развитие представлений че</w:t>
            </w:r>
            <w:r w:rsidRPr="00653AA2">
              <w:rPr>
                <w:rFonts w:ascii="Times New Roman" w:hAnsi="Times New Roman"/>
                <w:color w:val="000000"/>
                <w:spacing w:val="-1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>ловека о мире</w:t>
            </w:r>
          </w:p>
          <w:p w14:paraId="1CB52C7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D784C9D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6"/>
              </w:rPr>
              <w:t>Урок 3. География в древности</w:t>
            </w:r>
          </w:p>
          <w:p w14:paraId="3B202363" w14:textId="77777777" w:rsidR="00A93A2B" w:rsidRPr="00653AA2" w:rsidRDefault="00A93A2B" w:rsidP="00653AA2">
            <w:pPr>
              <w:shd w:val="clear" w:color="auto" w:fill="FFFFFF"/>
              <w:spacing w:after="0"/>
              <w:ind w:left="10" w:right="86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4"/>
                <w:w w:val="116"/>
              </w:rPr>
              <w:t>Мир древних цивилизаций. Географи</w:t>
            </w:r>
            <w:r w:rsidRPr="00653AA2">
              <w:rPr>
                <w:rFonts w:ascii="Times New Roman" w:hAnsi="Times New Roman"/>
                <w:color w:val="000000"/>
                <w:spacing w:val="-4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1"/>
                <w:w w:val="116"/>
              </w:rPr>
              <w:t xml:space="preserve">ческие </w:t>
            </w:r>
            <w:r w:rsidRPr="00653AA2">
              <w:rPr>
                <w:rFonts w:ascii="Times New Roman" w:hAnsi="Times New Roman"/>
                <w:color w:val="000000"/>
                <w:spacing w:val="9"/>
                <w:w w:val="116"/>
              </w:rPr>
              <w:t xml:space="preserve">знания </w:t>
            </w:r>
            <w:r w:rsidRPr="00653AA2">
              <w:rPr>
                <w:rFonts w:ascii="Times New Roman" w:hAnsi="Times New Roman"/>
                <w:color w:val="000000"/>
                <w:spacing w:val="-11"/>
                <w:w w:val="116"/>
              </w:rPr>
              <w:t xml:space="preserve">на Древнем Востоке.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6"/>
              </w:rPr>
              <w:t xml:space="preserve">Древний Египет, Древний Китай 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>и Древняя Индия.</w:t>
            </w:r>
          </w:p>
          <w:p w14:paraId="5AFA6CA6" w14:textId="77777777" w:rsidR="00A93A2B" w:rsidRPr="00653AA2" w:rsidRDefault="00A93A2B" w:rsidP="00653AA2">
            <w:pPr>
              <w:spacing w:after="0"/>
              <w:ind w:right="72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2"/>
                <w:w w:val="116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6"/>
              </w:rPr>
              <w:t>Учебник, с. 14-15;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>Атлас, с. 12-13; Электронное прило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softHyphen/>
              <w:t>жение к учебнику</w:t>
            </w:r>
          </w:p>
        </w:tc>
        <w:tc>
          <w:tcPr>
            <w:tcW w:w="3649" w:type="dxa"/>
          </w:tcPr>
          <w:p w14:paraId="5426F46B" w14:textId="77777777" w:rsidR="00A93A2B" w:rsidRPr="00653AA2" w:rsidRDefault="00A93A2B" w:rsidP="00653AA2">
            <w:pPr>
              <w:spacing w:after="0"/>
              <w:ind w:right="74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4"/>
              </w:rPr>
              <w:t>Показывать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 xml:space="preserve"> по картам территории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4"/>
              </w:rPr>
              <w:t xml:space="preserve">древних государств Востока. </w:t>
            </w:r>
            <w:r w:rsidRPr="00653AA2">
              <w:rPr>
                <w:rFonts w:ascii="Times New Roman" w:hAnsi="Times New Roman"/>
                <w:b/>
                <w:color w:val="000000"/>
                <w:spacing w:val="-3"/>
                <w:w w:val="114"/>
              </w:rPr>
              <w:t>Находить</w:t>
            </w:r>
            <w:r w:rsidRPr="00653AA2">
              <w:rPr>
                <w:rFonts w:ascii="Times New Roman" w:hAnsi="Times New Roman"/>
                <w:color w:val="000000"/>
                <w:spacing w:val="-3"/>
                <w:w w:val="114"/>
              </w:rPr>
              <w:t xml:space="preserve"> информацию (в Интерне</w:t>
            </w:r>
            <w:r w:rsidRPr="00653AA2">
              <w:rPr>
                <w:rFonts w:ascii="Times New Roman" w:hAnsi="Times New Roman"/>
                <w:color w:val="000000"/>
                <w:spacing w:val="-3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те и других источниках) о накоп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t xml:space="preserve">ленных географических знаниях 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в древних государствах Востока</w:t>
            </w:r>
          </w:p>
        </w:tc>
      </w:tr>
      <w:tr w:rsidR="00A93A2B" w:rsidRPr="00653AA2" w14:paraId="288BAA29" w14:textId="77777777" w:rsidTr="00653AA2">
        <w:tc>
          <w:tcPr>
            <w:tcW w:w="2788" w:type="dxa"/>
          </w:tcPr>
          <w:p w14:paraId="226C9D71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08"/>
              </w:rPr>
              <w:t>Развитие представлений че</w:t>
            </w:r>
            <w:r w:rsidRPr="00653AA2">
              <w:rPr>
                <w:rFonts w:ascii="Times New Roman" w:hAnsi="Times New Roman"/>
                <w:color w:val="000000"/>
                <w:spacing w:val="-1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>ловека о мире</w:t>
            </w:r>
          </w:p>
          <w:p w14:paraId="3BE0BDCF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7DE8C29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6"/>
                <w:w w:val="117"/>
              </w:rPr>
              <w:t>Урок 4. Географические знания в древ</w:t>
            </w:r>
            <w:r w:rsidRPr="00653AA2">
              <w:rPr>
                <w:rFonts w:ascii="Times New Roman" w:hAnsi="Times New Roman"/>
                <w:b/>
                <w:color w:val="000000"/>
                <w:spacing w:val="-6"/>
                <w:w w:val="117"/>
              </w:rPr>
              <w:softHyphen/>
            </w:r>
            <w:r w:rsidRPr="00653AA2">
              <w:rPr>
                <w:rFonts w:ascii="Times New Roman" w:hAnsi="Times New Roman"/>
                <w:b/>
                <w:color w:val="000000"/>
                <w:spacing w:val="-8"/>
                <w:w w:val="117"/>
              </w:rPr>
              <w:t>ней  Европе</w:t>
            </w:r>
          </w:p>
          <w:p w14:paraId="6FB3D230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2"/>
                <w:w w:val="117"/>
              </w:rPr>
            </w:pPr>
            <w:r w:rsidRPr="00653AA2">
              <w:rPr>
                <w:rFonts w:ascii="Times New Roman" w:hAnsi="Times New Roman"/>
                <w:color w:val="000000"/>
                <w:spacing w:val="-3"/>
                <w:w w:val="117"/>
              </w:rPr>
              <w:t xml:space="preserve">Географические знания и открытия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7"/>
              </w:rPr>
              <w:t xml:space="preserve">в Древней Греции и Древнем Риме. </w:t>
            </w:r>
          </w:p>
          <w:p w14:paraId="60937EB6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3"/>
                <w:w w:val="117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7"/>
              </w:rPr>
              <w:t xml:space="preserve">Учебник, с. 16-17;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9"/>
              </w:rPr>
              <w:t xml:space="preserve">Атлас, с. 12-13;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9"/>
              </w:rPr>
              <w:t xml:space="preserve">Электронное </w:t>
            </w:r>
            <w:r w:rsidRPr="00653AA2">
              <w:rPr>
                <w:rFonts w:ascii="Times New Roman" w:hAnsi="Times New Roman"/>
                <w:color w:val="000000"/>
                <w:w w:val="119"/>
              </w:rPr>
              <w:t>приложение к учебнику</w:t>
            </w:r>
          </w:p>
        </w:tc>
        <w:tc>
          <w:tcPr>
            <w:tcW w:w="3649" w:type="dxa"/>
          </w:tcPr>
          <w:p w14:paraId="1570EEF3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4"/>
              </w:rPr>
              <w:t>Показывать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t xml:space="preserve"> по картам территории древних государств Европы. </w:t>
            </w:r>
            <w:r w:rsidRPr="00653AA2">
              <w:rPr>
                <w:rFonts w:ascii="Times New Roman" w:hAnsi="Times New Roman"/>
                <w:b/>
                <w:color w:val="000000"/>
                <w:spacing w:val="-2"/>
                <w:w w:val="114"/>
              </w:rPr>
              <w:t>Находить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14"/>
              </w:rPr>
              <w:t xml:space="preserve"> информацию (в Интерне</w:t>
            </w:r>
            <w:r w:rsidRPr="00653AA2">
              <w:rPr>
                <w:rFonts w:ascii="Times New Roman" w:hAnsi="Times New Roman"/>
                <w:color w:val="000000"/>
                <w:spacing w:val="-2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те и других источниках) о накоп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t xml:space="preserve">ленных географических знаниях 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в Древней Греции и Древнем Риме</w:t>
            </w:r>
          </w:p>
        </w:tc>
      </w:tr>
      <w:tr w:rsidR="00A93A2B" w:rsidRPr="00653AA2" w14:paraId="5EC2E40F" w14:textId="77777777" w:rsidTr="00653AA2">
        <w:tc>
          <w:tcPr>
            <w:tcW w:w="2788" w:type="dxa"/>
          </w:tcPr>
          <w:p w14:paraId="110B9E1F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08"/>
              </w:rPr>
              <w:t xml:space="preserve">Развитие представлений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8"/>
              </w:rPr>
              <w:lastRenderedPageBreak/>
              <w:t>че</w:t>
            </w:r>
            <w:r w:rsidRPr="00653AA2">
              <w:rPr>
                <w:rFonts w:ascii="Times New Roman" w:hAnsi="Times New Roman"/>
                <w:color w:val="000000"/>
                <w:spacing w:val="-1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>ловека о мире</w:t>
            </w:r>
          </w:p>
          <w:p w14:paraId="05BDB9B9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5A8A92FF" w14:textId="77777777" w:rsidR="00A93A2B" w:rsidRPr="00653AA2" w:rsidRDefault="00A93A2B" w:rsidP="00653AA2">
            <w:pPr>
              <w:shd w:val="clear" w:color="auto" w:fill="FFFFFF"/>
              <w:spacing w:after="0"/>
              <w:ind w:left="29" w:right="48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4"/>
              </w:rPr>
              <w:lastRenderedPageBreak/>
              <w:t xml:space="preserve">Урок 5. География в эпоху </w:t>
            </w:r>
            <w:r w:rsidRPr="00653AA2">
              <w:rPr>
                <w:rFonts w:ascii="Times New Roman" w:hAnsi="Times New Roman"/>
                <w:b/>
                <w:color w:val="000000"/>
                <w:w w:val="114"/>
              </w:rPr>
              <w:lastRenderedPageBreak/>
              <w:t>Средневе</w:t>
            </w:r>
            <w:r w:rsidRPr="00653AA2">
              <w:rPr>
                <w:rFonts w:ascii="Times New Roman" w:hAnsi="Times New Roman"/>
                <w:b/>
                <w:color w:val="000000"/>
                <w:w w:val="114"/>
              </w:rPr>
              <w:softHyphen/>
              <w:t>ковья; Азия, Европа</w:t>
            </w:r>
          </w:p>
          <w:p w14:paraId="11362199" w14:textId="77777777" w:rsidR="00A93A2B" w:rsidRPr="00653AA2" w:rsidRDefault="00A93A2B" w:rsidP="00653AA2">
            <w:pPr>
              <w:shd w:val="clear" w:color="auto" w:fill="FFFFFF"/>
              <w:spacing w:after="0"/>
              <w:ind w:left="38" w:right="3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5"/>
                <w:w w:val="114"/>
              </w:rPr>
              <w:t>Арабский Восток. Путешествия арабс</w:t>
            </w:r>
            <w:r w:rsidRPr="00653AA2">
              <w:rPr>
                <w:rFonts w:ascii="Times New Roman" w:hAnsi="Times New Roman"/>
                <w:color w:val="000000"/>
                <w:spacing w:val="-5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8"/>
                <w:w w:val="114"/>
              </w:rPr>
              <w:t>ких мореходов. Освоение Азии. Путеше</w:t>
            </w:r>
            <w:r w:rsidRPr="00653AA2">
              <w:rPr>
                <w:rFonts w:ascii="Times New Roman" w:hAnsi="Times New Roman"/>
                <w:color w:val="000000"/>
                <w:spacing w:val="-8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t>ствие А. Никитина. Состояние геогра</w:t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softHyphen/>
              <w:t xml:space="preserve">фии в Европе. Викинги. Путешествия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4"/>
              </w:rPr>
              <w:t>Марко Поло. Португальские мореплава</w:t>
            </w:r>
            <w:r w:rsidRPr="00653AA2">
              <w:rPr>
                <w:rFonts w:ascii="Times New Roman" w:hAnsi="Times New Roman"/>
                <w:color w:val="000000"/>
                <w:spacing w:val="-6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9"/>
                <w:w w:val="114"/>
              </w:rPr>
              <w:t>тели.</w:t>
            </w:r>
          </w:p>
          <w:p w14:paraId="64B39FB4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4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Учебник, с. 18-21; Ат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softHyphen/>
              <w:t xml:space="preserve">лас, с. 12-13;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t>Элект</w:t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ронное приложение к учебнику</w:t>
            </w:r>
          </w:p>
        </w:tc>
        <w:tc>
          <w:tcPr>
            <w:tcW w:w="3649" w:type="dxa"/>
          </w:tcPr>
          <w:p w14:paraId="5A02B446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</w:rPr>
              <w:lastRenderedPageBreak/>
              <w:t>Прослеживать</w:t>
            </w:r>
            <w:r w:rsidRPr="00653AA2">
              <w:rPr>
                <w:rFonts w:ascii="Times New Roman" w:hAnsi="Times New Roman"/>
              </w:rPr>
              <w:t xml:space="preserve"> по картам </w:t>
            </w:r>
            <w:r w:rsidRPr="00653AA2">
              <w:rPr>
                <w:rFonts w:ascii="Times New Roman" w:hAnsi="Times New Roman"/>
              </w:rPr>
              <w:lastRenderedPageBreak/>
              <w:t>маршруты путешествий арабских мореходов, А. Никитина, викингов, Марко Поло.</w:t>
            </w:r>
          </w:p>
          <w:p w14:paraId="34CAD33F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</w:rPr>
              <w:t>Наносить</w:t>
            </w:r>
            <w:r w:rsidRPr="00653AA2">
              <w:rPr>
                <w:rFonts w:ascii="Times New Roman" w:hAnsi="Times New Roman"/>
              </w:rPr>
              <w:t xml:space="preserve"> маршруты путешествий на контурную карту.</w:t>
            </w:r>
          </w:p>
          <w:p w14:paraId="6416EE5A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</w:rPr>
              <w:t>Находить</w:t>
            </w:r>
            <w:r w:rsidRPr="00653AA2">
              <w:rPr>
                <w:rFonts w:ascii="Times New Roman" w:hAnsi="Times New Roman"/>
              </w:rPr>
              <w:t xml:space="preserve"> информацию (в Интернете и других источниках) и обсуждать значение открытий А. Никитина, путешествий Марко Поло и его книги</w:t>
            </w:r>
          </w:p>
        </w:tc>
      </w:tr>
      <w:tr w:rsidR="00A93A2B" w:rsidRPr="00653AA2" w14:paraId="46B2BE6A" w14:textId="77777777" w:rsidTr="00653AA2">
        <w:tc>
          <w:tcPr>
            <w:tcW w:w="2788" w:type="dxa"/>
          </w:tcPr>
          <w:p w14:paraId="75B40CD5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4"/>
                <w:w w:val="105"/>
              </w:rPr>
              <w:lastRenderedPageBreak/>
              <w:t>Выдающиеся   географичес</w:t>
            </w:r>
            <w:r w:rsidRPr="00653AA2">
              <w:rPr>
                <w:rFonts w:ascii="Times New Roman" w:hAnsi="Times New Roman"/>
                <w:color w:val="000000"/>
                <w:spacing w:val="-4"/>
                <w:w w:val="105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5"/>
              </w:rPr>
              <w:t>кие открытия</w:t>
            </w:r>
          </w:p>
          <w:p w14:paraId="175D2B1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6C4BA204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11"/>
              </w:rPr>
              <w:t xml:space="preserve">Урок 6. Открытие Нового Света. </w:t>
            </w:r>
          </w:p>
          <w:p w14:paraId="2C937348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2"/>
                <w:w w:val="111"/>
              </w:rPr>
              <w:t xml:space="preserve">Причины наступления эпохи ВГО. Путешествия Х.Колумба, значение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>открытия Нового Света.</w:t>
            </w:r>
          </w:p>
          <w:p w14:paraId="2FBA6680" w14:textId="77777777" w:rsidR="00A93A2B" w:rsidRPr="00653AA2" w:rsidRDefault="00A93A2B" w:rsidP="00653AA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3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5"/>
              </w:rPr>
              <w:t xml:space="preserve">Учебник, с. 22-23;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5"/>
              </w:rPr>
              <w:t xml:space="preserve">атлас, с. 12-13; </w:t>
            </w:r>
            <w:r w:rsidRPr="00653AA2">
              <w:rPr>
                <w:rFonts w:ascii="Times New Roman" w:hAnsi="Times New Roman"/>
                <w:color w:val="000000"/>
                <w:spacing w:val="-12"/>
                <w:w w:val="115"/>
              </w:rPr>
              <w:t>Электронное приложение к учеб</w:t>
            </w:r>
            <w:r w:rsidRPr="00653AA2">
              <w:rPr>
                <w:rFonts w:ascii="Times New Roman" w:hAnsi="Times New Roman"/>
                <w:color w:val="000000"/>
                <w:spacing w:val="-12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5"/>
                <w:w w:val="115"/>
              </w:rPr>
              <w:t>нику</w:t>
            </w:r>
          </w:p>
        </w:tc>
        <w:tc>
          <w:tcPr>
            <w:tcW w:w="3649" w:type="dxa"/>
          </w:tcPr>
          <w:p w14:paraId="1CFB1212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</w:rPr>
              <w:t xml:space="preserve">Прослеживать </w:t>
            </w:r>
            <w:r w:rsidRPr="00653AA2">
              <w:rPr>
                <w:rFonts w:ascii="Times New Roman" w:hAnsi="Times New Roman"/>
              </w:rPr>
              <w:t>и</w:t>
            </w:r>
            <w:r w:rsidRPr="00653AA2">
              <w:rPr>
                <w:rFonts w:ascii="Times New Roman" w:hAnsi="Times New Roman"/>
                <w:b/>
              </w:rPr>
              <w:t xml:space="preserve"> описывать </w:t>
            </w:r>
            <w:r w:rsidRPr="00653AA2">
              <w:rPr>
                <w:rFonts w:ascii="Times New Roman" w:hAnsi="Times New Roman"/>
              </w:rPr>
              <w:t>по картам маршруты путешествий Х. Колумба.</w:t>
            </w:r>
          </w:p>
          <w:p w14:paraId="66F100A6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</w:rPr>
              <w:t xml:space="preserve">Приобретать </w:t>
            </w:r>
            <w:r w:rsidRPr="00653AA2">
              <w:rPr>
                <w:rFonts w:ascii="Times New Roman" w:hAnsi="Times New Roman"/>
              </w:rPr>
              <w:t>навыки подбора, интерпретации и представления информации о последствиях открытия Америки для ее народов</w:t>
            </w:r>
          </w:p>
        </w:tc>
      </w:tr>
      <w:tr w:rsidR="00A93A2B" w:rsidRPr="00653AA2" w14:paraId="56AE0F8A" w14:textId="77777777" w:rsidTr="00653AA2">
        <w:tc>
          <w:tcPr>
            <w:tcW w:w="2788" w:type="dxa"/>
          </w:tcPr>
          <w:p w14:paraId="523FC7BE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4"/>
                <w:w w:val="105"/>
              </w:rPr>
              <w:t>Выдающиеся   географичес</w:t>
            </w:r>
            <w:r w:rsidRPr="00653AA2">
              <w:rPr>
                <w:rFonts w:ascii="Times New Roman" w:hAnsi="Times New Roman"/>
                <w:color w:val="000000"/>
                <w:spacing w:val="-4"/>
                <w:w w:val="105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5"/>
              </w:rPr>
              <w:t>кие открытия</w:t>
            </w:r>
          </w:p>
          <w:p w14:paraId="73DE98B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14:paraId="3D94A1E2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pacing w:val="-3"/>
                <w:w w:val="111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11"/>
              </w:rPr>
              <w:t>Урок 7. Эпоха Великих географических открытий.</w:t>
            </w:r>
          </w:p>
          <w:p w14:paraId="0A131E04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6"/>
                <w:w w:val="115"/>
              </w:rPr>
            </w:pP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 xml:space="preserve">Южный 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>морской путь в Индию. Экспедиция Васко да Гамы. Кругосветные путе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5"/>
              </w:rPr>
              <w:t xml:space="preserve">шествия (Ф.Магеллан, Ф.Дрейк).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5"/>
              </w:rPr>
              <w:t>Значение Великих географических открытий</w:t>
            </w:r>
          </w:p>
          <w:p w14:paraId="1A733AC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3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5"/>
              </w:rPr>
              <w:t xml:space="preserve">Учебник, с. 24-25;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5"/>
              </w:rPr>
              <w:t xml:space="preserve">атлас, с. 12-13; </w:t>
            </w:r>
            <w:r w:rsidRPr="00653AA2">
              <w:rPr>
                <w:rFonts w:ascii="Times New Roman" w:hAnsi="Times New Roman"/>
                <w:color w:val="000000"/>
                <w:spacing w:val="-12"/>
                <w:w w:val="115"/>
              </w:rPr>
              <w:t>Электронное приложение к учеб</w:t>
            </w:r>
            <w:r w:rsidRPr="00653AA2">
              <w:rPr>
                <w:rFonts w:ascii="Times New Roman" w:hAnsi="Times New Roman"/>
                <w:color w:val="000000"/>
                <w:spacing w:val="-12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5"/>
                <w:w w:val="115"/>
              </w:rPr>
              <w:t>нику</w:t>
            </w:r>
          </w:p>
        </w:tc>
        <w:tc>
          <w:tcPr>
            <w:tcW w:w="3649" w:type="dxa"/>
          </w:tcPr>
          <w:p w14:paraId="51A3788E" w14:textId="77777777" w:rsidR="00A93A2B" w:rsidRPr="00653AA2" w:rsidRDefault="00A93A2B" w:rsidP="00653AA2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7"/>
              </w:rPr>
              <w:t>Прослеживать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 и </w:t>
            </w:r>
            <w:r w:rsidRPr="00653AA2">
              <w:rPr>
                <w:rFonts w:ascii="Times New Roman" w:hAnsi="Times New Roman"/>
                <w:b/>
                <w:color w:val="000000"/>
                <w:w w:val="107"/>
              </w:rPr>
              <w:t>описывать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 по кар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  <w:t>там маршруты путешествий в раз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07"/>
              </w:rPr>
              <w:t xml:space="preserve">ных районах Мирового океана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>и на континентах.</w:t>
            </w:r>
          </w:p>
          <w:p w14:paraId="0754AE44" w14:textId="77777777" w:rsidR="00A93A2B" w:rsidRPr="00653AA2" w:rsidRDefault="00A93A2B" w:rsidP="00653AA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07"/>
              </w:rPr>
              <w:t>Наносить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 xml:space="preserve"> маршруты путешествий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>на контурную карту. Находить информацию (в Интерне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  <w:t>те и других источниках) о путеше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  <w:t xml:space="preserve">ственниках и путешествиях эпохи Великих географических открытий. </w:t>
            </w:r>
            <w:r w:rsidRPr="00653AA2">
              <w:rPr>
                <w:rFonts w:ascii="Times New Roman" w:hAnsi="Times New Roman"/>
                <w:b/>
                <w:color w:val="000000"/>
                <w:w w:val="107"/>
              </w:rPr>
              <w:t>Обсуждать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 значение открытия Но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  <w:t xml:space="preserve">вого Света и всей эпохи Великих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>географических открытий</w:t>
            </w:r>
          </w:p>
        </w:tc>
      </w:tr>
      <w:tr w:rsidR="00A93A2B" w:rsidRPr="00653AA2" w14:paraId="08DDC0BA" w14:textId="77777777" w:rsidTr="00653AA2">
        <w:tc>
          <w:tcPr>
            <w:tcW w:w="2788" w:type="dxa"/>
          </w:tcPr>
          <w:p w14:paraId="6E96FABF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4"/>
                <w:w w:val="105"/>
              </w:rPr>
              <w:t>Выдающиеся   географичес</w:t>
            </w:r>
            <w:r w:rsidRPr="00653AA2">
              <w:rPr>
                <w:rFonts w:ascii="Times New Roman" w:hAnsi="Times New Roman"/>
                <w:color w:val="000000"/>
                <w:spacing w:val="-4"/>
                <w:w w:val="105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5"/>
              </w:rPr>
              <w:t>кие открытия</w:t>
            </w:r>
          </w:p>
        </w:tc>
        <w:tc>
          <w:tcPr>
            <w:tcW w:w="3969" w:type="dxa"/>
          </w:tcPr>
          <w:p w14:paraId="311E5485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9"/>
                <w:w w:val="116"/>
              </w:rPr>
              <w:t>Урок 8. Открытие Австралии и Анта</w:t>
            </w:r>
            <w:r w:rsidRPr="00653AA2">
              <w:rPr>
                <w:rFonts w:ascii="Times New Roman" w:hAnsi="Times New Roman"/>
                <w:b/>
                <w:color w:val="000000"/>
                <w:spacing w:val="-9"/>
                <w:w w:val="116"/>
              </w:rPr>
              <w:softHyphen/>
            </w:r>
            <w:r w:rsidRPr="00653AA2">
              <w:rPr>
                <w:rFonts w:ascii="Times New Roman" w:hAnsi="Times New Roman"/>
                <w:b/>
                <w:color w:val="000000"/>
                <w:spacing w:val="-13"/>
                <w:w w:val="116"/>
              </w:rPr>
              <w:t>рктиды</w:t>
            </w:r>
          </w:p>
          <w:p w14:paraId="739D31C7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9"/>
                <w:w w:val="116"/>
              </w:rPr>
            </w:pPr>
            <w:r w:rsidRPr="00653AA2">
              <w:rPr>
                <w:rFonts w:ascii="Times New Roman" w:hAnsi="Times New Roman"/>
                <w:color w:val="000000"/>
                <w:spacing w:val="-6"/>
                <w:w w:val="116"/>
              </w:rPr>
              <w:t>Открытие и исследования Австралии (А. Тасман, Дж. Кук). Открытие и исс</w:t>
            </w:r>
            <w:r w:rsidRPr="00653AA2">
              <w:rPr>
                <w:rFonts w:ascii="Times New Roman" w:hAnsi="Times New Roman"/>
                <w:color w:val="000000"/>
                <w:spacing w:val="-8"/>
                <w:w w:val="116"/>
              </w:rPr>
              <w:t>ледования Антарктиды (Ф.Ф. Белли</w:t>
            </w:r>
            <w:r w:rsidRPr="00653AA2">
              <w:rPr>
                <w:rFonts w:ascii="Times New Roman" w:hAnsi="Times New Roman"/>
                <w:color w:val="000000"/>
                <w:spacing w:val="-8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6"/>
              </w:rPr>
              <w:t>нсгаузен, М.П. Лазарев). Первое рус</w:t>
            </w:r>
            <w:r w:rsidRPr="00653AA2">
              <w:rPr>
                <w:rFonts w:ascii="Times New Roman" w:hAnsi="Times New Roman"/>
                <w:color w:val="000000"/>
                <w:spacing w:val="-9"/>
                <w:w w:val="116"/>
              </w:rPr>
              <w:t xml:space="preserve">ское кругосветное путешествие. </w:t>
            </w:r>
          </w:p>
          <w:p w14:paraId="708B99B9" w14:textId="77777777" w:rsidR="00A93A2B" w:rsidRPr="00653AA2" w:rsidRDefault="00A93A2B" w:rsidP="00653AA2">
            <w:pPr>
              <w:shd w:val="clear" w:color="auto" w:fill="FFFFFF"/>
              <w:spacing w:after="0"/>
              <w:ind w:left="5" w:right="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2"/>
                <w:w w:val="111"/>
              </w:rPr>
              <w:t xml:space="preserve">Практическая работа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1"/>
              </w:rPr>
              <w:t>по составле</w:t>
            </w:r>
            <w:r w:rsidRPr="00653AA2">
              <w:rPr>
                <w:rFonts w:ascii="Times New Roman" w:hAnsi="Times New Roman"/>
                <w:color w:val="000000"/>
                <w:spacing w:val="-2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t>нию презентации о великих путешест</w:t>
            </w: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>венниках.</w:t>
            </w:r>
          </w:p>
          <w:p w14:paraId="369546EB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7"/>
                <w:w w:val="116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6"/>
              </w:rPr>
              <w:t>Учебник, с. 26-27; а</w:t>
            </w:r>
            <w:r w:rsidRPr="00653AA2">
              <w:rPr>
                <w:rFonts w:ascii="Times New Roman" w:hAnsi="Times New Roman"/>
                <w:color w:val="000000"/>
                <w:spacing w:val="-6"/>
                <w:w w:val="116"/>
              </w:rPr>
              <w:t>тлас, с.12-13;</w:t>
            </w:r>
            <w:r w:rsidRPr="00653AA2">
              <w:rPr>
                <w:rFonts w:ascii="Times New Roman" w:hAnsi="Times New Roman"/>
                <w:color w:val="000000"/>
                <w:spacing w:val="-7"/>
                <w:w w:val="116"/>
              </w:rPr>
              <w:t xml:space="preserve"> Электронное приложение к учебнику</w:t>
            </w:r>
          </w:p>
        </w:tc>
        <w:tc>
          <w:tcPr>
            <w:tcW w:w="3649" w:type="dxa"/>
          </w:tcPr>
          <w:p w14:paraId="17CE70D4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color w:val="000000"/>
                <w:spacing w:val="-13"/>
                <w:w w:val="111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6"/>
                <w:w w:val="111"/>
              </w:rPr>
              <w:t>Прослеживать</w:t>
            </w:r>
            <w:r w:rsidRPr="00653AA2">
              <w:rPr>
                <w:rFonts w:ascii="Times New Roman" w:hAnsi="Times New Roman"/>
                <w:color w:val="000000"/>
                <w:spacing w:val="-6"/>
                <w:w w:val="111"/>
              </w:rPr>
              <w:t xml:space="preserve"> по картам маршруты </w:t>
            </w:r>
            <w:r w:rsidRPr="00653AA2">
              <w:rPr>
                <w:rFonts w:ascii="Times New Roman" w:hAnsi="Times New Roman"/>
                <w:color w:val="000000"/>
                <w:spacing w:val="-8"/>
                <w:w w:val="111"/>
              </w:rPr>
              <w:t>путешествий Дж. Кука, Ф.Ф. Белли</w:t>
            </w:r>
            <w:r w:rsidRPr="00653AA2">
              <w:rPr>
                <w:rFonts w:ascii="Times New Roman" w:hAnsi="Times New Roman"/>
                <w:color w:val="000000"/>
                <w:spacing w:val="-8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t xml:space="preserve">нсгаузена      и      М.П.      Лазарева,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1"/>
              </w:rPr>
              <w:t>И.Ф. Крузенштерна и Ю.Ф Лисянс</w:t>
            </w:r>
            <w:r w:rsidRPr="00653AA2">
              <w:rPr>
                <w:rFonts w:ascii="Times New Roman" w:hAnsi="Times New Roman"/>
                <w:color w:val="000000"/>
                <w:spacing w:val="-6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3"/>
                <w:w w:val="111"/>
              </w:rPr>
              <w:t xml:space="preserve">кого. </w:t>
            </w:r>
          </w:p>
          <w:p w14:paraId="65CB251E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7"/>
                <w:w w:val="111"/>
              </w:rPr>
              <w:t>Наносить</w:t>
            </w:r>
            <w:r w:rsidRPr="00653AA2">
              <w:rPr>
                <w:rFonts w:ascii="Times New Roman" w:hAnsi="Times New Roman"/>
                <w:color w:val="000000"/>
                <w:spacing w:val="-7"/>
                <w:w w:val="111"/>
              </w:rPr>
              <w:t xml:space="preserve"> маршруты путешествий на</w:t>
            </w:r>
            <w:r w:rsidRPr="00653AA2">
              <w:rPr>
                <w:rFonts w:ascii="Times New Roman" w:hAnsi="Times New Roman"/>
                <w:color w:val="000000"/>
                <w:spacing w:val="-8"/>
                <w:w w:val="111"/>
              </w:rPr>
              <w:t>контурную карту.</w:t>
            </w:r>
          </w:p>
          <w:p w14:paraId="3D5BE144" w14:textId="77777777" w:rsidR="00A93A2B" w:rsidRPr="00653AA2" w:rsidRDefault="00A93A2B" w:rsidP="00653AA2">
            <w:pPr>
              <w:shd w:val="clear" w:color="auto" w:fill="FFFFFF"/>
              <w:spacing w:after="0"/>
              <w:ind w:right="13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7"/>
                <w:w w:val="111"/>
              </w:rPr>
              <w:t>Находить</w:t>
            </w:r>
            <w:r w:rsidRPr="00653AA2">
              <w:rPr>
                <w:rFonts w:ascii="Times New Roman" w:hAnsi="Times New Roman"/>
                <w:color w:val="000000"/>
                <w:spacing w:val="-7"/>
                <w:w w:val="111"/>
              </w:rPr>
              <w:t xml:space="preserve"> информацию (в Интернете 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и других источниках) и обсуждать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>значение первого российского кру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8"/>
                <w:w w:val="111"/>
              </w:rPr>
              <w:t>госветного плавания</w:t>
            </w:r>
          </w:p>
        </w:tc>
      </w:tr>
      <w:tr w:rsidR="00A93A2B" w:rsidRPr="00653AA2" w14:paraId="33D0B29C" w14:textId="77777777" w:rsidTr="00653AA2">
        <w:tc>
          <w:tcPr>
            <w:tcW w:w="2788" w:type="dxa"/>
          </w:tcPr>
          <w:p w14:paraId="3E375CF0" w14:textId="77777777" w:rsidR="00A93A2B" w:rsidRPr="00653AA2" w:rsidRDefault="00A93A2B" w:rsidP="00653AA2">
            <w:pPr>
              <w:spacing w:after="0"/>
              <w:ind w:right="74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color w:val="000000"/>
                <w:w w:val="106"/>
              </w:rPr>
              <w:t>Развитие географических знаний о Земле. Географи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ческие методы изучения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6"/>
              </w:rPr>
              <w:lastRenderedPageBreak/>
              <w:t>окружающей среды</w:t>
            </w:r>
          </w:p>
        </w:tc>
        <w:tc>
          <w:tcPr>
            <w:tcW w:w="3969" w:type="dxa"/>
          </w:tcPr>
          <w:p w14:paraId="6CF533F5" w14:textId="77777777" w:rsidR="00A93A2B" w:rsidRPr="00653AA2" w:rsidRDefault="00A93A2B" w:rsidP="00653AA2">
            <w:pPr>
              <w:shd w:val="clear" w:color="auto" w:fill="FFFFFF"/>
              <w:spacing w:after="0"/>
              <w:ind w:left="62" w:right="53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6"/>
                <w:w w:val="116"/>
              </w:rPr>
              <w:lastRenderedPageBreak/>
              <w:t xml:space="preserve">Урок 9. Современные географические </w:t>
            </w:r>
            <w:r w:rsidRPr="00653AA2">
              <w:rPr>
                <w:rFonts w:ascii="Times New Roman" w:hAnsi="Times New Roman"/>
                <w:b/>
                <w:color w:val="000000"/>
                <w:spacing w:val="-10"/>
                <w:w w:val="116"/>
              </w:rPr>
              <w:t xml:space="preserve">исследования. Обобщение по теме </w:t>
            </w:r>
            <w:r w:rsidRPr="00653AA2">
              <w:rPr>
                <w:rFonts w:ascii="Times New Roman" w:hAnsi="Times New Roman"/>
                <w:b/>
                <w:color w:val="000000"/>
                <w:spacing w:val="-5"/>
                <w:w w:val="116"/>
              </w:rPr>
              <w:t xml:space="preserve">«Развитие географических знаний </w:t>
            </w:r>
            <w:r w:rsidRPr="00653AA2">
              <w:rPr>
                <w:rFonts w:ascii="Times New Roman" w:hAnsi="Times New Roman"/>
                <w:b/>
                <w:color w:val="000000"/>
                <w:spacing w:val="-8"/>
                <w:w w:val="116"/>
              </w:rPr>
              <w:t>о Земле»</w:t>
            </w:r>
          </w:p>
          <w:p w14:paraId="15D736DE" w14:textId="77777777" w:rsidR="00A93A2B" w:rsidRPr="00653AA2" w:rsidRDefault="00A93A2B" w:rsidP="00653AA2">
            <w:pPr>
              <w:shd w:val="clear" w:color="auto" w:fill="FFFFFF"/>
              <w:spacing w:after="0"/>
              <w:ind w:left="91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7"/>
                <w:w w:val="116"/>
              </w:rPr>
              <w:lastRenderedPageBreak/>
              <w:t>Исследования полярных областей Земли. Исследования океанов, труд</w:t>
            </w:r>
            <w:r w:rsidRPr="00653AA2">
              <w:rPr>
                <w:rFonts w:ascii="Times New Roman" w:hAnsi="Times New Roman"/>
                <w:color w:val="000000"/>
                <w:spacing w:val="-7"/>
                <w:w w:val="116"/>
              </w:rPr>
              <w:softHyphen/>
              <w:t>нодоступных территорий суши, верх</w:t>
            </w:r>
            <w:r w:rsidRPr="00653AA2">
              <w:rPr>
                <w:rFonts w:ascii="Times New Roman" w:hAnsi="Times New Roman"/>
                <w:color w:val="000000"/>
                <w:spacing w:val="-7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8"/>
                <w:w w:val="116"/>
              </w:rPr>
              <w:t xml:space="preserve">них слоев атмосферы. </w:t>
            </w:r>
            <w:r w:rsidRPr="00653AA2">
              <w:rPr>
                <w:rFonts w:ascii="Times New Roman" w:hAnsi="Times New Roman"/>
                <w:i/>
                <w:iCs/>
                <w:color w:val="000000"/>
                <w:spacing w:val="-7"/>
                <w:w w:val="116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6"/>
              </w:rPr>
              <w:t xml:space="preserve">Учебник, с. 28-30; 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 xml:space="preserve">Атлас, с. 12-13, 2-3, 22-23, 28-29,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6"/>
              </w:rPr>
              <w:t xml:space="preserve">32-35; </w:t>
            </w:r>
            <w:r w:rsidRPr="00653AA2">
              <w:rPr>
                <w:rFonts w:ascii="Times New Roman" w:hAnsi="Times New Roman"/>
                <w:color w:val="000000"/>
                <w:spacing w:val="-8"/>
                <w:w w:val="116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7C6095A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</w:rPr>
              <w:lastRenderedPageBreak/>
              <w:t xml:space="preserve">Находить на иллюстрациях (среди электронных моделей) и описывать способы современных географических исследований и </w:t>
            </w:r>
            <w:r w:rsidRPr="00653AA2">
              <w:rPr>
                <w:rFonts w:ascii="Times New Roman" w:hAnsi="Times New Roman"/>
              </w:rPr>
              <w:lastRenderedPageBreak/>
              <w:t>применяемые приборы и инструменты.</w:t>
            </w:r>
          </w:p>
          <w:p w14:paraId="205ADC13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</w:rPr>
              <w:t>Возможно несколько вариантов проведения обобщения по теме «Развитие географических знаний о Земле» (по выбору учителя):</w:t>
            </w:r>
          </w:p>
          <w:p w14:paraId="58B990A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</w:rPr>
              <w:t>- подготовленное обсуждение проблем, предлагаемых в рубрике «Подведем итоги», учебник, с.30</w:t>
            </w:r>
          </w:p>
          <w:p w14:paraId="61EF4902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</w:rPr>
              <w:t>-выполнение вариантов контрольной работы в тетради экзаменаторе, с.4-13</w:t>
            </w:r>
          </w:p>
        </w:tc>
      </w:tr>
      <w:tr w:rsidR="00A93A2B" w:rsidRPr="00653AA2" w14:paraId="675F3071" w14:textId="77777777" w:rsidTr="00653AA2">
        <w:tc>
          <w:tcPr>
            <w:tcW w:w="10406" w:type="dxa"/>
            <w:gridSpan w:val="3"/>
          </w:tcPr>
          <w:p w14:paraId="6860DF30" w14:textId="77777777" w:rsidR="00A93A2B" w:rsidRPr="00653AA2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</w:rPr>
            </w:pPr>
            <w:r w:rsidRPr="00653AA2">
              <w:rPr>
                <w:rFonts w:ascii="Times New Roman" w:hAnsi="Times New Roman"/>
                <w:b/>
                <w:i/>
              </w:rPr>
              <w:lastRenderedPageBreak/>
              <w:t>Изображения земной поверхности и их использование (12 ч)</w:t>
            </w:r>
          </w:p>
        </w:tc>
      </w:tr>
      <w:tr w:rsidR="00A93A2B" w:rsidRPr="00653AA2" w14:paraId="18D3AE22" w14:textId="77777777" w:rsidTr="00653AA2">
        <w:tc>
          <w:tcPr>
            <w:tcW w:w="2788" w:type="dxa"/>
          </w:tcPr>
          <w:p w14:paraId="49D2507E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</w:rPr>
              <w:t>Источники географической информации</w:t>
            </w:r>
          </w:p>
        </w:tc>
        <w:tc>
          <w:tcPr>
            <w:tcW w:w="3969" w:type="dxa"/>
          </w:tcPr>
          <w:p w14:paraId="2466CBC4" w14:textId="77777777" w:rsidR="00A93A2B" w:rsidRPr="00653AA2" w:rsidRDefault="00A93A2B" w:rsidP="00653AA2">
            <w:pPr>
              <w:shd w:val="clear" w:color="auto" w:fill="FFFFFF"/>
              <w:spacing w:after="0"/>
              <w:ind w:right="365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9"/>
              </w:rPr>
              <w:t>Урок 10. Изображения земной пове</w:t>
            </w:r>
            <w:r w:rsidRPr="00653AA2">
              <w:rPr>
                <w:rFonts w:ascii="Times New Roman" w:hAnsi="Times New Roman"/>
                <w:b/>
                <w:color w:val="000000"/>
                <w:spacing w:val="-3"/>
                <w:w w:val="109"/>
              </w:rPr>
              <w:t>рхности</w:t>
            </w:r>
          </w:p>
          <w:p w14:paraId="16A3D774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2"/>
                <w:w w:val="117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17"/>
              </w:rPr>
              <w:t>Наука о создании карт. Глобус как объемная модель Земли. План и кар</w:t>
            </w:r>
            <w:r w:rsidRPr="00653AA2">
              <w:rPr>
                <w:rFonts w:ascii="Times New Roman" w:hAnsi="Times New Roman"/>
                <w:bCs/>
                <w:color w:val="000000"/>
                <w:w w:val="117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7"/>
              </w:rPr>
              <w:t xml:space="preserve">та. Атласы. Аэрокосмические снимки </w:t>
            </w:r>
          </w:p>
          <w:p w14:paraId="268D27ED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7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7"/>
              </w:rPr>
              <w:t>Учебник, с. 32-33-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7"/>
              </w:rPr>
              <w:t xml:space="preserve">Атлас; </w:t>
            </w:r>
            <w:r w:rsidRPr="00653AA2">
              <w:rPr>
                <w:rFonts w:ascii="Times New Roman" w:hAnsi="Times New Roman"/>
                <w:bCs/>
                <w:color w:val="000000"/>
                <w:w w:val="117"/>
              </w:rPr>
              <w:t xml:space="preserve">электронное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7"/>
              </w:rPr>
              <w:t>приложение к учебнику</w:t>
            </w:r>
          </w:p>
          <w:p w14:paraId="10417E13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</w:tcPr>
          <w:p w14:paraId="3B8E639D" w14:textId="77777777" w:rsidR="00A93A2B" w:rsidRPr="00653AA2" w:rsidRDefault="00A93A2B" w:rsidP="00653AA2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/>
                <w:color w:val="000000"/>
                <w:spacing w:val="-2"/>
                <w:w w:val="115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5"/>
              </w:rPr>
              <w:t>Распознавать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t xml:space="preserve"> различные виды изображения земной поверхности: карту, план, глобус, атлас, аэрофотоснимок.</w:t>
            </w:r>
          </w:p>
          <w:p w14:paraId="6090472A" w14:textId="77777777" w:rsidR="00A93A2B" w:rsidRPr="00653AA2" w:rsidRDefault="00A93A2B" w:rsidP="00653AA2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5"/>
              </w:rPr>
              <w:t xml:space="preserve">Сравнивать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>планы и карты с аэро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>фотоснимками и фотографиями од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>ной местности.</w:t>
            </w:r>
          </w:p>
          <w:p w14:paraId="1A06FAE4" w14:textId="77777777" w:rsidR="00A93A2B" w:rsidRPr="00653AA2" w:rsidRDefault="00A93A2B" w:rsidP="00653AA2">
            <w:pPr>
              <w:shd w:val="clear" w:color="auto" w:fill="FFFFFF"/>
              <w:spacing w:after="0"/>
              <w:ind w:left="14" w:right="6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15"/>
              </w:rPr>
              <w:t xml:space="preserve">Находить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>на аэрофотоснимках лег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>ко распознаваемые и нераспознава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5"/>
              </w:rPr>
              <w:t xml:space="preserve">емые географические объекты. </w:t>
            </w:r>
            <w:r w:rsidRPr="00653AA2">
              <w:rPr>
                <w:rFonts w:ascii="Times New Roman" w:hAnsi="Times New Roman"/>
                <w:b/>
                <w:color w:val="000000"/>
                <w:w w:val="115"/>
              </w:rPr>
              <w:t xml:space="preserve">Анализировать </w:t>
            </w:r>
            <w:r w:rsidRPr="00653AA2">
              <w:rPr>
                <w:rFonts w:ascii="Times New Roman" w:hAnsi="Times New Roman"/>
                <w:bCs/>
                <w:color w:val="000000"/>
                <w:w w:val="115"/>
              </w:rPr>
              <w:t xml:space="preserve">атлас и различать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 xml:space="preserve">его карты по охвату территории </w:t>
            </w:r>
            <w:r w:rsidRPr="00653AA2">
              <w:rPr>
                <w:rFonts w:ascii="Times New Roman" w:hAnsi="Times New Roman"/>
                <w:bCs/>
                <w:color w:val="000000"/>
                <w:w w:val="115"/>
              </w:rPr>
              <w:t>и тематике</w:t>
            </w:r>
          </w:p>
        </w:tc>
      </w:tr>
      <w:tr w:rsidR="00A93A2B" w:rsidRPr="00653AA2" w14:paraId="7B4F8FA6" w14:textId="77777777" w:rsidTr="00653AA2">
        <w:tc>
          <w:tcPr>
            <w:tcW w:w="2788" w:type="dxa"/>
          </w:tcPr>
          <w:p w14:paraId="0BCC15C3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>Масштаб и его виды</w:t>
            </w:r>
          </w:p>
          <w:p w14:paraId="2F6B914A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4CB1873E" w14:textId="77777777" w:rsidR="00A93A2B" w:rsidRPr="00653AA2" w:rsidRDefault="00A93A2B" w:rsidP="00653AA2">
            <w:pPr>
              <w:spacing w:after="0"/>
              <w:ind w:right="74"/>
              <w:jc w:val="both"/>
              <w:rPr>
                <w:rFonts w:ascii="Times New Roman" w:hAnsi="Times New Roman"/>
                <w:color w:val="000000"/>
                <w:spacing w:val="-5"/>
                <w:w w:val="116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16"/>
              </w:rPr>
              <w:t xml:space="preserve">Урок 11. </w:t>
            </w:r>
            <w:r w:rsidRPr="00653AA2">
              <w:rPr>
                <w:rFonts w:ascii="Times New Roman" w:hAnsi="Times New Roman"/>
                <w:b/>
                <w:color w:val="000000"/>
                <w:spacing w:val="-5"/>
                <w:w w:val="116"/>
              </w:rPr>
              <w:t>Масштаб</w:t>
            </w:r>
          </w:p>
          <w:p w14:paraId="519E3AAD" w14:textId="77777777" w:rsidR="00A93A2B" w:rsidRPr="00653AA2" w:rsidRDefault="00A93A2B" w:rsidP="00653AA2">
            <w:pPr>
              <w:spacing w:after="0"/>
              <w:ind w:right="74"/>
              <w:jc w:val="both"/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>Что показывает масштаб. Виды запи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t>си  масштаба  (численный,   именован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 xml:space="preserve">ный, линейный). Линейный масштаб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6"/>
              </w:rPr>
              <w:t xml:space="preserve">и    его    использование.    Определение 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>с помощью линейного масштаба рас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t xml:space="preserve">стояний. Детальность    изображения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t xml:space="preserve">местности от масштаба. </w:t>
            </w:r>
          </w:p>
          <w:p w14:paraId="3E3DE0EE" w14:textId="77777777" w:rsidR="00A93A2B" w:rsidRPr="00653AA2" w:rsidRDefault="00A93A2B" w:rsidP="00653AA2">
            <w:pPr>
              <w:spacing w:after="0"/>
              <w:ind w:right="7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6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t>учебник, с. 34-35; ат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t>лас с. 2-3; контурные карты, с. 3 (№1);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  <w:vertAlign w:val="subscript"/>
              </w:rPr>
              <w:t xml:space="preserve"> 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66EADB62" w14:textId="77777777" w:rsidR="00A93A2B" w:rsidRPr="00653AA2" w:rsidRDefault="00A93A2B" w:rsidP="00653AA2">
            <w:pPr>
              <w:shd w:val="clear" w:color="auto" w:fill="FFFFFF"/>
              <w:spacing w:after="0"/>
              <w:ind w:right="130"/>
              <w:jc w:val="both"/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5"/>
              </w:rPr>
              <w:t xml:space="preserve">Определять по </w:t>
            </w:r>
            <w:r w:rsidRPr="00653AA2">
              <w:rPr>
                <w:rFonts w:ascii="Times New Roman" w:hAnsi="Times New Roman"/>
                <w:bCs/>
                <w:color w:val="000000"/>
                <w:w w:val="115"/>
              </w:rPr>
              <w:t>топографической карте (или плану местности) рас</w:t>
            </w:r>
            <w:r w:rsidRPr="00653AA2">
              <w:rPr>
                <w:rFonts w:ascii="Times New Roman" w:hAnsi="Times New Roman"/>
                <w:bCs/>
                <w:color w:val="000000"/>
                <w:w w:val="115"/>
              </w:rPr>
              <w:softHyphen/>
              <w:t xml:space="preserve">стояния между географическими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 xml:space="preserve">объектами с помощью линейного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>и именованного масштаба.</w:t>
            </w:r>
          </w:p>
          <w:p w14:paraId="5AEF1F08" w14:textId="77777777" w:rsidR="00A93A2B" w:rsidRPr="00653AA2" w:rsidRDefault="00A93A2B" w:rsidP="00653AA2">
            <w:pPr>
              <w:shd w:val="clear" w:color="auto" w:fill="FFFFFF"/>
              <w:spacing w:after="0"/>
              <w:ind w:right="130"/>
              <w:jc w:val="both"/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5"/>
              </w:rPr>
              <w:t xml:space="preserve">Решать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>практические задачи по пер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t xml:space="preserve">еводу масштаба из численного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>в именованный и наоборот.</w:t>
            </w:r>
          </w:p>
          <w:p w14:paraId="22866D58" w14:textId="77777777" w:rsidR="00A93A2B" w:rsidRPr="00653AA2" w:rsidRDefault="00A93A2B" w:rsidP="00653AA2">
            <w:pPr>
              <w:shd w:val="clear" w:color="auto" w:fill="FFFFFF"/>
              <w:spacing w:after="0"/>
              <w:ind w:right="130"/>
              <w:jc w:val="both"/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4"/>
                <w:w w:val="115"/>
              </w:rPr>
              <w:t>Выявлять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 xml:space="preserve"> подробность изображения объектов на карте разных масштабов</w:t>
            </w:r>
          </w:p>
          <w:p w14:paraId="1A1D90FA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</w:tr>
      <w:tr w:rsidR="00A93A2B" w:rsidRPr="00653AA2" w14:paraId="5D2642B3" w14:textId="77777777" w:rsidTr="00653AA2">
        <w:tc>
          <w:tcPr>
            <w:tcW w:w="2788" w:type="dxa"/>
          </w:tcPr>
          <w:p w14:paraId="3646C26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</w:rPr>
              <w:t>Условные знаки</w:t>
            </w:r>
          </w:p>
        </w:tc>
        <w:tc>
          <w:tcPr>
            <w:tcW w:w="3969" w:type="dxa"/>
          </w:tcPr>
          <w:p w14:paraId="539D9175" w14:textId="77777777" w:rsidR="00A93A2B" w:rsidRPr="00653AA2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2"/>
              </w:rPr>
              <w:t xml:space="preserve">Урок 12. </w:t>
            </w:r>
            <w:r w:rsidRPr="00653AA2">
              <w:rPr>
                <w:rFonts w:ascii="Times New Roman" w:hAnsi="Times New Roman"/>
                <w:b/>
                <w:color w:val="000000"/>
                <w:w w:val="102"/>
              </w:rPr>
              <w:t>Условные знаки</w:t>
            </w:r>
          </w:p>
          <w:p w14:paraId="5EE228BE" w14:textId="77777777" w:rsidR="00A93A2B" w:rsidRPr="00653AA2" w:rsidRDefault="00A93A2B" w:rsidP="00653AA2">
            <w:pPr>
              <w:shd w:val="clear" w:color="auto" w:fill="FFFFFF"/>
              <w:spacing w:after="0"/>
              <w:ind w:left="19"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 xml:space="preserve">Что такое условные знаки и легенда.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t xml:space="preserve">Виды условных знаков: площадные, 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 xml:space="preserve">точечные, линейные. Пояснительные 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t>подписи.</w:t>
            </w:r>
          </w:p>
          <w:p w14:paraId="2541E8C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t xml:space="preserve">учебник, с. 36-37; 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 xml:space="preserve">атлас, с. 2-3; контурные карты, с.3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t xml:space="preserve">(№3-5), с. 10-11 (№1,2);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lastRenderedPageBreak/>
              <w:t>электронное приложение к учебнику</w:t>
            </w:r>
          </w:p>
        </w:tc>
        <w:tc>
          <w:tcPr>
            <w:tcW w:w="3649" w:type="dxa"/>
          </w:tcPr>
          <w:p w14:paraId="6C8CC9E6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bCs/>
                <w:color w:val="000000"/>
                <w:spacing w:val="-1"/>
                <w:w w:val="114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14"/>
              </w:rPr>
              <w:lastRenderedPageBreak/>
              <w:t xml:space="preserve">Распознавать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t>условные знаки пла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4"/>
              </w:rPr>
              <w:t>нов местности и карт.</w:t>
            </w:r>
          </w:p>
          <w:p w14:paraId="702A7D0E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14"/>
              </w:rPr>
              <w:t xml:space="preserve">Находить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t>на плане местности и то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4"/>
              </w:rPr>
              <w:t>пографической     карте     условные знаки  разных  видов,   пояснитель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4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4"/>
              </w:rPr>
              <w:t>ные подписи.</w:t>
            </w:r>
          </w:p>
          <w:p w14:paraId="290C6FB5" w14:textId="77777777" w:rsidR="00A93A2B" w:rsidRPr="00653AA2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8"/>
                <w:w w:val="114"/>
              </w:rPr>
              <w:t xml:space="preserve">Наносить 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4"/>
              </w:rPr>
              <w:t>условные знаки на контур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4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4"/>
              </w:rPr>
              <w:t xml:space="preserve">ную карту и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14"/>
              </w:rPr>
              <w:lastRenderedPageBreak/>
              <w:t>подписывать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4"/>
              </w:rPr>
              <w:t xml:space="preserve"> объекты. </w:t>
            </w:r>
            <w:r w:rsidRPr="00653AA2">
              <w:rPr>
                <w:rFonts w:ascii="Times New Roman" w:hAnsi="Times New Roman"/>
                <w:b/>
                <w:color w:val="000000"/>
                <w:spacing w:val="-5"/>
                <w:w w:val="114"/>
              </w:rPr>
              <w:t xml:space="preserve">Описывать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4"/>
              </w:rPr>
              <w:t>маршрут по топографи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4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4"/>
              </w:rPr>
              <w:t>ческой карте (плану местности) с помощью чтения условных знаков</w:t>
            </w:r>
          </w:p>
        </w:tc>
      </w:tr>
      <w:tr w:rsidR="00A93A2B" w:rsidRPr="00653AA2" w14:paraId="30CAEDB9" w14:textId="77777777" w:rsidTr="00653AA2">
        <w:tc>
          <w:tcPr>
            <w:tcW w:w="2788" w:type="dxa"/>
          </w:tcPr>
          <w:p w14:paraId="1FD9C5F7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7"/>
              </w:rPr>
              <w:lastRenderedPageBreak/>
              <w:t>Способы изображения рель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7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7"/>
              </w:rPr>
              <w:t>ефа земной поверхности</w:t>
            </w:r>
          </w:p>
          <w:p w14:paraId="008C4EA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1B21FCE" w14:textId="77777777" w:rsidR="00A93A2B" w:rsidRPr="00653AA2" w:rsidRDefault="00A93A2B" w:rsidP="00653AA2">
            <w:pPr>
              <w:shd w:val="clear" w:color="auto" w:fill="FFFFFF"/>
              <w:spacing w:after="0"/>
              <w:ind w:right="14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8"/>
              </w:rPr>
              <w:t xml:space="preserve">Урок 13. </w:t>
            </w:r>
            <w:r w:rsidRPr="00653AA2">
              <w:rPr>
                <w:rFonts w:ascii="Times New Roman" w:hAnsi="Times New Roman"/>
                <w:b/>
                <w:color w:val="000000"/>
                <w:w w:val="108"/>
              </w:rPr>
              <w:t>Способы изображения не</w:t>
            </w:r>
            <w:r w:rsidRPr="00653AA2">
              <w:rPr>
                <w:rFonts w:ascii="Times New Roman" w:hAnsi="Times New Roman"/>
                <w:b/>
                <w:color w:val="000000"/>
                <w:w w:val="108"/>
              </w:rPr>
              <w:softHyphen/>
              <w:t>ровностей земной поверхности.</w:t>
            </w:r>
          </w:p>
          <w:p w14:paraId="497AF216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bCs/>
                <w:color w:val="000000"/>
                <w:spacing w:val="-5"/>
                <w:w w:val="119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9"/>
              </w:rPr>
              <w:t xml:space="preserve">Абсолютная и относительная высота. 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9"/>
              </w:rPr>
              <w:t>Способы изображения неровностей по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9"/>
              </w:rPr>
              <w:t xml:space="preserve">верхности на планах и картах. Шкала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9"/>
              </w:rPr>
              <w:t>высот и глубин.</w:t>
            </w:r>
          </w:p>
          <w:p w14:paraId="0CA60994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color w:val="000000"/>
                <w:spacing w:val="-5"/>
                <w:w w:val="119"/>
              </w:rPr>
              <w:t xml:space="preserve">Практическая работа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9"/>
              </w:rPr>
              <w:t>«Построение профиля рельефа»</w:t>
            </w:r>
          </w:p>
          <w:p w14:paraId="58CA2AD0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6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t xml:space="preserve">учебник, с. 38-39; 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 xml:space="preserve">атлас, с. 2-3, 6-7, 10-11; контурные карты, с.3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t xml:space="preserve">(№2), с. 10-11 (№1,2);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5ED9424E" w14:textId="77777777" w:rsidR="00A93A2B" w:rsidRPr="00653AA2" w:rsidRDefault="00A93A2B" w:rsidP="00653AA2">
            <w:pPr>
              <w:shd w:val="clear" w:color="auto" w:fill="FFFFFF"/>
              <w:spacing w:after="0"/>
              <w:ind w:right="1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0"/>
              </w:rPr>
              <w:t xml:space="preserve">Показывать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 xml:space="preserve">на картах и планах 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местности выпуклые и вогнутые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t>формы рельефа.</w:t>
            </w:r>
          </w:p>
          <w:p w14:paraId="4FD194E2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bCs/>
                <w:color w:val="000000"/>
                <w:w w:val="110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0"/>
              </w:rPr>
              <w:t xml:space="preserve">Распознавать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t xml:space="preserve">высоты     (глубины) 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на  физических  картах  с  помощью шкалы высот и глубин. </w:t>
            </w:r>
          </w:p>
          <w:p w14:paraId="3649872E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bCs/>
                <w:color w:val="000000"/>
                <w:w w:val="110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0"/>
              </w:rPr>
              <w:t xml:space="preserve">Показывать 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>на физических картах глубокие морские впадины, равнины суши, горы и их вершины.</w:t>
            </w:r>
          </w:p>
          <w:p w14:paraId="3DD3CAD3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5"/>
                <w:w w:val="110"/>
              </w:rPr>
              <w:t xml:space="preserve">Подписывать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0"/>
              </w:rPr>
              <w:t>на контурной карте са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 xml:space="preserve">мые     высокие     точки     материков 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с обозначением их высоты и самую глубокую впадину Мирового океана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 xml:space="preserve">с обозначением её глубины. </w:t>
            </w:r>
          </w:p>
          <w:p w14:paraId="0118D5B3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0"/>
              </w:rPr>
              <w:t xml:space="preserve">Решать 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>практические задачи по оп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0"/>
              </w:rPr>
              <w:t>ределению абсолютной и относитель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>ной высоты, превышения точек от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>носительно друг друга</w:t>
            </w:r>
          </w:p>
        </w:tc>
      </w:tr>
      <w:tr w:rsidR="00A93A2B" w:rsidRPr="00653AA2" w14:paraId="49B7E64E" w14:textId="77777777" w:rsidTr="00653AA2">
        <w:tc>
          <w:tcPr>
            <w:tcW w:w="2788" w:type="dxa"/>
          </w:tcPr>
          <w:p w14:paraId="740EA6CD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4"/>
              </w:rPr>
              <w:t>Ориентирование и способы ориентирования   на   местности. Компас. Азимут</w:t>
            </w:r>
          </w:p>
          <w:p w14:paraId="7121EE95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DCAC623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7"/>
              </w:rPr>
              <w:t xml:space="preserve">Урок 14. </w:t>
            </w:r>
            <w:r w:rsidRPr="00653AA2">
              <w:rPr>
                <w:rFonts w:ascii="Times New Roman" w:hAnsi="Times New Roman"/>
                <w:b/>
                <w:color w:val="000000"/>
                <w:w w:val="107"/>
              </w:rPr>
              <w:t>Стороны горизонта. Ориен</w:t>
            </w:r>
            <w:r w:rsidRPr="00653AA2">
              <w:rPr>
                <w:rFonts w:ascii="Times New Roman" w:hAnsi="Times New Roman"/>
                <w:b/>
                <w:color w:val="000000"/>
                <w:w w:val="107"/>
              </w:rPr>
              <w:softHyphen/>
            </w:r>
            <w:r w:rsidRPr="00653AA2">
              <w:rPr>
                <w:rFonts w:ascii="Times New Roman" w:hAnsi="Times New Roman"/>
                <w:b/>
                <w:color w:val="000000"/>
                <w:spacing w:val="-2"/>
                <w:w w:val="107"/>
              </w:rPr>
              <w:t>тирование.</w:t>
            </w:r>
          </w:p>
          <w:p w14:paraId="271FF7DF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t xml:space="preserve">Основные и промежуточные стороны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t>горизонта.   Способы   ориентирования на местности. Компас и стороны гори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2"/>
              </w:rPr>
              <w:t>зонта.  Ориентирование компаса   Оп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2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2"/>
              </w:rPr>
              <w:t xml:space="preserve">ределение   направлений   по   компасу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t xml:space="preserve">Понятие  «азимут». Измерение углов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t xml:space="preserve">с помощью транспортира. </w:t>
            </w:r>
          </w:p>
          <w:p w14:paraId="1074E09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2"/>
              </w:rPr>
              <w:t>Ресурсы   урока: у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2"/>
              </w:rPr>
              <w:t xml:space="preserve">чебник, с. 40-41;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2"/>
              </w:rPr>
              <w:t>электрон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2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2"/>
              </w:rPr>
              <w:t>ное приложение к учебнику</w:t>
            </w:r>
          </w:p>
        </w:tc>
        <w:tc>
          <w:tcPr>
            <w:tcW w:w="3649" w:type="dxa"/>
          </w:tcPr>
          <w:p w14:paraId="6ED975CB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w w:val="107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4"/>
              </w:rPr>
              <w:t>Определять</w:t>
            </w:r>
            <w:r w:rsidRPr="00653AA2">
              <w:rPr>
                <w:rFonts w:ascii="Times New Roman" w:hAnsi="Times New Roman"/>
                <w:color w:val="000000"/>
                <w:w w:val="104"/>
              </w:rPr>
              <w:t xml:space="preserve"> по компасу </w:t>
            </w:r>
            <w:r w:rsidRPr="00653AA2">
              <w:rPr>
                <w:rFonts w:ascii="Times New Roman" w:hAnsi="Times New Roman"/>
                <w:bCs/>
                <w:color w:val="000000"/>
                <w:w w:val="104"/>
              </w:rPr>
              <w:t>направле</w:t>
            </w:r>
            <w:r w:rsidRPr="00653AA2">
              <w:rPr>
                <w:rFonts w:ascii="Times New Roman" w:hAnsi="Times New Roman"/>
                <w:bCs/>
                <w:color w:val="000000"/>
                <w:w w:val="104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7"/>
              </w:rPr>
              <w:t xml:space="preserve">ния на стороны горизонта. </w:t>
            </w:r>
          </w:p>
          <w:p w14:paraId="2788E4A2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07"/>
              </w:rPr>
              <w:t xml:space="preserve">Определять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7"/>
              </w:rPr>
              <w:t>углы с помощью транс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7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7"/>
              </w:rPr>
              <w:t>портира</w:t>
            </w:r>
          </w:p>
        </w:tc>
      </w:tr>
      <w:tr w:rsidR="00A93A2B" w:rsidRPr="00653AA2" w14:paraId="795C6330" w14:textId="77777777" w:rsidTr="00653AA2">
        <w:tc>
          <w:tcPr>
            <w:tcW w:w="2788" w:type="dxa"/>
          </w:tcPr>
          <w:p w14:paraId="2F0B14CE" w14:textId="77777777" w:rsidR="00A93A2B" w:rsidRPr="00653AA2" w:rsidRDefault="00A93A2B" w:rsidP="00653AA2">
            <w:pPr>
              <w:shd w:val="clear" w:color="auto" w:fill="FFFFFF"/>
              <w:spacing w:after="0"/>
              <w:ind w:left="2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t>Чтение плана местности. Решение практических за</w:t>
            </w: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6"/>
              </w:rPr>
              <w:t>дач по плану местности</w:t>
            </w:r>
          </w:p>
          <w:p w14:paraId="5729EDD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7E96241F" w14:textId="77777777" w:rsidR="00A93A2B" w:rsidRPr="00653AA2" w:rsidRDefault="00A93A2B" w:rsidP="00653AA2">
            <w:pPr>
              <w:shd w:val="clear" w:color="auto" w:fill="FFFFFF"/>
              <w:spacing w:after="0"/>
              <w:ind w:left="77"/>
              <w:rPr>
                <w:rFonts w:ascii="Times New Roman" w:hAnsi="Times New Roman"/>
                <w:b/>
                <w:color w:val="000000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</w:rPr>
              <w:t xml:space="preserve">Урок 15. </w:t>
            </w:r>
            <w:r w:rsidRPr="00653AA2">
              <w:rPr>
                <w:rFonts w:ascii="Times New Roman" w:hAnsi="Times New Roman"/>
                <w:b/>
                <w:color w:val="000000"/>
              </w:rPr>
              <w:t>Съёмка местности.</w:t>
            </w:r>
          </w:p>
          <w:p w14:paraId="60F4C35A" w14:textId="77777777" w:rsidR="00A93A2B" w:rsidRPr="00653AA2" w:rsidRDefault="00A93A2B" w:rsidP="00653AA2">
            <w:pPr>
              <w:shd w:val="clear" w:color="auto" w:fill="FFFFFF"/>
              <w:spacing w:after="0"/>
              <w:ind w:left="77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8"/>
              </w:rPr>
              <w:t>Глазомерная     съёмка.     Определение расстояний  на местности.   Определе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8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t>ние азимутов на местности. Ориенти</w:t>
            </w: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softHyphen/>
              <w:t>рование по плану.  Определение ази</w:t>
            </w: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softHyphen/>
              <w:t>мутов на плане.</w:t>
            </w:r>
          </w:p>
          <w:p w14:paraId="28F74AE8" w14:textId="77777777" w:rsidR="00A93A2B" w:rsidRPr="00653AA2" w:rsidRDefault="00A93A2B" w:rsidP="00653AA2">
            <w:pPr>
              <w:shd w:val="clear" w:color="auto" w:fill="FFFFFF"/>
              <w:spacing w:after="0"/>
              <w:ind w:left="10" w:right="15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w w:val="110"/>
              </w:rPr>
              <w:t xml:space="preserve">Практическая работа 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>по ориентиро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1"/>
              </w:rPr>
              <w:t xml:space="preserve">ванию и определению азимутов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1"/>
              </w:rPr>
              <w:t xml:space="preserve">на местности и плане. </w:t>
            </w: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1"/>
              </w:rPr>
              <w:lastRenderedPageBreak/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1"/>
              </w:rPr>
              <w:t>учебник, с 42-43; а</w:t>
            </w:r>
            <w:r w:rsidRPr="00653AA2">
              <w:rPr>
                <w:rFonts w:ascii="Times New Roman" w:hAnsi="Times New Roman"/>
                <w:bCs/>
                <w:color w:val="000000"/>
                <w:w w:val="111"/>
              </w:rPr>
              <w:t xml:space="preserve">тлас с.2-3; 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 xml:space="preserve">практическая работа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t>«Определение на местности направле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>нии и расстояний»; электронное приложение к учебнику</w:t>
            </w:r>
          </w:p>
        </w:tc>
        <w:tc>
          <w:tcPr>
            <w:tcW w:w="3649" w:type="dxa"/>
          </w:tcPr>
          <w:p w14:paraId="32017FBF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</w:rPr>
              <w:lastRenderedPageBreak/>
              <w:t>Ориентироваться</w:t>
            </w:r>
            <w:r w:rsidRPr="00653AA2">
              <w:rPr>
                <w:rFonts w:ascii="Times New Roman" w:hAnsi="Times New Roman"/>
              </w:rPr>
              <w:t xml:space="preserve"> на местности по сторонам горизонта и относительно предметов и объектов.</w:t>
            </w:r>
          </w:p>
          <w:p w14:paraId="7E8E9794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</w:rPr>
              <w:t>Ориентироваться</w:t>
            </w:r>
            <w:r w:rsidRPr="00653AA2">
              <w:rPr>
                <w:rFonts w:ascii="Times New Roman" w:hAnsi="Times New Roman"/>
              </w:rPr>
              <w:t xml:space="preserve"> по плану местности и на плане (топографической карте).</w:t>
            </w:r>
          </w:p>
          <w:p w14:paraId="3F59F6C3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</w:rPr>
              <w:t>Определять</w:t>
            </w:r>
            <w:r w:rsidRPr="00653AA2">
              <w:rPr>
                <w:rFonts w:ascii="Times New Roman" w:hAnsi="Times New Roman"/>
              </w:rPr>
              <w:t xml:space="preserve"> стороны горизонта на плане</w:t>
            </w:r>
          </w:p>
        </w:tc>
      </w:tr>
      <w:tr w:rsidR="00A93A2B" w:rsidRPr="00653AA2" w14:paraId="53993E6C" w14:textId="77777777" w:rsidTr="00653AA2">
        <w:tc>
          <w:tcPr>
            <w:tcW w:w="2788" w:type="dxa"/>
          </w:tcPr>
          <w:p w14:paraId="68562C29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t>Составление  простейшего плана местности</w:t>
            </w:r>
          </w:p>
          <w:p w14:paraId="4CE90752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</w:rPr>
              <w:br w:type="column"/>
            </w:r>
          </w:p>
        </w:tc>
        <w:tc>
          <w:tcPr>
            <w:tcW w:w="3969" w:type="dxa"/>
          </w:tcPr>
          <w:p w14:paraId="22CABA3E" w14:textId="77777777" w:rsidR="00A93A2B" w:rsidRPr="00653AA2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</w:rPr>
              <w:t xml:space="preserve">Урок 16. </w:t>
            </w:r>
            <w:r w:rsidRPr="00653AA2">
              <w:rPr>
                <w:rFonts w:ascii="Times New Roman" w:hAnsi="Times New Roman"/>
                <w:b/>
                <w:color w:val="000000"/>
              </w:rPr>
              <w:t>Составление плана местности.</w:t>
            </w:r>
          </w:p>
          <w:p w14:paraId="5657B41D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3"/>
                <w:w w:val="112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w w:val="110"/>
              </w:rPr>
              <w:t xml:space="preserve">Практическая работа 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по проведению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2"/>
              </w:rPr>
              <w:t xml:space="preserve">полярной съёмки местности. </w:t>
            </w:r>
          </w:p>
          <w:p w14:paraId="7DA5A355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2"/>
                <w:w w:val="112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iCs/>
                <w:color w:val="000000"/>
                <w:spacing w:val="-2"/>
                <w:w w:val="112"/>
              </w:rPr>
              <w:t>у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2"/>
              </w:rPr>
              <w:t>чебник, с. 44-45; тет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2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2"/>
              </w:rPr>
              <w:t xml:space="preserve">радь-практикум, с.10-11,14-15, </w:t>
            </w:r>
            <w:r w:rsidRPr="00653AA2">
              <w:rPr>
                <w:rFonts w:ascii="Times New Roman" w:hAnsi="Times New Roman"/>
                <w:bCs/>
                <w:i/>
                <w:color w:val="000000"/>
                <w:w w:val="112"/>
              </w:rPr>
              <w:t xml:space="preserve">практические работы </w:t>
            </w:r>
            <w:r w:rsidRPr="00653AA2">
              <w:rPr>
                <w:rFonts w:ascii="Times New Roman" w:hAnsi="Times New Roman"/>
                <w:bCs/>
                <w:i/>
                <w:color w:val="000000"/>
                <w:spacing w:val="-1"/>
                <w:w w:val="112"/>
              </w:rPr>
              <w:t>«Полярная съёмка местности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2"/>
              </w:rPr>
              <w:t>»</w:t>
            </w:r>
          </w:p>
        </w:tc>
        <w:tc>
          <w:tcPr>
            <w:tcW w:w="3649" w:type="dxa"/>
          </w:tcPr>
          <w:p w14:paraId="5677FC2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w w:val="111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11"/>
              </w:rPr>
              <w:t xml:space="preserve">Использовать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1"/>
              </w:rPr>
              <w:t xml:space="preserve">оборудование    для </w:t>
            </w:r>
            <w:r w:rsidRPr="00653AA2">
              <w:rPr>
                <w:rFonts w:ascii="Times New Roman" w:hAnsi="Times New Roman"/>
                <w:bCs/>
                <w:color w:val="000000"/>
                <w:w w:val="111"/>
              </w:rPr>
              <w:t>глазомерной съёмки.</w:t>
            </w:r>
          </w:p>
          <w:p w14:paraId="54120D68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5"/>
                <w:w w:val="111"/>
              </w:rPr>
              <w:t xml:space="preserve">Составлять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1"/>
              </w:rPr>
              <w:t>простейший   план  не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1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1"/>
              </w:rPr>
              <w:t>большого участка местности</w:t>
            </w:r>
          </w:p>
        </w:tc>
      </w:tr>
      <w:tr w:rsidR="00A93A2B" w:rsidRPr="00653AA2" w14:paraId="536678F4" w14:textId="77777777" w:rsidTr="00653AA2">
        <w:tc>
          <w:tcPr>
            <w:tcW w:w="2788" w:type="dxa"/>
          </w:tcPr>
          <w:p w14:paraId="38FCA7C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Отличия карты от плана.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0"/>
              </w:rPr>
              <w:t>Чтение карты, определе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>ние местоположения объ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softHyphen/>
              <w:t xml:space="preserve">ектов, абсолютных высот.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>Разнообразие карт</w:t>
            </w:r>
          </w:p>
        </w:tc>
        <w:tc>
          <w:tcPr>
            <w:tcW w:w="3969" w:type="dxa"/>
          </w:tcPr>
          <w:p w14:paraId="4FBE32E5" w14:textId="77777777" w:rsidR="00A93A2B" w:rsidRPr="00653AA2" w:rsidRDefault="00A93A2B" w:rsidP="00653AA2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3"/>
              </w:rPr>
              <w:t xml:space="preserve">Урок 17. </w:t>
            </w:r>
            <w:r w:rsidRPr="00653AA2">
              <w:rPr>
                <w:rFonts w:ascii="Times New Roman" w:hAnsi="Times New Roman"/>
                <w:b/>
                <w:color w:val="000000"/>
                <w:w w:val="103"/>
              </w:rPr>
              <w:t>Географические карты</w:t>
            </w:r>
          </w:p>
          <w:p w14:paraId="4EB369B6" w14:textId="77777777" w:rsidR="00A93A2B" w:rsidRPr="00653AA2" w:rsidRDefault="00A93A2B" w:rsidP="00653AA2">
            <w:pPr>
              <w:shd w:val="clear" w:color="auto" w:fill="FFFFFF"/>
              <w:spacing w:after="0"/>
              <w:ind w:left="5"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14"/>
              </w:rPr>
              <w:t xml:space="preserve">Отличия карты от плана. Виды карт.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t>Способы изображений на картах. Ис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4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4"/>
              </w:rPr>
              <w:t>кажения на картах.</w:t>
            </w:r>
          </w:p>
          <w:p w14:paraId="53EB41E2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6"/>
                <w:w w:val="114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4"/>
              </w:rPr>
              <w:t>учебник, с. 46-47; ат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4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4"/>
              </w:rPr>
              <w:t xml:space="preserve">лас, с. 6-9, 12-13, 26-27, 29, 33,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4"/>
              </w:rPr>
              <w:t xml:space="preserve">44-45; 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4"/>
              </w:rPr>
              <w:t>электронное при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4"/>
              </w:rPr>
              <w:softHyphen/>
              <w:t>ложение к учебнику</w:t>
            </w:r>
          </w:p>
        </w:tc>
        <w:tc>
          <w:tcPr>
            <w:tcW w:w="3649" w:type="dxa"/>
          </w:tcPr>
          <w:p w14:paraId="034B61FB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0"/>
              </w:rPr>
              <w:t xml:space="preserve">Читать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t xml:space="preserve">карты   различных   видов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 xml:space="preserve">на основе анализа легенды. </w:t>
            </w:r>
          </w:p>
          <w:p w14:paraId="7DFA9CB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w w:val="110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9"/>
                <w:w w:val="110"/>
              </w:rPr>
              <w:t xml:space="preserve">Определять 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0"/>
              </w:rPr>
              <w:t>зависимость    подроб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>ности карты от её масштаба.</w:t>
            </w:r>
          </w:p>
          <w:p w14:paraId="125B2414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w w:val="110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7"/>
                <w:w w:val="110"/>
              </w:rPr>
              <w:t xml:space="preserve">Сопоставлять 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0"/>
              </w:rPr>
              <w:t>карты разного содер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жания, 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10"/>
              </w:rPr>
              <w:t>находить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 на них географи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softHyphen/>
              <w:t>ческие объекты.</w:t>
            </w:r>
          </w:p>
          <w:p w14:paraId="4D83C69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6"/>
                <w:w w:val="110"/>
              </w:rPr>
              <w:t xml:space="preserve">Сравнивать 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0"/>
              </w:rPr>
              <w:t>глобус  и  карту  полу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шарий для выявления искажений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t>в изображении объектов</w:t>
            </w:r>
          </w:p>
        </w:tc>
      </w:tr>
      <w:tr w:rsidR="00A93A2B" w:rsidRPr="00653AA2" w14:paraId="0D97D5F3" w14:textId="77777777" w:rsidTr="00653AA2">
        <w:tc>
          <w:tcPr>
            <w:tcW w:w="2788" w:type="dxa"/>
          </w:tcPr>
          <w:p w14:paraId="1D3B0A46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t>Градусная сетка</w:t>
            </w:r>
          </w:p>
          <w:p w14:paraId="7D05ECE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75E5313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3"/>
              </w:rPr>
              <w:t xml:space="preserve">Урок 18. </w:t>
            </w:r>
            <w:r w:rsidRPr="00653AA2">
              <w:rPr>
                <w:rFonts w:ascii="Times New Roman" w:hAnsi="Times New Roman"/>
                <w:b/>
                <w:color w:val="000000"/>
                <w:w w:val="103"/>
              </w:rPr>
              <w:t>Параллели и меридианы</w:t>
            </w:r>
          </w:p>
          <w:p w14:paraId="28A5F52B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t xml:space="preserve">Понятия «параллели» и «меридианы».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  <w:t>Экватор и начальный меридиан. Ис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t xml:space="preserve">пользование параллелей и меридианов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  <w:t xml:space="preserve">для определения координат точек. </w:t>
            </w:r>
          </w:p>
          <w:p w14:paraId="01BB305E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w w:val="108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t>учебник, с. 48-49; ат</w:t>
            </w: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softHyphen/>
              <w:t xml:space="preserve">лас, с. 6-7, 10-11; контурные карты, с. 4-5 (№ 1-3); электронное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  <w:t>приложение к учебнику</w:t>
            </w:r>
          </w:p>
        </w:tc>
        <w:tc>
          <w:tcPr>
            <w:tcW w:w="3649" w:type="dxa"/>
          </w:tcPr>
          <w:p w14:paraId="053B2D0A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bCs/>
                <w:color w:val="000000"/>
                <w:spacing w:val="-2"/>
                <w:w w:val="108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08"/>
              </w:rPr>
              <w:t xml:space="preserve">Сравнивать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8"/>
              </w:rPr>
              <w:t>глобус и карты для вы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8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t xml:space="preserve">явления особенностей изображения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8"/>
              </w:rPr>
              <w:t xml:space="preserve">параллелей и меридианов. </w:t>
            </w:r>
          </w:p>
          <w:p w14:paraId="4A3B9687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5"/>
                <w:w w:val="108"/>
              </w:rPr>
              <w:t xml:space="preserve">Показывать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08"/>
              </w:rPr>
              <w:t>на глобусе и картах эк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08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8"/>
              </w:rPr>
              <w:t>ватор, параллели, меридианы, на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8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t xml:space="preserve">чальный меридиан, географические 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08"/>
              </w:rPr>
              <w:t>полюсы.</w:t>
            </w:r>
          </w:p>
          <w:p w14:paraId="6B0A84DC" w14:textId="77777777" w:rsidR="00A93A2B" w:rsidRPr="00653AA2" w:rsidRDefault="00A93A2B" w:rsidP="00653AA2">
            <w:pPr>
              <w:shd w:val="clear" w:color="auto" w:fill="FFFFFF"/>
              <w:spacing w:after="0"/>
              <w:ind w:left="5" w:right="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08"/>
              </w:rPr>
              <w:t>Определять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8"/>
              </w:rPr>
              <w:t>п о картам стороны го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8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t xml:space="preserve">ризонта и направления движения, 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08"/>
              </w:rPr>
              <w:t>объяснять</w:t>
            </w: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t xml:space="preserve"> назначение сетки парал</w:t>
            </w: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8"/>
              </w:rPr>
              <w:t>лелей и меридианов</w:t>
            </w:r>
          </w:p>
        </w:tc>
      </w:tr>
      <w:tr w:rsidR="00A93A2B" w:rsidRPr="00653AA2" w14:paraId="0A65EF47" w14:textId="77777777" w:rsidTr="00653AA2">
        <w:tc>
          <w:tcPr>
            <w:tcW w:w="2788" w:type="dxa"/>
          </w:tcPr>
          <w:p w14:paraId="14F77FA8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>Градусная сетка</w:t>
            </w:r>
          </w:p>
          <w:p w14:paraId="75E9023B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707861A" w14:textId="77777777" w:rsidR="00A93A2B" w:rsidRPr="00653AA2" w:rsidRDefault="00A93A2B" w:rsidP="00653AA2">
            <w:pPr>
              <w:shd w:val="clear" w:color="auto" w:fill="FFFFFF"/>
              <w:spacing w:after="0"/>
              <w:ind w:left="82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6"/>
                <w:w w:val="116"/>
              </w:rPr>
              <w:t>Урок 19. Географические координаты.</w:t>
            </w:r>
          </w:p>
          <w:p w14:paraId="46B03FE1" w14:textId="77777777" w:rsidR="00A93A2B" w:rsidRPr="00653AA2" w:rsidRDefault="00A93A2B" w:rsidP="00653AA2">
            <w:pPr>
              <w:shd w:val="clear" w:color="auto" w:fill="FFFFFF"/>
              <w:spacing w:after="0"/>
              <w:ind w:left="29" w:right="10"/>
              <w:jc w:val="both"/>
              <w:rPr>
                <w:rFonts w:ascii="Times New Roman" w:hAnsi="Times New Roman"/>
                <w:bCs/>
                <w:color w:val="000000"/>
                <w:spacing w:val="-9"/>
                <w:w w:val="116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t>Географическая широта и географи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softHyphen/>
              <w:t>ческая долгота, способы их определе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0"/>
                <w:w w:val="116"/>
              </w:rPr>
              <w:t>ния. Измерение расстояний с по</w:t>
            </w:r>
            <w:r w:rsidRPr="00653AA2">
              <w:rPr>
                <w:rFonts w:ascii="Times New Roman" w:hAnsi="Times New Roman"/>
                <w:bCs/>
                <w:color w:val="000000"/>
                <w:spacing w:val="-10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6"/>
              </w:rPr>
              <w:t xml:space="preserve">мощью градусной сетки. </w:t>
            </w:r>
          </w:p>
          <w:p w14:paraId="728F698F" w14:textId="77777777" w:rsidR="00A93A2B" w:rsidRPr="00653AA2" w:rsidRDefault="00A93A2B" w:rsidP="00653AA2">
            <w:pPr>
              <w:shd w:val="clear" w:color="auto" w:fill="FFFFFF"/>
              <w:spacing w:after="0"/>
              <w:ind w:left="29"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8"/>
                <w:w w:val="116"/>
              </w:rPr>
              <w:t xml:space="preserve">Ресурсы,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t xml:space="preserve">учебник, с. 50-51;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t>атлас, с. 6-7, 10-11; контурные кар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t>ты, с. 4-5 (№ 1, 4-5); элект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lastRenderedPageBreak/>
              <w:t xml:space="preserve">ронное приложение к учебнику, </w:t>
            </w:r>
          </w:p>
        </w:tc>
        <w:tc>
          <w:tcPr>
            <w:tcW w:w="3649" w:type="dxa"/>
          </w:tcPr>
          <w:p w14:paraId="02D19674" w14:textId="77777777" w:rsidR="00A93A2B" w:rsidRPr="00653AA2" w:rsidRDefault="00A93A2B" w:rsidP="00653AA2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5"/>
              </w:rPr>
              <w:lastRenderedPageBreak/>
              <w:t>Определять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 xml:space="preserve"> по картам географичес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softHyphen/>
              <w:t>кую широту и географическую дол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5"/>
              </w:rPr>
              <w:t>готу объектов.</w:t>
            </w:r>
          </w:p>
          <w:p w14:paraId="3D858B3A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bCs/>
                <w:color w:val="000000"/>
                <w:spacing w:val="-1"/>
                <w:w w:val="105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5"/>
              </w:rPr>
              <w:t>Находить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 xml:space="preserve"> объекты на карте и глобу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5"/>
              </w:rPr>
              <w:t xml:space="preserve">се по географическим координатам. </w:t>
            </w:r>
          </w:p>
          <w:p w14:paraId="473AF48F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5"/>
              </w:rPr>
              <w:t>Сравнивать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 xml:space="preserve"> местоположение объек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softHyphen/>
              <w:t>тов с разными географическими ко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5"/>
              </w:rPr>
              <w:t>ординатами.</w:t>
            </w:r>
          </w:p>
          <w:p w14:paraId="3BC4DD2E" w14:textId="77777777" w:rsidR="00A93A2B" w:rsidRPr="00653AA2" w:rsidRDefault="00A93A2B" w:rsidP="00653AA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5"/>
              </w:rPr>
              <w:lastRenderedPageBreak/>
              <w:t>Определять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 xml:space="preserve"> расстояния с помощью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5"/>
              </w:rPr>
              <w:t>градусной сетки</w:t>
            </w:r>
          </w:p>
        </w:tc>
      </w:tr>
      <w:tr w:rsidR="00A93A2B" w:rsidRPr="00653AA2" w14:paraId="0C4C73E4" w14:textId="77777777" w:rsidTr="00653AA2">
        <w:tc>
          <w:tcPr>
            <w:tcW w:w="2788" w:type="dxa"/>
          </w:tcPr>
          <w:p w14:paraId="039927CD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8"/>
              </w:rPr>
              <w:lastRenderedPageBreak/>
              <w:t xml:space="preserve">Картографический    метод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8"/>
              </w:rPr>
              <w:t>географии</w:t>
            </w:r>
          </w:p>
          <w:p w14:paraId="25988F02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8B307A8" w14:textId="77777777" w:rsidR="00A93A2B" w:rsidRPr="00653AA2" w:rsidRDefault="00A93A2B" w:rsidP="00653AA2">
            <w:pPr>
              <w:shd w:val="clear" w:color="auto" w:fill="FFFFFF"/>
              <w:spacing w:after="0"/>
              <w:ind w:left="19" w:right="58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</w:rPr>
              <w:t>Урок 20. Географические информаци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</w:rPr>
              <w:softHyphen/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3"/>
                <w:w w:val="106"/>
              </w:rPr>
              <w:t>онные системы</w:t>
            </w:r>
          </w:p>
          <w:p w14:paraId="3739A042" w14:textId="77777777" w:rsidR="00A93A2B" w:rsidRPr="00653AA2" w:rsidRDefault="00A93A2B" w:rsidP="00653AA2">
            <w:pPr>
              <w:shd w:val="clear" w:color="auto" w:fill="FFFFFF"/>
              <w:spacing w:after="0"/>
              <w:ind w:right="67"/>
              <w:jc w:val="both"/>
              <w:rPr>
                <w:rFonts w:ascii="Times New Roman" w:hAnsi="Times New Roman"/>
                <w:bCs/>
                <w:color w:val="000000"/>
                <w:spacing w:val="-5"/>
                <w:w w:val="106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06"/>
              </w:rPr>
              <w:t>Понятие о ГИС. Возможности современ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06"/>
              </w:rPr>
              <w:softHyphen/>
              <w:t xml:space="preserve">ных ГИС и их практическое применение. </w:t>
            </w:r>
          </w:p>
          <w:p w14:paraId="38C5D0DB" w14:textId="77777777" w:rsidR="00A93A2B" w:rsidRPr="00653AA2" w:rsidRDefault="00A93A2B" w:rsidP="00653AA2">
            <w:pPr>
              <w:shd w:val="clear" w:color="auto" w:fill="FFFFFF"/>
              <w:spacing w:after="0"/>
              <w:ind w:right="6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w w:val="106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t xml:space="preserve">учебник, с. 52-53. </w:t>
            </w:r>
          </w:p>
        </w:tc>
        <w:tc>
          <w:tcPr>
            <w:tcW w:w="3649" w:type="dxa"/>
          </w:tcPr>
          <w:p w14:paraId="17EA22F9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</w:tr>
      <w:tr w:rsidR="00A93A2B" w:rsidRPr="00653AA2" w14:paraId="258A0850" w14:textId="77777777" w:rsidTr="00653AA2">
        <w:tc>
          <w:tcPr>
            <w:tcW w:w="2788" w:type="dxa"/>
          </w:tcPr>
          <w:p w14:paraId="6C06A59A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60BF27D" w14:textId="77777777" w:rsidR="00A93A2B" w:rsidRPr="00653AA2" w:rsidRDefault="00A93A2B" w:rsidP="00653AA2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2"/>
                <w:w w:val="106"/>
              </w:rPr>
              <w:t>Урок 21. Обобщающий урок по теме «Изображения земной поверхности и их использование»</w:t>
            </w:r>
          </w:p>
          <w:p w14:paraId="236294D5" w14:textId="77777777" w:rsidR="00A93A2B" w:rsidRPr="00653AA2" w:rsidRDefault="00A93A2B" w:rsidP="00653AA2">
            <w:pPr>
              <w:shd w:val="clear" w:color="auto" w:fill="FFFFFF"/>
              <w:spacing w:after="0"/>
              <w:ind w:right="2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w w:val="106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t xml:space="preserve">учебник, с. 54; атлас;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6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17F466AE" w14:textId="77777777" w:rsidR="00A93A2B" w:rsidRPr="00653AA2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t>Возможно несколько вариантов проведения обобщающего урока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6"/>
              </w:rPr>
              <w:t>:</w:t>
            </w:r>
          </w:p>
          <w:p w14:paraId="1613D6A3" w14:textId="77777777" w:rsidR="00A93A2B" w:rsidRPr="00653AA2" w:rsidRDefault="00A93A2B" w:rsidP="00653AA2">
            <w:pPr>
              <w:shd w:val="clear" w:color="auto" w:fill="FFFFFF"/>
              <w:spacing w:after="0"/>
              <w:ind w:left="34" w:right="1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06"/>
              </w:rPr>
              <w:t>— подготовленное обсуждение проб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0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t>лем, предлагаемых в рубрике «Под</w:t>
            </w: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softHyphen/>
              <w:t>ведём итоги», учебник, с. 56;</w:t>
            </w:r>
          </w:p>
          <w:p w14:paraId="121DF240" w14:textId="77777777" w:rsidR="00A93A2B" w:rsidRPr="00653AA2" w:rsidRDefault="00A93A2B" w:rsidP="00653AA2">
            <w:pPr>
              <w:shd w:val="clear" w:color="auto" w:fill="FFFFFF"/>
              <w:spacing w:after="0"/>
              <w:ind w:left="14" w:right="2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6"/>
              </w:rPr>
              <w:t>— выполнение вариантов контроль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t>ной работы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6"/>
              </w:rPr>
              <w:t>;</w:t>
            </w:r>
          </w:p>
          <w:p w14:paraId="21E33C39" w14:textId="77777777" w:rsidR="00A93A2B" w:rsidRPr="00653AA2" w:rsidRDefault="00A93A2B" w:rsidP="00653AA2">
            <w:pPr>
              <w:shd w:val="clear" w:color="auto" w:fill="FFFFFF"/>
              <w:spacing w:after="0"/>
              <w:ind w:right="4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t>— выполнение практической рабо</w:t>
            </w: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softHyphen/>
              <w:t>ты «Составление маршрута путешествия»</w:t>
            </w:r>
          </w:p>
        </w:tc>
      </w:tr>
      <w:tr w:rsidR="00A93A2B" w:rsidRPr="00653AA2" w14:paraId="77EBE782" w14:textId="77777777" w:rsidTr="00653AA2">
        <w:tc>
          <w:tcPr>
            <w:tcW w:w="10406" w:type="dxa"/>
            <w:gridSpan w:val="3"/>
          </w:tcPr>
          <w:p w14:paraId="3B6DA1FB" w14:textId="77777777" w:rsidR="00A93A2B" w:rsidRPr="00653AA2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</w:rPr>
            </w:pPr>
            <w:r w:rsidRPr="00653AA2">
              <w:rPr>
                <w:rFonts w:ascii="Times New Roman" w:hAnsi="Times New Roman"/>
                <w:b/>
                <w:i/>
              </w:rPr>
              <w:t>Земля- планета Солнечной системы (5ч)</w:t>
            </w:r>
          </w:p>
        </w:tc>
      </w:tr>
      <w:tr w:rsidR="00A93A2B" w:rsidRPr="00653AA2" w14:paraId="2326D2DB" w14:textId="77777777" w:rsidTr="00653AA2">
        <w:tc>
          <w:tcPr>
            <w:tcW w:w="2788" w:type="dxa"/>
          </w:tcPr>
          <w:p w14:paraId="301D5173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5"/>
              </w:rPr>
              <w:t>Земля — планета Солнеч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>ной системы. Форма и раз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softHyphen/>
              <w:t>меры Земли, их географи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5"/>
              </w:rPr>
              <w:t>ческие следствия</w:t>
            </w:r>
          </w:p>
        </w:tc>
        <w:tc>
          <w:tcPr>
            <w:tcW w:w="3969" w:type="dxa"/>
          </w:tcPr>
          <w:p w14:paraId="6FCA7FEB" w14:textId="77777777" w:rsidR="00A93A2B" w:rsidRPr="00653AA2" w:rsidRDefault="00A93A2B" w:rsidP="00653AA2">
            <w:pPr>
              <w:shd w:val="clear" w:color="auto" w:fill="FFFFFF"/>
              <w:spacing w:after="0"/>
              <w:ind w:left="34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13"/>
              </w:rPr>
              <w:t>Урок 22. Земля в Солнечной системе.</w:t>
            </w:r>
          </w:p>
          <w:p w14:paraId="469A3DBA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10"/>
                <w:w w:val="113"/>
              </w:rPr>
              <w:t xml:space="preserve">Состав Солнечной системы. Система </w:t>
            </w:r>
            <w:r w:rsidRPr="00653AA2">
              <w:rPr>
                <w:rFonts w:ascii="Times New Roman" w:hAnsi="Times New Roman"/>
                <w:bCs/>
                <w:color w:val="000000"/>
                <w:spacing w:val="-12"/>
                <w:w w:val="113"/>
              </w:rPr>
              <w:t>«Земля — Луна». Географические след</w:t>
            </w:r>
            <w:r w:rsidRPr="00653AA2">
              <w:rPr>
                <w:rFonts w:ascii="Times New Roman" w:hAnsi="Times New Roman"/>
                <w:bCs/>
                <w:color w:val="000000"/>
                <w:spacing w:val="-12"/>
                <w:w w:val="113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3"/>
              </w:rPr>
              <w:t>ствия формы и размеров Земли. Уни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3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3"/>
              </w:rPr>
              <w:t xml:space="preserve">кальность планеты Земля. </w:t>
            </w: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12"/>
                <w:w w:val="113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12"/>
                <w:w w:val="113"/>
              </w:rPr>
              <w:t xml:space="preserve">учебник, с. </w:t>
            </w:r>
            <w:r w:rsidRPr="00653AA2">
              <w:rPr>
                <w:rFonts w:ascii="Times New Roman" w:hAnsi="Times New Roman"/>
                <w:bCs/>
                <w:color w:val="000000"/>
                <w:spacing w:val="1"/>
                <w:w w:val="113"/>
              </w:rPr>
              <w:t xml:space="preserve">56—57;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3"/>
              </w:rPr>
              <w:t xml:space="preserve">атлас, с. 14-15; </w:t>
            </w:r>
            <w:r w:rsidRPr="00653AA2">
              <w:rPr>
                <w:rFonts w:ascii="Times New Roman" w:hAnsi="Times New Roman"/>
                <w:bCs/>
                <w:color w:val="000000"/>
                <w:spacing w:val="-10"/>
                <w:w w:val="113"/>
              </w:rPr>
              <w:t>электронное приложение к учеб</w:t>
            </w:r>
            <w:r w:rsidRPr="00653AA2">
              <w:rPr>
                <w:rFonts w:ascii="Times New Roman" w:hAnsi="Times New Roman"/>
                <w:bCs/>
                <w:color w:val="000000"/>
                <w:spacing w:val="-10"/>
                <w:w w:val="113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1"/>
                <w:w w:val="113"/>
              </w:rPr>
              <w:t>нику</w:t>
            </w:r>
          </w:p>
        </w:tc>
        <w:tc>
          <w:tcPr>
            <w:tcW w:w="3649" w:type="dxa"/>
          </w:tcPr>
          <w:p w14:paraId="263EDD04" w14:textId="77777777" w:rsidR="00A93A2B" w:rsidRPr="00653AA2" w:rsidRDefault="00A93A2B" w:rsidP="00653AA2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4"/>
                <w:w w:val="109"/>
              </w:rPr>
              <w:t>Анализировать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9"/>
              </w:rPr>
              <w:t xml:space="preserve">        иллюстративно- с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9"/>
              </w:rPr>
              <w:t xml:space="preserve">правочный материал и сравнивать 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09"/>
              </w:rPr>
              <w:t>планеты Солнечной системы по раз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0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t>ным параметрам.</w:t>
            </w:r>
          </w:p>
          <w:p w14:paraId="54B1B120" w14:textId="77777777" w:rsidR="00A93A2B" w:rsidRPr="00653AA2" w:rsidRDefault="00A93A2B" w:rsidP="00653AA2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</w:rPr>
              <w:t>Составлять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9"/>
              </w:rPr>
              <w:t xml:space="preserve">   «космический   адрес» 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>планеты Земля.</w:t>
            </w:r>
          </w:p>
          <w:p w14:paraId="3FE50E30" w14:textId="77777777" w:rsidR="00A93A2B" w:rsidRPr="00653AA2" w:rsidRDefault="00A93A2B" w:rsidP="00653AA2">
            <w:pPr>
              <w:shd w:val="clear" w:color="auto" w:fill="FFFFFF"/>
              <w:spacing w:after="0"/>
              <w:ind w:left="48"/>
              <w:rPr>
                <w:rFonts w:ascii="Times New Roman" w:hAnsi="Times New Roman"/>
                <w:bCs/>
                <w:color w:val="000000"/>
                <w:w w:val="109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9"/>
              </w:rPr>
              <w:t>Составлять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 xml:space="preserve"> и 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09"/>
              </w:rPr>
              <w:t>анализировать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 xml:space="preserve"> схему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9"/>
              </w:rPr>
              <w:t>«Географические следствия разме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>ров и формы Земли».</w:t>
            </w:r>
          </w:p>
          <w:p w14:paraId="515E210D" w14:textId="77777777" w:rsidR="00A93A2B" w:rsidRPr="00653AA2" w:rsidRDefault="00A93A2B" w:rsidP="00653AA2">
            <w:pPr>
              <w:shd w:val="clear" w:color="auto" w:fill="FFFFFF"/>
              <w:spacing w:after="0"/>
              <w:ind w:left="48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1"/>
                <w:w w:val="109"/>
              </w:rPr>
              <w:t>Находить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9"/>
              </w:rPr>
              <w:t xml:space="preserve"> информацию (в Интерне 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 xml:space="preserve">те и других источниках) и 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09"/>
              </w:rPr>
              <w:t>подго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3"/>
                <w:w w:val="109"/>
              </w:rPr>
              <w:t>тавливать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t xml:space="preserve">     сообщение     на     тему 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>«Представления о форме и разме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softHyphen/>
              <w:t>рах Земли в древности»</w:t>
            </w:r>
          </w:p>
        </w:tc>
      </w:tr>
      <w:tr w:rsidR="00A93A2B" w:rsidRPr="00653AA2" w14:paraId="139056EC" w14:textId="77777777" w:rsidTr="00653AA2">
        <w:tc>
          <w:tcPr>
            <w:tcW w:w="2788" w:type="dxa"/>
          </w:tcPr>
          <w:p w14:paraId="2373DAF3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7"/>
              </w:rPr>
              <w:t>Движения   Земли,   их  гео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7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7"/>
              </w:rPr>
              <w:t>графические следствия</w:t>
            </w:r>
          </w:p>
          <w:p w14:paraId="2EA3696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4E0E848E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</w:rPr>
              <w:t>Урок 23. Осевое вращение Земли.</w:t>
            </w:r>
          </w:p>
          <w:p w14:paraId="1E001F05" w14:textId="77777777" w:rsidR="00A93A2B" w:rsidRPr="00653AA2" w:rsidRDefault="00A93A2B" w:rsidP="00653AA2">
            <w:pPr>
              <w:shd w:val="clear" w:color="auto" w:fill="FFFFFF"/>
              <w:spacing w:after="0"/>
              <w:ind w:left="11"/>
              <w:jc w:val="both"/>
              <w:rPr>
                <w:rFonts w:ascii="Times New Roman" w:hAnsi="Times New Roman"/>
                <w:bCs/>
                <w:color w:val="000000"/>
                <w:spacing w:val="-1"/>
                <w:w w:val="109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09"/>
              </w:rPr>
              <w:t>Вращение Земли вокруг своей оси. Гео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0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t>графические следствия осевого враще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9"/>
              </w:rPr>
              <w:t>ния. Сутки и часовые пояса.</w:t>
            </w:r>
          </w:p>
          <w:p w14:paraId="05B2B7B8" w14:textId="77777777" w:rsidR="00A93A2B" w:rsidRPr="00653AA2" w:rsidRDefault="00A93A2B" w:rsidP="00653AA2">
            <w:pPr>
              <w:shd w:val="clear" w:color="auto" w:fill="FFFFFF"/>
              <w:spacing w:after="0"/>
              <w:ind w:left="11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09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9"/>
              </w:rPr>
              <w:t>учебник, с. 58-59; ат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 xml:space="preserve">лас, с. 14-17; контурные карты, с. 8-9; электронное приложение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t>к учебнику</w:t>
            </w:r>
          </w:p>
        </w:tc>
        <w:tc>
          <w:tcPr>
            <w:tcW w:w="3649" w:type="dxa"/>
          </w:tcPr>
          <w:p w14:paraId="343ECA76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6"/>
              </w:rPr>
              <w:t>Наблюдать</w:t>
            </w: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t xml:space="preserve">   действующую   модель</w:t>
            </w:r>
            <w:r w:rsidRPr="00653AA2">
              <w:rPr>
                <w:rFonts w:ascii="Times New Roman" w:hAnsi="Times New Roman"/>
              </w:rPr>
              <w:t xml:space="preserve"> (т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t xml:space="preserve">еллурий, электронная модель) 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>движений Земли и описывать осо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 xml:space="preserve">бенности вращения Земли вокруг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0"/>
              </w:rPr>
              <w:t>своей оси.</w:t>
            </w:r>
          </w:p>
          <w:p w14:paraId="67E9E8AE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10"/>
              </w:rPr>
              <w:t>Выявлять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 зависимость продолжи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  <w:t>тельности суток от скорости вра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щения Земли вокруг своей оси. 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10"/>
              </w:rPr>
              <w:t>Решать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 познавательные и практи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softHyphen/>
              <w:t>ческие задачи на определение раз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softHyphen/>
              <w:t xml:space="preserve">ницы во времени часовых поясов. 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10"/>
              </w:rPr>
              <w:t>Составлять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 и 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10"/>
              </w:rPr>
              <w:t>анализировать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 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lastRenderedPageBreak/>
              <w:t xml:space="preserve">схему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  <w:t>«Географические следствия враще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>ния Земли вокруг своей оси»</w:t>
            </w:r>
          </w:p>
        </w:tc>
      </w:tr>
      <w:tr w:rsidR="00A93A2B" w:rsidRPr="00653AA2" w14:paraId="7109D637" w14:textId="77777777" w:rsidTr="00653AA2">
        <w:tc>
          <w:tcPr>
            <w:tcW w:w="2788" w:type="dxa"/>
          </w:tcPr>
          <w:p w14:paraId="23634AF1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19"/>
              </w:rPr>
              <w:lastRenderedPageBreak/>
              <w:t>Движения Земли, их гео</w:t>
            </w:r>
            <w:r w:rsidRPr="00653AA2">
              <w:rPr>
                <w:rFonts w:ascii="Times New Roman" w:hAnsi="Times New Roman"/>
                <w:color w:val="000000"/>
                <w:w w:val="11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9"/>
              </w:rPr>
              <w:t>графические следствия</w:t>
            </w:r>
          </w:p>
          <w:p w14:paraId="333EC3A9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9E50882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8"/>
                <w:w w:val="119"/>
              </w:rPr>
              <w:t xml:space="preserve">Урок 24. Орбитальное движение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8"/>
                <w:w w:val="119"/>
              </w:rPr>
              <w:t>Земли</w:t>
            </w:r>
          </w:p>
          <w:p w14:paraId="32841C19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color w:val="000000"/>
                <w:spacing w:val="-4"/>
                <w:w w:val="119"/>
              </w:rPr>
            </w:pPr>
            <w:r w:rsidRPr="00653AA2">
              <w:rPr>
                <w:rFonts w:ascii="Times New Roman" w:hAnsi="Times New Roman"/>
                <w:color w:val="000000"/>
                <w:spacing w:val="-5"/>
                <w:w w:val="119"/>
              </w:rPr>
              <w:t xml:space="preserve">Движение Земли по орбите и смена времён года. Тропики и Полярные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9"/>
              </w:rPr>
              <w:t xml:space="preserve">круги. Пояса освещённости. </w:t>
            </w:r>
          </w:p>
          <w:p w14:paraId="1136BFC1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4"/>
                <w:w w:val="119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9"/>
              </w:rPr>
              <w:t xml:space="preserve">учебник, с. 60-61; атлас, с. 14-15; </w:t>
            </w:r>
            <w:r w:rsidRPr="00653AA2">
              <w:rPr>
                <w:rFonts w:ascii="Times New Roman" w:hAnsi="Times New Roman"/>
                <w:color w:val="000000"/>
                <w:w w:val="119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7C670C54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2"/>
              </w:rPr>
              <w:t>Наблюдать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 xml:space="preserve"> действующую модель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>(теллурий, электронная модель) дви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softHyphen/>
              <w:t xml:space="preserve">жений Земли и </w:t>
            </w:r>
            <w:r w:rsidRPr="00653AA2">
              <w:rPr>
                <w:rFonts w:ascii="Times New Roman" w:hAnsi="Times New Roman"/>
                <w:b/>
                <w:color w:val="000000"/>
                <w:spacing w:val="-3"/>
                <w:w w:val="112"/>
              </w:rPr>
              <w:t>описывать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 xml:space="preserve"> особен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t xml:space="preserve">ности движения Земли по орбите. </w:t>
            </w:r>
            <w:r w:rsidRPr="00653AA2">
              <w:rPr>
                <w:rFonts w:ascii="Times New Roman" w:hAnsi="Times New Roman"/>
                <w:b/>
                <w:color w:val="000000"/>
                <w:w w:val="112"/>
              </w:rPr>
              <w:t>Анализировать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 схему орбитального движения Земли и </w:t>
            </w:r>
            <w:r w:rsidRPr="00653AA2">
              <w:rPr>
                <w:rFonts w:ascii="Times New Roman" w:hAnsi="Times New Roman"/>
                <w:b/>
                <w:color w:val="000000"/>
                <w:w w:val="112"/>
              </w:rPr>
              <w:t>объяснять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 смену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2"/>
              </w:rPr>
              <w:t>времён года.</w:t>
            </w:r>
          </w:p>
          <w:p w14:paraId="1850DBB8" w14:textId="77777777" w:rsidR="00A93A2B" w:rsidRPr="00653AA2" w:rsidRDefault="00A93A2B" w:rsidP="00653AA2">
            <w:pPr>
              <w:shd w:val="clear" w:color="auto" w:fill="FFFFFF"/>
              <w:spacing w:after="0"/>
              <w:ind w:left="10"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2"/>
              </w:rPr>
              <w:t>Показывать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 на схемах и картах тро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softHyphen/>
              <w:t>пики, полярные круги</w:t>
            </w:r>
          </w:p>
        </w:tc>
      </w:tr>
      <w:tr w:rsidR="00A93A2B" w:rsidRPr="00653AA2" w14:paraId="091B9C1A" w14:textId="77777777" w:rsidTr="00653AA2">
        <w:tc>
          <w:tcPr>
            <w:tcW w:w="2788" w:type="dxa"/>
          </w:tcPr>
          <w:p w14:paraId="216BFAE9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13"/>
              </w:rPr>
              <w:t>Влияние  космоса  на  Зем</w:t>
            </w:r>
            <w:r w:rsidRPr="00653AA2">
              <w:rPr>
                <w:rFonts w:ascii="Times New Roman" w:hAnsi="Times New Roman"/>
                <w:color w:val="000000"/>
                <w:spacing w:val="-1"/>
                <w:w w:val="113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3"/>
              </w:rPr>
              <w:t>лю и жизнь людей</w:t>
            </w:r>
          </w:p>
          <w:p w14:paraId="46858B18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C35F861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5"/>
              </w:rPr>
              <w:t xml:space="preserve">Урок 25. Влияние космоса на Землю </w:t>
            </w:r>
            <w:r w:rsidRPr="00653AA2">
              <w:rPr>
                <w:rFonts w:ascii="Times New Roman" w:hAnsi="Times New Roman"/>
                <w:b/>
                <w:color w:val="000000"/>
                <w:spacing w:val="-2"/>
                <w:w w:val="115"/>
              </w:rPr>
              <w:t>и жизнь людей</w:t>
            </w:r>
          </w:p>
          <w:p w14:paraId="0D8660DB" w14:textId="77777777" w:rsidR="00A93A2B" w:rsidRPr="00653AA2" w:rsidRDefault="00A93A2B" w:rsidP="00653AA2">
            <w:pPr>
              <w:shd w:val="clear" w:color="auto" w:fill="FFFFFF"/>
              <w:spacing w:after="0"/>
              <w:ind w:left="10"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15"/>
              </w:rPr>
              <w:t xml:space="preserve">Солнечная активность и жизнь людей.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5"/>
              </w:rPr>
              <w:t>Метеоры и метеориты. Кометы, их осо</w:t>
            </w:r>
            <w:r w:rsidRPr="00653AA2">
              <w:rPr>
                <w:rFonts w:ascii="Times New Roman" w:hAnsi="Times New Roman"/>
                <w:color w:val="000000"/>
                <w:spacing w:val="-5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9"/>
                <w:w w:val="115"/>
              </w:rPr>
              <w:t>бенности.</w:t>
            </w:r>
          </w:p>
          <w:p w14:paraId="773E6D33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5"/>
              </w:rPr>
              <w:t>учебник, с. 62-63; ат</w:t>
            </w:r>
            <w:r w:rsidRPr="00653AA2">
              <w:rPr>
                <w:rFonts w:ascii="Times New Roman" w:hAnsi="Times New Roman"/>
                <w:color w:val="000000"/>
                <w:spacing w:val="-1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5"/>
              </w:rPr>
              <w:t xml:space="preserve">лас, с. 14-15;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t>электронное при</w:t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5"/>
              </w:rPr>
              <w:t>ложение к учебнику</w:t>
            </w:r>
          </w:p>
        </w:tc>
        <w:tc>
          <w:tcPr>
            <w:tcW w:w="3649" w:type="dxa"/>
          </w:tcPr>
          <w:p w14:paraId="30F02DD9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0"/>
              </w:rPr>
              <w:t>Составлять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 xml:space="preserve"> описания происшествий на Земле, обусловленных космичес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softHyphen/>
              <w:t xml:space="preserve">кими процессами и явлениями. </w:t>
            </w:r>
            <w:r w:rsidRPr="00653AA2">
              <w:rPr>
                <w:rFonts w:ascii="Times New Roman" w:hAnsi="Times New Roman"/>
                <w:b/>
                <w:color w:val="000000"/>
                <w:w w:val="110"/>
              </w:rPr>
              <w:t>Находить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 xml:space="preserve"> дополнительные сведения о процессах и явлениях, вызванных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t>воздействием ближнего космоса на Землю, о проблемах, с которыми мо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softHyphen/>
              <w:t xml:space="preserve">жет столкнуться человечество при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>освоении космического пространства</w:t>
            </w:r>
          </w:p>
        </w:tc>
      </w:tr>
      <w:tr w:rsidR="00A93A2B" w:rsidRPr="00653AA2" w14:paraId="16DFED11" w14:textId="77777777" w:rsidTr="00653AA2">
        <w:tc>
          <w:tcPr>
            <w:tcW w:w="2788" w:type="dxa"/>
          </w:tcPr>
          <w:p w14:paraId="034042C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34D8728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4"/>
              </w:rPr>
              <w:t>Урок 26. Обобщающий урок по теме «Земля — планета Солнечной систе</w:t>
            </w:r>
            <w:r w:rsidRPr="00653AA2">
              <w:rPr>
                <w:rFonts w:ascii="Times New Roman" w:hAnsi="Times New Roman"/>
                <w:b/>
                <w:color w:val="000000"/>
                <w:w w:val="114"/>
              </w:rPr>
              <w:softHyphen/>
            </w:r>
            <w:r w:rsidRPr="00653AA2">
              <w:rPr>
                <w:rFonts w:ascii="Times New Roman" w:hAnsi="Times New Roman"/>
                <w:b/>
                <w:color w:val="000000"/>
                <w:spacing w:val="-13"/>
                <w:w w:val="114"/>
              </w:rPr>
              <w:t>мы»</w:t>
            </w:r>
          </w:p>
          <w:p w14:paraId="6046E758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4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 xml:space="preserve">учебник, с. 64; атлас,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4"/>
              </w:rPr>
              <w:t xml:space="preserve">с. 14-17; 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1B25F556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13"/>
              </w:rPr>
              <w:t xml:space="preserve">Возможно несколько вариантов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3"/>
              </w:rPr>
              <w:t xml:space="preserve">проведения обобщающего урока (по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3"/>
              </w:rPr>
              <w:t>выбору учителя):</w:t>
            </w:r>
          </w:p>
          <w:p w14:paraId="1A4199F8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6"/>
                <w:w w:val="113"/>
              </w:rPr>
              <w:t>— подготовленное обсуждение проб</w:t>
            </w:r>
            <w:r w:rsidRPr="00653AA2">
              <w:rPr>
                <w:rFonts w:ascii="Times New Roman" w:hAnsi="Times New Roman"/>
                <w:color w:val="000000"/>
                <w:spacing w:val="-6"/>
                <w:w w:val="113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3"/>
              </w:rPr>
              <w:t>лем, предлагаемых в рубрике «Под</w:t>
            </w:r>
            <w:r w:rsidRPr="00653AA2">
              <w:rPr>
                <w:rFonts w:ascii="Times New Roman" w:hAnsi="Times New Roman"/>
                <w:color w:val="000000"/>
                <w:spacing w:val="-1"/>
                <w:w w:val="113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3"/>
              </w:rPr>
              <w:t>ведём итоги», учебник, с. 64;</w:t>
            </w:r>
          </w:p>
          <w:p w14:paraId="61BC7BA2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3"/>
                <w:w w:val="113"/>
              </w:rPr>
              <w:t>— выполнение вариантов контроль</w:t>
            </w:r>
            <w:r w:rsidRPr="00653AA2">
              <w:rPr>
                <w:rFonts w:ascii="Times New Roman" w:hAnsi="Times New Roman"/>
                <w:color w:val="000000"/>
                <w:spacing w:val="-3"/>
                <w:w w:val="113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3"/>
              </w:rPr>
              <w:t>ной работы</w:t>
            </w:r>
          </w:p>
        </w:tc>
      </w:tr>
      <w:tr w:rsidR="00A93A2B" w:rsidRPr="00653AA2" w14:paraId="4DC570FC" w14:textId="77777777" w:rsidTr="00653AA2">
        <w:tc>
          <w:tcPr>
            <w:tcW w:w="10406" w:type="dxa"/>
            <w:gridSpan w:val="3"/>
          </w:tcPr>
          <w:p w14:paraId="27965847" w14:textId="77777777" w:rsidR="00A93A2B" w:rsidRPr="00653AA2" w:rsidRDefault="00A93A2B" w:rsidP="00653AA2">
            <w:pPr>
              <w:spacing w:after="0"/>
              <w:ind w:right="72"/>
              <w:jc w:val="center"/>
              <w:rPr>
                <w:rFonts w:ascii="Times New Roman" w:hAnsi="Times New Roman"/>
                <w:b/>
                <w:i/>
              </w:rPr>
            </w:pPr>
            <w:r w:rsidRPr="00653AA2">
              <w:rPr>
                <w:rFonts w:ascii="Times New Roman" w:hAnsi="Times New Roman"/>
                <w:b/>
                <w:i/>
              </w:rPr>
              <w:t>Литосфера - каменная оболочка Земли (8 ч)</w:t>
            </w:r>
          </w:p>
        </w:tc>
      </w:tr>
      <w:tr w:rsidR="00A93A2B" w:rsidRPr="00653AA2" w14:paraId="68B820E9" w14:textId="77777777" w:rsidTr="00653AA2">
        <w:tc>
          <w:tcPr>
            <w:tcW w:w="2788" w:type="dxa"/>
          </w:tcPr>
          <w:p w14:paraId="2A8C618B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</w:rPr>
              <w:t>Внутреннее строение Земли, методы его изучения. Горные породы</w:t>
            </w:r>
          </w:p>
        </w:tc>
        <w:tc>
          <w:tcPr>
            <w:tcW w:w="3969" w:type="dxa"/>
          </w:tcPr>
          <w:p w14:paraId="6686DDD9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</w:rPr>
              <w:t>Уроки 27-28. Строение Земли. Горные породы.</w:t>
            </w:r>
          </w:p>
          <w:p w14:paraId="5EF9AB3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</w:rPr>
              <w:t>Оболочечное строение планеты: ядро, мантия, земная кора. Главный метод изучения глубин Земли. Классификация горных пород по происхождению. Образование магматических, осадочных и метаморфических горных пород, их свойства. Полезные ископаемые.</w:t>
            </w:r>
          </w:p>
          <w:p w14:paraId="2B295D14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</w:rPr>
              <w:t xml:space="preserve">Практическая работа </w:t>
            </w:r>
            <w:r w:rsidRPr="00653AA2">
              <w:rPr>
                <w:rFonts w:ascii="Times New Roman" w:hAnsi="Times New Roman"/>
              </w:rPr>
              <w:t>по определению горных пород по их свойствам.</w:t>
            </w:r>
          </w:p>
          <w:p w14:paraId="6CE49FC8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</w:rPr>
              <w:t xml:space="preserve">Ресурсы урока: </w:t>
            </w:r>
            <w:r w:rsidRPr="00653AA2">
              <w:rPr>
                <w:rFonts w:ascii="Times New Roman" w:hAnsi="Times New Roman"/>
              </w:rPr>
              <w:t xml:space="preserve">учебник, с.66-67, атлас, с.20-21,24-25; практическая </w:t>
            </w:r>
            <w:r w:rsidRPr="00653AA2">
              <w:rPr>
                <w:rFonts w:ascii="Times New Roman" w:hAnsi="Times New Roman"/>
              </w:rPr>
              <w:lastRenderedPageBreak/>
              <w:t>работа «Определение горных пород по их свойствам»;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 xml:space="preserve"> электронное приложение к учебнику</w:t>
            </w:r>
          </w:p>
        </w:tc>
        <w:tc>
          <w:tcPr>
            <w:tcW w:w="3649" w:type="dxa"/>
          </w:tcPr>
          <w:p w14:paraId="19D29B7E" w14:textId="77777777" w:rsidR="00A93A2B" w:rsidRPr="00653AA2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  <w:color w:val="000000"/>
                <w:spacing w:val="-2"/>
                <w:w w:val="111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1"/>
              </w:rPr>
              <w:lastRenderedPageBreak/>
              <w:t>Описывать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11"/>
              </w:rPr>
              <w:t xml:space="preserve"> модель строения Земли.</w:t>
            </w:r>
          </w:p>
          <w:p w14:paraId="3FA3F08A" w14:textId="77777777" w:rsidR="00A93A2B" w:rsidRPr="00653AA2" w:rsidRDefault="00A93A2B" w:rsidP="00653AA2">
            <w:pPr>
              <w:shd w:val="clear" w:color="auto" w:fill="FFFFFF"/>
              <w:spacing w:after="0"/>
              <w:ind w:left="4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1"/>
              </w:rPr>
              <w:t>Выявлять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 особенности внутренних оболочек Земли на основе анализа иллюстраций, </w:t>
            </w:r>
            <w:r w:rsidRPr="00653AA2">
              <w:rPr>
                <w:rFonts w:ascii="Times New Roman" w:hAnsi="Times New Roman"/>
                <w:b/>
                <w:color w:val="000000"/>
                <w:w w:val="111"/>
              </w:rPr>
              <w:t>сравнивать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 оболочки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1"/>
              </w:rPr>
              <w:t>между собой.</w:t>
            </w:r>
          </w:p>
          <w:p w14:paraId="0F4FA7B7" w14:textId="77777777" w:rsidR="00A93A2B" w:rsidRPr="00653AA2" w:rsidRDefault="00A93A2B" w:rsidP="00653AA2">
            <w:pPr>
              <w:shd w:val="clear" w:color="auto" w:fill="FFFFFF"/>
              <w:spacing w:after="0"/>
              <w:ind w:left="41"/>
              <w:jc w:val="both"/>
              <w:rPr>
                <w:rFonts w:ascii="Times New Roman" w:hAnsi="Times New Roman"/>
                <w:color w:val="000000"/>
                <w:w w:val="107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7"/>
              </w:rPr>
              <w:t xml:space="preserve">Сравнивать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свойства горныхпород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1"/>
              </w:rPr>
              <w:t>различного происхождения.</w:t>
            </w:r>
          </w:p>
          <w:p w14:paraId="7DE1D930" w14:textId="77777777" w:rsidR="00A93A2B" w:rsidRPr="00653AA2" w:rsidRDefault="00A93A2B" w:rsidP="00653AA2">
            <w:pPr>
              <w:shd w:val="clear" w:color="auto" w:fill="FFFFFF"/>
              <w:spacing w:after="0"/>
              <w:ind w:left="41"/>
              <w:jc w:val="both"/>
              <w:rPr>
                <w:rFonts w:ascii="Times New Roman" w:hAnsi="Times New Roman"/>
                <w:color w:val="000000"/>
                <w:w w:val="107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7"/>
              </w:rPr>
              <w:t>Овладевать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 простейшими навыками определения горных пород (в том числе полезных ископаемых) по их свойствам.</w:t>
            </w:r>
          </w:p>
          <w:p w14:paraId="5C56121A" w14:textId="77777777" w:rsidR="00A93A2B" w:rsidRPr="00653AA2" w:rsidRDefault="00A93A2B" w:rsidP="00653AA2">
            <w:pPr>
              <w:shd w:val="clear" w:color="auto" w:fill="FFFFFF"/>
              <w:spacing w:after="0"/>
              <w:ind w:left="41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7"/>
              </w:rPr>
              <w:t>Анализироват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ь схему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lastRenderedPageBreak/>
              <w:t>преобразования горных пород</w:t>
            </w:r>
          </w:p>
          <w:p w14:paraId="6D015F76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</w:tr>
      <w:tr w:rsidR="00A93A2B" w:rsidRPr="00653AA2" w14:paraId="2635C1B4" w14:textId="77777777" w:rsidTr="00653AA2">
        <w:tc>
          <w:tcPr>
            <w:tcW w:w="2788" w:type="dxa"/>
          </w:tcPr>
          <w:p w14:paraId="7AD36BF9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</w:rPr>
              <w:lastRenderedPageBreak/>
              <w:t>Земная кора и литосфера. Состав земной коры, ее строение под материками и океанами. Литосферные плиты, их движение</w:t>
            </w:r>
          </w:p>
        </w:tc>
        <w:tc>
          <w:tcPr>
            <w:tcW w:w="3969" w:type="dxa"/>
          </w:tcPr>
          <w:p w14:paraId="1BE22DCA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/>
                <w:color w:val="000000"/>
                <w:spacing w:val="-3"/>
                <w:w w:val="115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15"/>
              </w:rPr>
              <w:t>Урок 29. Земная кора и литосфера.</w:t>
            </w:r>
          </w:p>
          <w:p w14:paraId="4F035B73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pacing w:val="-2"/>
                <w:w w:val="115"/>
              </w:rPr>
            </w:pPr>
            <w:r w:rsidRPr="00653AA2">
              <w:rPr>
                <w:rFonts w:ascii="Times New Roman" w:hAnsi="Times New Roman"/>
                <w:color w:val="000000"/>
                <w:spacing w:val="-3"/>
                <w:w w:val="115"/>
              </w:rPr>
              <w:t>Строение континентальной и океанической земной коры. Литосфера, её со</w:t>
            </w:r>
            <w:r w:rsidRPr="00653AA2">
              <w:rPr>
                <w:rFonts w:ascii="Times New Roman" w:hAnsi="Times New Roman"/>
                <w:color w:val="000000"/>
                <w:spacing w:val="-3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t>отношение с земной корой. Литосфер</w:t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softHyphen/>
              <w:t xml:space="preserve">ные плиты и их взаимодействие. </w:t>
            </w:r>
          </w:p>
          <w:p w14:paraId="4ED8260A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2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t>учебник, с. 68-69; ат</w:t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5"/>
              </w:rPr>
              <w:t xml:space="preserve">лас, с. 20-21;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5"/>
              </w:rPr>
              <w:t>электронное приложение</w:t>
            </w:r>
          </w:p>
        </w:tc>
        <w:tc>
          <w:tcPr>
            <w:tcW w:w="3649" w:type="dxa"/>
          </w:tcPr>
          <w:p w14:paraId="5538309D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pacing w:val="-1"/>
                <w:w w:val="116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6"/>
              </w:rPr>
              <w:t>Анализировать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6"/>
              </w:rPr>
              <w:t xml:space="preserve"> схемы (модели) строения земной коры и литосферы.</w:t>
            </w:r>
          </w:p>
          <w:p w14:paraId="67ADCED9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pacing w:val="-1"/>
                <w:w w:val="116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6"/>
              </w:rPr>
              <w:t>Сравнивать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6"/>
              </w:rPr>
              <w:t xml:space="preserve"> океанический и континентальный типы земной коры.</w:t>
            </w:r>
          </w:p>
          <w:p w14:paraId="11E5568B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6"/>
              </w:rPr>
              <w:t>Устанавливать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6"/>
              </w:rPr>
              <w:t xml:space="preserve"> по иллюстрациям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6"/>
              </w:rPr>
              <w:t xml:space="preserve">и картам границы столкновения 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 xml:space="preserve">и расхождения литосферных плит, </w:t>
            </w:r>
            <w:r w:rsidRPr="00653AA2">
              <w:rPr>
                <w:rFonts w:ascii="Times New Roman" w:hAnsi="Times New Roman"/>
                <w:b/>
                <w:color w:val="000000"/>
                <w:spacing w:val="-2"/>
                <w:w w:val="116"/>
              </w:rPr>
              <w:t>выявлять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16"/>
              </w:rPr>
              <w:t xml:space="preserve"> процессы, сопровождаю</w:t>
            </w:r>
            <w:r w:rsidRPr="00653AA2">
              <w:rPr>
                <w:rFonts w:ascii="Times New Roman" w:hAnsi="Times New Roman"/>
                <w:color w:val="000000"/>
                <w:spacing w:val="-2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6"/>
              </w:rPr>
              <w:t xml:space="preserve">щие взаимодействие литосферных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6"/>
              </w:rPr>
              <w:t>плит</w:t>
            </w:r>
          </w:p>
        </w:tc>
      </w:tr>
      <w:tr w:rsidR="00A93A2B" w:rsidRPr="00653AA2" w14:paraId="62C8339E" w14:textId="77777777" w:rsidTr="00653AA2">
        <w:tc>
          <w:tcPr>
            <w:tcW w:w="2788" w:type="dxa"/>
          </w:tcPr>
          <w:p w14:paraId="7754DA7F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t xml:space="preserve">Рельеф Земли. Основные 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формы рельефа суши и дна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>Мирового океана. Разли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>чия гор и равнин по высо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softHyphen/>
              <w:t>те. Описание рельефа тер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softHyphen/>
              <w:t>ритории по карте</w:t>
            </w:r>
          </w:p>
          <w:p w14:paraId="0D4F3E9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421C5E8" w14:textId="77777777" w:rsidR="00A93A2B" w:rsidRPr="00653AA2" w:rsidRDefault="00A93A2B" w:rsidP="00653AA2">
            <w:pPr>
              <w:shd w:val="clear" w:color="auto" w:fill="FFFFFF"/>
              <w:spacing w:after="0"/>
              <w:ind w:left="144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</w:rPr>
              <w:t xml:space="preserve">Урок 30. </w:t>
            </w:r>
            <w:r w:rsidRPr="00653AA2">
              <w:rPr>
                <w:rFonts w:ascii="Times New Roman" w:hAnsi="Times New Roman"/>
                <w:b/>
                <w:bCs/>
                <w:color w:val="000000"/>
              </w:rPr>
              <w:t>Рельеф Земли</w:t>
            </w:r>
          </w:p>
          <w:p w14:paraId="0EB229F4" w14:textId="77777777" w:rsidR="00A93A2B" w:rsidRPr="00653AA2" w:rsidRDefault="00A93A2B" w:rsidP="00653AA2">
            <w:pPr>
              <w:shd w:val="clear" w:color="auto" w:fill="FFFFFF"/>
              <w:spacing w:after="0"/>
              <w:ind w:left="82"/>
              <w:jc w:val="both"/>
              <w:rPr>
                <w:rFonts w:ascii="Times New Roman" w:hAnsi="Times New Roman"/>
                <w:color w:val="000000"/>
                <w:spacing w:val="-7"/>
                <w:w w:val="119"/>
              </w:rPr>
            </w:pPr>
            <w:r w:rsidRPr="00653AA2">
              <w:rPr>
                <w:rFonts w:ascii="Times New Roman" w:hAnsi="Times New Roman"/>
                <w:color w:val="000000"/>
                <w:spacing w:val="-6"/>
                <w:w w:val="119"/>
              </w:rPr>
              <w:t>Понятие о рельефе. Планетарные фор</w:t>
            </w:r>
            <w:r w:rsidRPr="00653AA2">
              <w:rPr>
                <w:rFonts w:ascii="Times New Roman" w:hAnsi="Times New Roman"/>
                <w:color w:val="000000"/>
                <w:spacing w:val="-6"/>
                <w:w w:val="11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9"/>
              </w:rPr>
              <w:t>мы рельефа. Равнины и горы матери</w:t>
            </w:r>
            <w:r w:rsidRPr="00653AA2">
              <w:rPr>
                <w:rFonts w:ascii="Times New Roman" w:hAnsi="Times New Roman"/>
                <w:color w:val="000000"/>
                <w:spacing w:val="-3"/>
                <w:w w:val="11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9"/>
              </w:rPr>
              <w:t xml:space="preserve">ков, их различия по высоте. Рельеф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9"/>
              </w:rPr>
              <w:t xml:space="preserve">дна океанов. Определение по картам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9"/>
              </w:rPr>
              <w:t>крупных форм рельефа.</w:t>
            </w:r>
          </w:p>
          <w:p w14:paraId="640032DB" w14:textId="77777777" w:rsidR="00A93A2B" w:rsidRPr="00653AA2" w:rsidRDefault="00A93A2B" w:rsidP="00653AA2">
            <w:pPr>
              <w:shd w:val="clear" w:color="auto" w:fill="FFFFFF"/>
              <w:spacing w:after="0"/>
              <w:ind w:left="8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5"/>
                <w:w w:val="119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9"/>
              </w:rPr>
              <w:t>учебник, с. 70-71; ат</w:t>
            </w:r>
            <w:r w:rsidRPr="00653AA2">
              <w:rPr>
                <w:rFonts w:ascii="Times New Roman" w:hAnsi="Times New Roman"/>
                <w:color w:val="000000"/>
                <w:spacing w:val="-5"/>
                <w:w w:val="119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9"/>
              </w:rPr>
              <w:t xml:space="preserve">лас, с. 6-9, 18-21, 26-27; контурные карты, с. 10-11 (№ 1-3, 5);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9"/>
              </w:rPr>
              <w:t>электронное прило</w:t>
            </w:r>
            <w:r w:rsidRPr="00653AA2">
              <w:rPr>
                <w:rFonts w:ascii="Times New Roman" w:hAnsi="Times New Roman"/>
                <w:color w:val="000000"/>
                <w:spacing w:val="-7"/>
                <w:w w:val="11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6"/>
                <w:w w:val="119"/>
              </w:rPr>
              <w:t>жение к учебнику</w:t>
            </w:r>
          </w:p>
        </w:tc>
        <w:tc>
          <w:tcPr>
            <w:tcW w:w="3649" w:type="dxa"/>
          </w:tcPr>
          <w:p w14:paraId="76ABE4C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w w:val="116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6"/>
                <w:w w:val="116"/>
              </w:rPr>
              <w:t xml:space="preserve">Выполнять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6"/>
              </w:rPr>
              <w:t xml:space="preserve">практические работы по 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 xml:space="preserve">определению на картах  средней и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6"/>
              </w:rPr>
              <w:t xml:space="preserve">максимальной абсолютной высоты.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6"/>
                <w:w w:val="116"/>
              </w:rPr>
              <w:t xml:space="preserve">Определять    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6"/>
              </w:rPr>
              <w:t xml:space="preserve">по     географическим 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>картам количественные  и  качест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6"/>
              </w:rPr>
              <w:t>венные   характеристики   крупней</w:t>
            </w:r>
            <w:r w:rsidRPr="00653AA2">
              <w:rPr>
                <w:rFonts w:ascii="Times New Roman" w:hAnsi="Times New Roman"/>
                <w:color w:val="000000"/>
                <w:spacing w:val="-3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 xml:space="preserve">ших гор и равнин, особенности их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6"/>
              </w:rPr>
              <w:t xml:space="preserve">географического положения.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</w:rPr>
              <w:t xml:space="preserve">Выявлять   </w:t>
            </w:r>
            <w:r w:rsidRPr="00653AA2">
              <w:rPr>
                <w:rFonts w:ascii="Times New Roman" w:hAnsi="Times New Roman"/>
                <w:color w:val="000000"/>
                <w:spacing w:val="-8"/>
                <w:w w:val="116"/>
              </w:rPr>
              <w:t>особенности   изображе</w:t>
            </w:r>
            <w:r w:rsidRPr="00653AA2">
              <w:rPr>
                <w:rFonts w:ascii="Times New Roman" w:hAnsi="Times New Roman"/>
                <w:color w:val="000000"/>
                <w:spacing w:val="-8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6"/>
              </w:rPr>
              <w:t>ния на картах крупных форм рель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 xml:space="preserve">ефа дна Океана и </w:t>
            </w:r>
            <w:r w:rsidRPr="00653AA2">
              <w:rPr>
                <w:rFonts w:ascii="Times New Roman" w:hAnsi="Times New Roman"/>
                <w:b/>
                <w:color w:val="000000"/>
                <w:w w:val="116"/>
              </w:rPr>
              <w:t>показывать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 xml:space="preserve"> их.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4"/>
                <w:w w:val="116"/>
              </w:rPr>
              <w:t xml:space="preserve">Сопоставлять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6"/>
              </w:rPr>
              <w:t>расположение круп</w:t>
            </w:r>
            <w:r w:rsidRPr="00653AA2">
              <w:rPr>
                <w:rFonts w:ascii="Times New Roman" w:hAnsi="Times New Roman"/>
                <w:color w:val="000000"/>
                <w:spacing w:val="-4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6"/>
              </w:rPr>
              <w:t xml:space="preserve">ных   форм   рельефа   дна   океанов 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 xml:space="preserve">с границами литосферных плит. </w:t>
            </w:r>
          </w:p>
          <w:p w14:paraId="3B73C13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6"/>
                <w:w w:val="116"/>
              </w:rPr>
              <w:t xml:space="preserve">Выявлять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6"/>
              </w:rPr>
              <w:t>закономерности в разме</w:t>
            </w:r>
            <w:r w:rsidRPr="00653AA2">
              <w:rPr>
                <w:rFonts w:ascii="Times New Roman" w:hAnsi="Times New Roman"/>
                <w:color w:val="000000"/>
                <w:spacing w:val="-6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6"/>
              </w:rPr>
              <w:t xml:space="preserve">щении    крупных    форм    рельефа 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>в зависимости от характера взаи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6"/>
              </w:rPr>
              <w:t>модействия литосферных плит</w:t>
            </w:r>
          </w:p>
        </w:tc>
      </w:tr>
      <w:tr w:rsidR="00A93A2B" w:rsidRPr="00653AA2" w14:paraId="3006079C" w14:textId="77777777" w:rsidTr="00653AA2">
        <w:tc>
          <w:tcPr>
            <w:tcW w:w="2788" w:type="dxa"/>
          </w:tcPr>
          <w:p w14:paraId="35713008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6"/>
                <w:w w:val="118"/>
              </w:rPr>
              <w:t>Землетрясения и вулка</w:t>
            </w:r>
            <w:r w:rsidRPr="00653AA2">
              <w:rPr>
                <w:rFonts w:ascii="Times New Roman" w:hAnsi="Times New Roman"/>
                <w:color w:val="000000"/>
                <w:spacing w:val="-6"/>
                <w:w w:val="118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8"/>
                <w:w w:val="118"/>
              </w:rPr>
              <w:t>низм, обеспечение безо</w:t>
            </w:r>
            <w:r w:rsidRPr="00653AA2">
              <w:rPr>
                <w:rFonts w:ascii="Times New Roman" w:hAnsi="Times New Roman"/>
                <w:color w:val="000000"/>
                <w:spacing w:val="-8"/>
                <w:w w:val="118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8"/>
              </w:rPr>
              <w:t>пасности населения</w:t>
            </w:r>
          </w:p>
          <w:p w14:paraId="524C718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9AB5075" w14:textId="77777777" w:rsidR="00A93A2B" w:rsidRPr="00653AA2" w:rsidRDefault="00A93A2B" w:rsidP="00653AA2">
            <w:pPr>
              <w:shd w:val="clear" w:color="auto" w:fill="FFFFFF"/>
              <w:spacing w:after="0"/>
              <w:ind w:right="106"/>
              <w:jc w:val="both"/>
              <w:rPr>
                <w:rFonts w:ascii="Times New Roman" w:hAnsi="Times New Roman"/>
                <w:b/>
                <w:color w:val="000000"/>
                <w:spacing w:val="-2"/>
                <w:w w:val="117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7"/>
              </w:rPr>
              <w:t>Урок 31. Внутренние силы Земли.</w:t>
            </w:r>
          </w:p>
          <w:p w14:paraId="1C3A763E" w14:textId="77777777" w:rsidR="00A93A2B" w:rsidRPr="00653AA2" w:rsidRDefault="00A93A2B" w:rsidP="00653AA2">
            <w:pPr>
              <w:shd w:val="clear" w:color="auto" w:fill="FFFFFF"/>
              <w:spacing w:after="0"/>
              <w:ind w:right="106"/>
              <w:jc w:val="both"/>
              <w:rPr>
                <w:rFonts w:ascii="Times New Roman" w:hAnsi="Times New Roman"/>
                <w:color w:val="000000"/>
                <w:spacing w:val="-3"/>
                <w:w w:val="117"/>
              </w:rPr>
            </w:pPr>
            <w:r w:rsidRPr="00653AA2">
              <w:rPr>
                <w:rFonts w:ascii="Times New Roman" w:hAnsi="Times New Roman"/>
                <w:color w:val="000000"/>
                <w:spacing w:val="-2"/>
                <w:w w:val="117"/>
              </w:rPr>
              <w:t>Образование гор. Вулканизм и земле</w:t>
            </w:r>
            <w:r w:rsidRPr="00653AA2">
              <w:rPr>
                <w:rFonts w:ascii="Times New Roman" w:hAnsi="Times New Roman"/>
                <w:color w:val="000000"/>
                <w:spacing w:val="-2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7"/>
              </w:rPr>
              <w:t xml:space="preserve">трясения, их последствия. </w:t>
            </w:r>
          </w:p>
          <w:p w14:paraId="09D6E4EB" w14:textId="77777777" w:rsidR="00A93A2B" w:rsidRPr="00653AA2" w:rsidRDefault="00A93A2B" w:rsidP="00653AA2">
            <w:pPr>
              <w:shd w:val="clear" w:color="auto" w:fill="FFFFFF"/>
              <w:spacing w:after="0"/>
              <w:ind w:right="106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4"/>
                <w:w w:val="117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учебник, с. 72-73;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7"/>
              </w:rPr>
              <w:t xml:space="preserve">атлас, с. 8-9, 20-23; контурные карты, с. 10-11 (№ 4), с. 24-25 (№ 3); </w:t>
            </w:r>
            <w:r w:rsidRPr="00653AA2">
              <w:rPr>
                <w:rFonts w:ascii="Times New Roman" w:hAnsi="Times New Roman"/>
                <w:color w:val="000000"/>
                <w:spacing w:val="-12"/>
                <w:w w:val="117"/>
              </w:rPr>
              <w:t xml:space="preserve">электронное приложение к </w:t>
            </w:r>
            <w:r w:rsidRPr="00653AA2">
              <w:rPr>
                <w:rFonts w:ascii="Times New Roman" w:hAnsi="Times New Roman"/>
                <w:color w:val="000000"/>
                <w:spacing w:val="-15"/>
                <w:w w:val="117"/>
              </w:rPr>
              <w:t>учебнику</w:t>
            </w:r>
          </w:p>
        </w:tc>
        <w:tc>
          <w:tcPr>
            <w:tcW w:w="3649" w:type="dxa"/>
          </w:tcPr>
          <w:p w14:paraId="1418CE49" w14:textId="77777777" w:rsidR="00A93A2B" w:rsidRPr="00653AA2" w:rsidRDefault="00A93A2B" w:rsidP="00653AA2">
            <w:pPr>
              <w:shd w:val="clear" w:color="auto" w:fill="FFFFFF"/>
              <w:spacing w:after="0"/>
              <w:ind w:left="24" w:right="-14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9"/>
                <w:w w:val="114"/>
              </w:rPr>
              <w:t xml:space="preserve">Выявлять </w:t>
            </w:r>
            <w:r w:rsidRPr="00653AA2">
              <w:rPr>
                <w:rFonts w:ascii="Times New Roman" w:hAnsi="Times New Roman"/>
                <w:color w:val="000000"/>
                <w:spacing w:val="-9"/>
                <w:w w:val="114"/>
              </w:rPr>
              <w:t>при сопоставлении геогра</w:t>
            </w:r>
            <w:r w:rsidRPr="00653AA2">
              <w:rPr>
                <w:rFonts w:ascii="Times New Roman" w:hAnsi="Times New Roman"/>
                <w:color w:val="000000"/>
                <w:spacing w:val="-2"/>
                <w:w w:val="114"/>
              </w:rPr>
              <w:t>фических карт закономерности распространения землетрясений и вул</w:t>
            </w:r>
            <w:r w:rsidRPr="00653AA2">
              <w:rPr>
                <w:rFonts w:ascii="Times New Roman" w:hAnsi="Times New Roman"/>
                <w:color w:val="000000"/>
                <w:spacing w:val="-3"/>
                <w:w w:val="114"/>
              </w:rPr>
              <w:t>канизма.</w:t>
            </w:r>
          </w:p>
          <w:p w14:paraId="16AE81DE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2"/>
                <w:w w:val="114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11"/>
                <w:w w:val="114"/>
              </w:rPr>
              <w:t xml:space="preserve">Устанавливать </w:t>
            </w:r>
            <w:r w:rsidRPr="00653AA2">
              <w:rPr>
                <w:rFonts w:ascii="Times New Roman" w:hAnsi="Times New Roman"/>
                <w:color w:val="000000"/>
                <w:spacing w:val="-11"/>
                <w:w w:val="114"/>
              </w:rPr>
              <w:t>с помощью географи</w:t>
            </w:r>
            <w:r w:rsidRPr="00653AA2">
              <w:rPr>
                <w:rFonts w:ascii="Times New Roman" w:hAnsi="Times New Roman"/>
                <w:color w:val="000000"/>
                <w:spacing w:val="-11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t>ческих  карт  главные  пояса земле</w:t>
            </w:r>
            <w:r w:rsidRPr="00653AA2">
              <w:rPr>
                <w:rFonts w:ascii="Times New Roman" w:hAnsi="Times New Roman"/>
                <w:color w:val="000000"/>
                <w:spacing w:val="-1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4"/>
              </w:rPr>
              <w:t xml:space="preserve">трясений и вулканизма Земли. </w:t>
            </w:r>
          </w:p>
          <w:p w14:paraId="3FB8CFBB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2"/>
                <w:w w:val="114"/>
              </w:rPr>
              <w:t xml:space="preserve">Наносить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4"/>
              </w:rPr>
              <w:t>на контурную карту вул</w:t>
            </w:r>
            <w:r w:rsidRPr="00653AA2">
              <w:rPr>
                <w:rFonts w:ascii="Times New Roman" w:hAnsi="Times New Roman"/>
                <w:color w:val="000000"/>
                <w:spacing w:val="-2"/>
                <w:w w:val="114"/>
              </w:rPr>
              <w:softHyphen/>
              <w:t>каны, пояса землетрясений</w:t>
            </w:r>
          </w:p>
        </w:tc>
      </w:tr>
      <w:tr w:rsidR="00A93A2B" w:rsidRPr="00653AA2" w14:paraId="1477E313" w14:textId="77777777" w:rsidTr="00653AA2">
        <w:tc>
          <w:tcPr>
            <w:tcW w:w="2788" w:type="dxa"/>
          </w:tcPr>
          <w:p w14:paraId="725EBADE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3"/>
                <w:w w:val="108"/>
              </w:rPr>
              <w:lastRenderedPageBreak/>
              <w:t>Внешние процессы, изменя</w:t>
            </w:r>
            <w:r w:rsidRPr="00653AA2">
              <w:rPr>
                <w:rFonts w:ascii="Times New Roman" w:hAnsi="Times New Roman"/>
                <w:color w:val="000000"/>
                <w:spacing w:val="-3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 xml:space="preserve">ющие земную поверхность. Преобразование рельефа,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8"/>
              </w:rPr>
              <w:t>антропогенные формы рель</w:t>
            </w:r>
            <w:r w:rsidRPr="00653AA2">
              <w:rPr>
                <w:rFonts w:ascii="Times New Roman" w:hAnsi="Times New Roman"/>
                <w:color w:val="000000"/>
                <w:spacing w:val="-3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9"/>
                <w:w w:val="108"/>
              </w:rPr>
              <w:t>ефа</w:t>
            </w:r>
          </w:p>
          <w:p w14:paraId="3733D6A0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ABD9B41" w14:textId="77777777" w:rsidR="00A93A2B" w:rsidRPr="00653AA2" w:rsidRDefault="00A93A2B" w:rsidP="00653AA2">
            <w:pPr>
              <w:shd w:val="clear" w:color="auto" w:fill="FFFFFF"/>
              <w:spacing w:after="0"/>
              <w:ind w:left="14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0"/>
              </w:rPr>
              <w:t>Уроки 32-33.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10"/>
              </w:rPr>
              <w:t>Внешние силы как раз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10"/>
              </w:rPr>
              <w:softHyphen/>
              <w:t>рушители и созидатели рельефа</w:t>
            </w:r>
          </w:p>
          <w:p w14:paraId="36F9F25E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3"/>
                <w:w w:val="115"/>
              </w:rPr>
            </w:pP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t>Выветривание, его зависимость от ус</w:t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5"/>
              </w:rPr>
              <w:t>ловий природной среды. Разрушитель</w:t>
            </w:r>
            <w:r w:rsidRPr="00653AA2">
              <w:rPr>
                <w:rFonts w:ascii="Times New Roman" w:hAnsi="Times New Roman"/>
                <w:color w:val="000000"/>
                <w:spacing w:val="-4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5"/>
              </w:rPr>
              <w:t>ная и созидательная деятельность те</w:t>
            </w:r>
            <w:r w:rsidRPr="00653AA2">
              <w:rPr>
                <w:rFonts w:ascii="Times New Roman" w:hAnsi="Times New Roman"/>
                <w:color w:val="000000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5"/>
              </w:rPr>
              <w:t xml:space="preserve">кучих вод, ледников, ветра, подземных вод. Деятельность человека и рельеф. </w:t>
            </w:r>
          </w:p>
          <w:p w14:paraId="2DD3CD40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5"/>
              </w:rPr>
              <w:t>учебник, с. 74-77; ат</w:t>
            </w:r>
            <w:r w:rsidRPr="00653AA2">
              <w:rPr>
                <w:rFonts w:ascii="Times New Roman" w:hAnsi="Times New Roman"/>
                <w:color w:val="000000"/>
                <w:spacing w:val="-1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5"/>
              </w:rPr>
              <w:t xml:space="preserve">лас, с. 8-9; </w:t>
            </w:r>
            <w:r w:rsidRPr="00653AA2">
              <w:rPr>
                <w:rFonts w:ascii="Times New Roman" w:hAnsi="Times New Roman"/>
                <w:color w:val="000000"/>
                <w:w w:val="115"/>
              </w:rPr>
              <w:t>электронное при</w:t>
            </w:r>
            <w:r w:rsidRPr="00653AA2">
              <w:rPr>
                <w:rFonts w:ascii="Times New Roman" w:hAnsi="Times New Roman"/>
                <w:color w:val="000000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t>ложение к учебнику</w:t>
            </w:r>
          </w:p>
        </w:tc>
        <w:tc>
          <w:tcPr>
            <w:tcW w:w="3649" w:type="dxa"/>
          </w:tcPr>
          <w:p w14:paraId="3175E692" w14:textId="77777777" w:rsidR="00A93A2B" w:rsidRPr="00653AA2" w:rsidRDefault="00A93A2B" w:rsidP="00653AA2">
            <w:pPr>
              <w:shd w:val="clear" w:color="auto" w:fill="FFFFFF"/>
              <w:tabs>
                <w:tab w:val="left" w:pos="2208"/>
              </w:tabs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2"/>
              </w:rPr>
              <w:t xml:space="preserve">Составлять и анализировать </w:t>
            </w:r>
            <w:r w:rsidRPr="00653AA2">
              <w:rPr>
                <w:rFonts w:ascii="Times New Roman" w:hAnsi="Times New Roman"/>
                <w:color w:val="000000"/>
                <w:w w:val="102"/>
              </w:rPr>
              <w:t xml:space="preserve">схему,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0"/>
              </w:rPr>
              <w:t xml:space="preserve">демонстрирующую соотношение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0"/>
              </w:rPr>
              <w:t xml:space="preserve">внешних сил и формирующихся под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>их воздействием форм рельефа.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t>.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br/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7"/>
                <w:w w:val="110"/>
              </w:rPr>
              <w:t xml:space="preserve">Сравнивать  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0"/>
              </w:rPr>
              <w:t>антропогенные   и   при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>родные формы рельефа по размерам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t>и внешнему виду.</w:t>
            </w:r>
          </w:p>
          <w:p w14:paraId="131B2C1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10"/>
              </w:rPr>
              <w:t xml:space="preserve">Находить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0"/>
              </w:rPr>
              <w:t>дополнительную информа</w:t>
            </w:r>
            <w:r w:rsidRPr="00653AA2">
              <w:rPr>
                <w:rFonts w:ascii="Times New Roman" w:hAnsi="Times New Roman"/>
                <w:color w:val="000000"/>
                <w:spacing w:val="-5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>цию (в Интернете, других источни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softHyphen/>
              <w:t>ках) о влиянии оврагов на хозяй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>ственную деятельность людей, способах борьбы с их образованием</w:t>
            </w:r>
          </w:p>
        </w:tc>
      </w:tr>
      <w:tr w:rsidR="00A93A2B" w:rsidRPr="00653AA2" w14:paraId="1A5F1081" w14:textId="77777777" w:rsidTr="00653AA2">
        <w:tc>
          <w:tcPr>
            <w:tcW w:w="2788" w:type="dxa"/>
          </w:tcPr>
          <w:p w14:paraId="564F0C85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12"/>
              </w:rPr>
              <w:t>Человек и литосфера. Воз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>действие хозяйственной де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t>ятельности на литосферу</w:t>
            </w:r>
          </w:p>
          <w:p w14:paraId="31A02222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74A47B1" w14:textId="77777777" w:rsidR="00A93A2B" w:rsidRPr="00653AA2" w:rsidRDefault="00A93A2B" w:rsidP="00653AA2">
            <w:pPr>
              <w:shd w:val="clear" w:color="auto" w:fill="FFFFFF"/>
              <w:spacing w:after="0"/>
              <w:ind w:left="5" w:right="38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</w:rPr>
              <w:t xml:space="preserve">Урок 34. </w:t>
            </w:r>
            <w:r w:rsidRPr="00653AA2">
              <w:rPr>
                <w:rFonts w:ascii="Times New Roman" w:hAnsi="Times New Roman"/>
                <w:b/>
                <w:bCs/>
                <w:color w:val="000000"/>
              </w:rPr>
              <w:t>Человек и мир камня. Обоб</w:t>
            </w:r>
            <w:r w:rsidRPr="00653AA2">
              <w:rPr>
                <w:rFonts w:ascii="Times New Roman" w:hAnsi="Times New Roman"/>
                <w:b/>
                <w:bCs/>
                <w:color w:val="000000"/>
              </w:rPr>
              <w:softHyphen/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щение по теме «Литосфера — каменная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3"/>
              </w:rPr>
              <w:t>оболочка Земли»</w:t>
            </w:r>
          </w:p>
          <w:p w14:paraId="27AD4D3C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pacing w:val="-4"/>
                <w:w w:val="112"/>
              </w:rPr>
            </w:pP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 xml:space="preserve">Строительные материалы. Драгоценные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>и поделочные камни. Полезные ископа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t xml:space="preserve">емые. Охрана литосферы. </w:t>
            </w:r>
          </w:p>
          <w:p w14:paraId="3E78BAE8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2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>учебник, с. 78-80; ат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softHyphen/>
              <w:t xml:space="preserve">лас, с. 6-11, 18-25; контурные карты, с. 23-24 (№ 4); практическая работа «Построение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t xml:space="preserve">профиля рельефа»; электронное приложение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>к учебнику</w:t>
            </w:r>
          </w:p>
        </w:tc>
        <w:tc>
          <w:tcPr>
            <w:tcW w:w="3649" w:type="dxa"/>
          </w:tcPr>
          <w:p w14:paraId="38A73464" w14:textId="77777777" w:rsidR="00A93A2B" w:rsidRPr="00653AA2" w:rsidRDefault="00A93A2B" w:rsidP="00653AA2">
            <w:pPr>
              <w:shd w:val="clear" w:color="auto" w:fill="FFFFFF"/>
              <w:spacing w:after="0"/>
              <w:ind w:left="5" w:right="3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9"/>
              </w:rPr>
              <w:t xml:space="preserve">Предлагается несколько вариантов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t>проведения обобщения по теме «Ли</w:t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9"/>
              </w:rPr>
              <w:t>тосфера — каменная оболочка Зем</w:t>
            </w:r>
            <w:r w:rsidRPr="00653AA2">
              <w:rPr>
                <w:rFonts w:ascii="Times New Roman" w:hAnsi="Times New Roman"/>
                <w:color w:val="000000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09"/>
              </w:rPr>
              <w:t>ли» (по выбору учителя):</w:t>
            </w:r>
          </w:p>
          <w:p w14:paraId="0191BF91" w14:textId="77777777" w:rsidR="00A93A2B" w:rsidRPr="00653AA2" w:rsidRDefault="00A93A2B" w:rsidP="00653AA2">
            <w:pPr>
              <w:shd w:val="clear" w:color="auto" w:fill="FFFFFF"/>
              <w:spacing w:after="0"/>
              <w:ind w:left="14" w:right="2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3"/>
                <w:w w:val="109"/>
              </w:rPr>
              <w:t>— подготовленное обсуждение проб</w:t>
            </w:r>
            <w:r w:rsidRPr="00653AA2">
              <w:rPr>
                <w:rFonts w:ascii="Times New Roman" w:hAnsi="Times New Roman"/>
                <w:color w:val="000000"/>
                <w:spacing w:val="-3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9"/>
              </w:rPr>
              <w:t>лем, предлагаемых в рубрике «Под</w:t>
            </w:r>
            <w:r w:rsidRPr="00653AA2">
              <w:rPr>
                <w:rFonts w:ascii="Times New Roman" w:hAnsi="Times New Roman"/>
                <w:color w:val="000000"/>
                <w:w w:val="109"/>
              </w:rPr>
              <w:softHyphen/>
              <w:t>ведём итоги», Учебник, с. 80;</w:t>
            </w:r>
          </w:p>
          <w:p w14:paraId="4F6ECBFB" w14:textId="77777777" w:rsidR="00A93A2B" w:rsidRPr="00653AA2" w:rsidRDefault="00A93A2B" w:rsidP="00653AA2">
            <w:pPr>
              <w:shd w:val="clear" w:color="auto" w:fill="FFFFFF"/>
              <w:spacing w:after="0"/>
              <w:ind w:left="29" w:right="1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9"/>
              </w:rPr>
              <w:t>— выполнение вариантов контроль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09"/>
              </w:rPr>
              <w:t>ной работы</w:t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t>;</w:t>
            </w:r>
          </w:p>
          <w:p w14:paraId="68943FC3" w14:textId="77777777" w:rsidR="00A93A2B" w:rsidRPr="00653AA2" w:rsidRDefault="00A93A2B" w:rsidP="00653AA2">
            <w:pPr>
              <w:shd w:val="clear" w:color="auto" w:fill="FFFFFF"/>
              <w:spacing w:after="0"/>
              <w:ind w:left="43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9"/>
              </w:rPr>
              <w:t xml:space="preserve">— выполнение практической работы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9"/>
              </w:rPr>
              <w:t>«Построение профиля рельефа»</w:t>
            </w:r>
          </w:p>
        </w:tc>
      </w:tr>
      <w:tr w:rsidR="00A93A2B" w:rsidRPr="00653AA2" w14:paraId="0F0EFD5A" w14:textId="77777777" w:rsidTr="00653AA2">
        <w:tc>
          <w:tcPr>
            <w:tcW w:w="10406" w:type="dxa"/>
            <w:gridSpan w:val="3"/>
          </w:tcPr>
          <w:p w14:paraId="4C08F795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12"/>
              </w:rPr>
              <w:t>Оставшийся резерв времени (1 ч) учитель может использовать по своему усмотрению, в том числе для выполнения творческих работ</w:t>
            </w:r>
          </w:p>
        </w:tc>
      </w:tr>
      <w:tr w:rsidR="00A93A2B" w:rsidRPr="00653AA2" w14:paraId="7E6111D9" w14:textId="77777777" w:rsidTr="00653AA2">
        <w:tc>
          <w:tcPr>
            <w:tcW w:w="10406" w:type="dxa"/>
            <w:gridSpan w:val="3"/>
          </w:tcPr>
          <w:p w14:paraId="4D1A2097" w14:textId="77777777" w:rsidR="00A93A2B" w:rsidRPr="00653AA2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6"/>
              </w:rPr>
              <w:t>ГЕОГРАФИЯ. ПЛАНЕТА ЗЕМЛЯ. 6 класс (35 ч)</w:t>
            </w:r>
          </w:p>
        </w:tc>
      </w:tr>
      <w:tr w:rsidR="00A93A2B" w:rsidRPr="00653AA2" w14:paraId="51211D88" w14:textId="77777777" w:rsidTr="00653AA2">
        <w:tc>
          <w:tcPr>
            <w:tcW w:w="10406" w:type="dxa"/>
            <w:gridSpan w:val="3"/>
          </w:tcPr>
          <w:p w14:paraId="6CF6BF98" w14:textId="77777777" w:rsidR="00A93A2B" w:rsidRPr="00653AA2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  <w:i/>
              </w:rPr>
            </w:pPr>
            <w:r w:rsidRPr="00653AA2">
              <w:rPr>
                <w:rFonts w:ascii="Times New Roman" w:hAnsi="Times New Roman"/>
                <w:b/>
                <w:i/>
                <w:color w:val="000000"/>
                <w:w w:val="104"/>
              </w:rPr>
              <w:t>Введение (1 ч)</w:t>
            </w:r>
          </w:p>
        </w:tc>
      </w:tr>
      <w:tr w:rsidR="00A93A2B" w:rsidRPr="00653AA2" w14:paraId="661D8E66" w14:textId="77777777" w:rsidTr="00653AA2">
        <w:tc>
          <w:tcPr>
            <w:tcW w:w="2788" w:type="dxa"/>
          </w:tcPr>
          <w:p w14:paraId="7E76D939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2"/>
              </w:rPr>
              <w:t>Введение</w:t>
            </w:r>
          </w:p>
          <w:p w14:paraId="30785259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2FBF6E1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  <w:color w:val="000000"/>
                <w:spacing w:val="-3"/>
                <w:w w:val="107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07"/>
              </w:rPr>
              <w:t>Урок 1. Введение.</w:t>
            </w:r>
          </w:p>
          <w:p w14:paraId="673AC158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4"/>
                <w:w w:val="107"/>
              </w:rPr>
            </w:pPr>
            <w:r w:rsidRPr="00653AA2">
              <w:rPr>
                <w:rFonts w:ascii="Times New Roman" w:hAnsi="Times New Roman"/>
                <w:color w:val="000000"/>
                <w:spacing w:val="-5"/>
                <w:w w:val="107"/>
              </w:rPr>
              <w:t>Ориентирование в информационном по</w:t>
            </w:r>
            <w:r w:rsidRPr="00653AA2">
              <w:rPr>
                <w:rFonts w:ascii="Times New Roman" w:hAnsi="Times New Roman"/>
                <w:color w:val="000000"/>
                <w:spacing w:val="-5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 xml:space="preserve">ле   учебно-методического   комплекта.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7"/>
              </w:rPr>
              <w:t xml:space="preserve">Повторение правил работы с учебником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7"/>
              </w:rPr>
              <w:t xml:space="preserve">и используемыми компонентами УМК.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>Обучение приёмам работы по ведению дневника наблюдений за погодой. Вы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07"/>
              </w:rPr>
              <w:t xml:space="preserve">бор формы дневника погоды и способов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7"/>
              </w:rPr>
              <w:t>его ведения.</w:t>
            </w:r>
          </w:p>
          <w:p w14:paraId="5418423B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3"/>
                <w:w w:val="107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07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>учебник; атлас; кон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  <w:t>турные карты; тетрадь-тренажёр; тет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>радь-практикум,  с.  20-21  («Наблюде</w:t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07"/>
              </w:rPr>
              <w:t>ния    за   погодой.    Ведение   дневника погоды»); тетрадь-экзаменатор; элект</w:t>
            </w:r>
            <w:r w:rsidRPr="00653AA2">
              <w:rPr>
                <w:rFonts w:ascii="Times New Roman" w:hAnsi="Times New Roman"/>
                <w:color w:val="000000"/>
                <w:spacing w:val="-2"/>
                <w:w w:val="107"/>
              </w:rPr>
              <w:softHyphen/>
              <w:t>ронное приложение к учебнику</w:t>
            </w:r>
          </w:p>
        </w:tc>
        <w:tc>
          <w:tcPr>
            <w:tcW w:w="3649" w:type="dxa"/>
          </w:tcPr>
          <w:p w14:paraId="41B1B58A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6"/>
                <w:w w:val="107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07"/>
              </w:rPr>
              <w:t>Знакомиться</w:t>
            </w:r>
            <w:r w:rsidRPr="00653AA2">
              <w:rPr>
                <w:rFonts w:ascii="Times New Roman" w:hAnsi="Times New Roman"/>
                <w:color w:val="000000"/>
                <w:spacing w:val="-4"/>
                <w:w w:val="107"/>
              </w:rPr>
              <w:t xml:space="preserve">   с   устройством   баро</w:t>
            </w:r>
            <w:r w:rsidRPr="00653AA2">
              <w:rPr>
                <w:rFonts w:ascii="Times New Roman" w:hAnsi="Times New Roman"/>
                <w:color w:val="000000"/>
                <w:spacing w:val="-4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07"/>
              </w:rPr>
              <w:t>метра, гигрометра, флюгера, осадко</w:t>
            </w:r>
            <w:r w:rsidRPr="00653AA2">
              <w:rPr>
                <w:rFonts w:ascii="Times New Roman" w:hAnsi="Times New Roman"/>
                <w:color w:val="000000"/>
                <w:spacing w:val="-6"/>
                <w:w w:val="107"/>
              </w:rPr>
              <w:t>мера.</w:t>
            </w:r>
          </w:p>
          <w:p w14:paraId="598E3C62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2"/>
                <w:w w:val="107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7"/>
              </w:rPr>
              <w:t>Измерять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 количественные характе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>ристики состояния атмосферы с по</w:t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07"/>
              </w:rPr>
              <w:t xml:space="preserve">мощью приборов и инструментов. </w:t>
            </w:r>
          </w:p>
          <w:p w14:paraId="40AF5FDB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07"/>
              </w:rPr>
              <w:t>Начать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 xml:space="preserve">   заполнение   дневника   на</w:t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07"/>
              </w:rPr>
              <w:t>блюдений за погодой</w:t>
            </w:r>
          </w:p>
          <w:p w14:paraId="22FD2FC0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</w:tr>
      <w:tr w:rsidR="00A93A2B" w:rsidRPr="00653AA2" w14:paraId="12CE773F" w14:textId="77777777" w:rsidTr="00653AA2">
        <w:tc>
          <w:tcPr>
            <w:tcW w:w="10406" w:type="dxa"/>
            <w:gridSpan w:val="3"/>
          </w:tcPr>
          <w:p w14:paraId="16ECBAFF" w14:textId="77777777" w:rsidR="00A93A2B" w:rsidRPr="00653AA2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i/>
                <w:iCs/>
                <w:color w:val="000000"/>
                <w:w w:val="120"/>
              </w:rPr>
              <w:t xml:space="preserve">Гидросфера </w:t>
            </w:r>
            <w:r w:rsidRPr="00653AA2">
              <w:rPr>
                <w:rFonts w:ascii="Times New Roman" w:hAnsi="Times New Roman"/>
                <w:b/>
                <w:color w:val="000000"/>
                <w:w w:val="120"/>
              </w:rPr>
              <w:t xml:space="preserve">— </w:t>
            </w:r>
            <w:r w:rsidRPr="00653AA2">
              <w:rPr>
                <w:rFonts w:ascii="Times New Roman" w:hAnsi="Times New Roman"/>
                <w:b/>
                <w:i/>
                <w:iCs/>
                <w:color w:val="000000"/>
                <w:w w:val="120"/>
              </w:rPr>
              <w:t>водная оболочка Земли (9 ч)</w:t>
            </w:r>
          </w:p>
        </w:tc>
      </w:tr>
      <w:tr w:rsidR="00A93A2B" w:rsidRPr="00653AA2" w14:paraId="41B266C9" w14:textId="77777777" w:rsidTr="00653AA2">
        <w:tc>
          <w:tcPr>
            <w:tcW w:w="2788" w:type="dxa"/>
          </w:tcPr>
          <w:p w14:paraId="15C15E9E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Вода на Земле. Части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lastRenderedPageBreak/>
              <w:t>гид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07"/>
              </w:rPr>
              <w:t>росферы.   Мировой   круго</w:t>
            </w:r>
            <w:r w:rsidRPr="00653AA2">
              <w:rPr>
                <w:rFonts w:ascii="Times New Roman" w:hAnsi="Times New Roman"/>
                <w:color w:val="000000"/>
                <w:spacing w:val="-5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07"/>
              </w:rPr>
              <w:t>ворот воды</w:t>
            </w:r>
          </w:p>
        </w:tc>
        <w:tc>
          <w:tcPr>
            <w:tcW w:w="3969" w:type="dxa"/>
          </w:tcPr>
          <w:p w14:paraId="365785C0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08"/>
              </w:rPr>
              <w:lastRenderedPageBreak/>
              <w:t>Урок 2. Гидросфера</w:t>
            </w:r>
          </w:p>
          <w:p w14:paraId="56B2F2F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5"/>
                <w:w w:val="108"/>
              </w:rPr>
              <w:lastRenderedPageBreak/>
              <w:t>Понятие   «гидросфера».  Объём  гидро</w:t>
            </w:r>
            <w:r w:rsidRPr="00653AA2">
              <w:rPr>
                <w:rFonts w:ascii="Times New Roman" w:hAnsi="Times New Roman"/>
                <w:color w:val="000000"/>
                <w:spacing w:val="-5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 xml:space="preserve">сферы, её части. Мировой круговорот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8"/>
              </w:rPr>
              <w:t xml:space="preserve">воды,   его   роль  в   природе.   Значение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8"/>
              </w:rPr>
              <w:t xml:space="preserve">гидросферы для Земли и человека. </w:t>
            </w:r>
            <w:r w:rsidRPr="00653AA2">
              <w:rPr>
                <w:rFonts w:ascii="Times New Roman" w:hAnsi="Times New Roman"/>
                <w:i/>
                <w:iCs/>
                <w:color w:val="000000"/>
                <w:w w:val="108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>учебник, с. 82-83; ат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softHyphen/>
              <w:t xml:space="preserve">лас, с. 26-27;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8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2A209E64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3"/>
                <w:w w:val="106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06"/>
              </w:rPr>
              <w:lastRenderedPageBreak/>
              <w:t>Сравнивать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 соотношения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6"/>
              </w:rPr>
              <w:lastRenderedPageBreak/>
              <w:t xml:space="preserve">отдельных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6"/>
              </w:rPr>
              <w:t xml:space="preserve">частей гидросферы по диаграмме. </w:t>
            </w:r>
          </w:p>
          <w:p w14:paraId="40692AEF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w w:val="106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06"/>
              </w:rPr>
              <w:t>Выявлять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06"/>
              </w:rPr>
              <w:t xml:space="preserve">   взаимосвязи   между   со</w:t>
            </w:r>
            <w:r w:rsidRPr="00653AA2">
              <w:rPr>
                <w:rFonts w:ascii="Times New Roman" w:hAnsi="Times New Roman"/>
                <w:color w:val="000000"/>
                <w:spacing w:val="-2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06"/>
              </w:rPr>
              <w:t xml:space="preserve">ставными   частями   гидросферы   по схеме «Круговорот воды в природе». </w:t>
            </w:r>
            <w:r w:rsidRPr="00653AA2">
              <w:rPr>
                <w:rFonts w:ascii="Times New Roman" w:hAnsi="Times New Roman"/>
                <w:b/>
                <w:color w:val="000000"/>
                <w:spacing w:val="-2"/>
                <w:w w:val="106"/>
              </w:rPr>
              <w:t>Объяснять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06"/>
              </w:rPr>
              <w:t xml:space="preserve"> значение круговорота во</w:t>
            </w:r>
            <w:r w:rsidRPr="00653AA2">
              <w:rPr>
                <w:rFonts w:ascii="Times New Roman" w:hAnsi="Times New Roman"/>
                <w:color w:val="000000"/>
                <w:spacing w:val="-2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>ды для природы Земли.</w:t>
            </w:r>
          </w:p>
          <w:p w14:paraId="1DA0ED0A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6"/>
              </w:rPr>
              <w:t>Описывать значение воды для жизни на планете.</w:t>
            </w:r>
          </w:p>
        </w:tc>
      </w:tr>
      <w:tr w:rsidR="00A93A2B" w:rsidRPr="00653AA2" w14:paraId="7E60F351" w14:textId="77777777" w:rsidTr="00653AA2">
        <w:tc>
          <w:tcPr>
            <w:tcW w:w="2788" w:type="dxa"/>
          </w:tcPr>
          <w:p w14:paraId="741DF1CD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2"/>
              </w:rPr>
              <w:lastRenderedPageBreak/>
              <w:t xml:space="preserve">Части Мирового океана.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2"/>
              </w:rPr>
              <w:t>Свойства вод Мирового оке</w:t>
            </w:r>
            <w:r w:rsidRPr="00653AA2">
              <w:rPr>
                <w:rFonts w:ascii="Times New Roman" w:hAnsi="Times New Roman"/>
                <w:color w:val="000000"/>
                <w:spacing w:val="-4"/>
                <w:w w:val="10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02"/>
              </w:rPr>
              <w:t>ана</w:t>
            </w:r>
          </w:p>
          <w:p w14:paraId="3BD23BEF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B522069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653AA2">
              <w:rPr>
                <w:rFonts w:ascii="Times New Roman" w:hAnsi="Times New Roman"/>
                <w:b/>
                <w:color w:val="000000"/>
              </w:rPr>
              <w:t>Урок 3.</w:t>
            </w:r>
            <w:r w:rsidRPr="00653AA2">
              <w:rPr>
                <w:rFonts w:ascii="Times New Roman" w:hAnsi="Times New Roman"/>
                <w:b/>
                <w:bCs/>
                <w:color w:val="000000"/>
              </w:rPr>
              <w:t xml:space="preserve">Мировой океан. </w:t>
            </w:r>
          </w:p>
          <w:p w14:paraId="68B214CA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10"/>
              </w:rPr>
            </w:pPr>
            <w:r w:rsidRPr="00653AA2">
              <w:rPr>
                <w:rFonts w:ascii="Times New Roman" w:hAnsi="Times New Roman"/>
                <w:color w:val="000000"/>
                <w:spacing w:val="-6"/>
                <w:w w:val="110"/>
              </w:rPr>
              <w:t xml:space="preserve">Океан   и  его  части.   Моря,   заливы  и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0"/>
              </w:rPr>
              <w:t>проливы. Свойства вод океанов: темпе</w:t>
            </w:r>
            <w:r w:rsidRPr="00653AA2">
              <w:rPr>
                <w:rFonts w:ascii="Times New Roman" w:hAnsi="Times New Roman"/>
                <w:color w:val="000000"/>
                <w:spacing w:val="-7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0"/>
              </w:rPr>
              <w:t xml:space="preserve">ратура и солёность поверхностных вод.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 xml:space="preserve">Зависимость температуры и солёности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0"/>
              </w:rPr>
              <w:t>от географической широты и изменчи</w:t>
            </w:r>
            <w:r w:rsidRPr="00653AA2">
              <w:rPr>
                <w:rFonts w:ascii="Times New Roman" w:hAnsi="Times New Roman"/>
                <w:color w:val="000000"/>
                <w:spacing w:val="-4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0"/>
              </w:rPr>
              <w:t xml:space="preserve">вость по сезонам года. </w:t>
            </w:r>
          </w:p>
          <w:p w14:paraId="12D46F83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2"/>
                <w:w w:val="110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t>учебник, с. 84-85; ат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 xml:space="preserve">лас,    с.     26-29;    контурные    карты, 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 xml:space="preserve">с.  14-15 (№  1), с.  24-25 (№  1);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0"/>
              </w:rPr>
              <w:t>электронное прило</w:t>
            </w:r>
            <w:r w:rsidRPr="00653AA2">
              <w:rPr>
                <w:rFonts w:ascii="Times New Roman" w:hAnsi="Times New Roman"/>
                <w:color w:val="000000"/>
                <w:spacing w:val="-4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>жение к учебнику</w:t>
            </w:r>
          </w:p>
        </w:tc>
        <w:tc>
          <w:tcPr>
            <w:tcW w:w="3649" w:type="dxa"/>
          </w:tcPr>
          <w:p w14:paraId="7AC6BE2B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pacing w:val="-8"/>
                <w:w w:val="109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</w:rPr>
              <w:t>Определять и  описывать</w:t>
            </w:r>
            <w:r w:rsidRPr="00653AA2">
              <w:rPr>
                <w:rFonts w:ascii="Times New Roman" w:hAnsi="Times New Roman"/>
                <w:color w:val="000000"/>
              </w:rPr>
              <w:t xml:space="preserve">но карте </w:t>
            </w:r>
            <w:r w:rsidRPr="00653AA2">
              <w:rPr>
                <w:rFonts w:ascii="Times New Roman" w:hAnsi="Times New Roman"/>
                <w:color w:val="000000"/>
                <w:spacing w:val="-8"/>
                <w:w w:val="109"/>
              </w:rPr>
              <w:t xml:space="preserve">географическое положение, глубину, </w:t>
            </w:r>
            <w:r w:rsidRPr="00653AA2">
              <w:rPr>
                <w:rFonts w:ascii="Times New Roman" w:hAnsi="Times New Roman"/>
                <w:color w:val="000000"/>
                <w:spacing w:val="-6"/>
                <w:w w:val="109"/>
              </w:rPr>
              <w:t xml:space="preserve">размеры   океанов,   морей,   заливов, </w:t>
            </w:r>
            <w:r w:rsidRPr="00653AA2">
              <w:rPr>
                <w:rFonts w:ascii="Times New Roman" w:hAnsi="Times New Roman"/>
                <w:color w:val="000000"/>
                <w:spacing w:val="-8"/>
                <w:w w:val="109"/>
              </w:rPr>
              <w:t>проливов, островов.</w:t>
            </w:r>
          </w:p>
          <w:p w14:paraId="357A5FB3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w w:val="109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4"/>
                <w:w w:val="109"/>
              </w:rPr>
              <w:t xml:space="preserve">Наносить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t>на контурную карту оке</w:t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9"/>
              </w:rPr>
              <w:t xml:space="preserve">анов названия заливов, проливов, окраинных и внутренних морей. </w:t>
            </w:r>
          </w:p>
          <w:p w14:paraId="32B6150B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color w:val="000000"/>
                <w:spacing w:val="-6"/>
                <w:w w:val="109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10"/>
                <w:w w:val="109"/>
              </w:rPr>
              <w:t xml:space="preserve">Выявлять </w:t>
            </w:r>
            <w:r w:rsidRPr="00653AA2">
              <w:rPr>
                <w:rFonts w:ascii="Times New Roman" w:hAnsi="Times New Roman"/>
                <w:color w:val="000000"/>
                <w:spacing w:val="-10"/>
                <w:w w:val="109"/>
              </w:rPr>
              <w:t>с помощью карт географи</w:t>
            </w:r>
            <w:r w:rsidRPr="00653AA2">
              <w:rPr>
                <w:rFonts w:ascii="Times New Roman" w:hAnsi="Times New Roman"/>
                <w:color w:val="000000"/>
                <w:spacing w:val="-10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t>ческие   закономерности   изменения температуры и солёности поверхно</w:t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6"/>
                <w:w w:val="109"/>
              </w:rPr>
              <w:t>стных вод Мирового океана.</w:t>
            </w:r>
          </w:p>
          <w:p w14:paraId="0E52179F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7"/>
                <w:w w:val="109"/>
              </w:rPr>
              <w:t xml:space="preserve">Строить графики </w:t>
            </w:r>
            <w:r w:rsidRPr="00653AA2">
              <w:rPr>
                <w:rFonts w:ascii="Times New Roman" w:hAnsi="Times New Roman"/>
                <w:color w:val="000000"/>
                <w:spacing w:val="-7"/>
                <w:w w:val="109"/>
              </w:rPr>
              <w:t>изменения темпе</w:t>
            </w:r>
            <w:r w:rsidRPr="00653AA2">
              <w:rPr>
                <w:rFonts w:ascii="Times New Roman" w:hAnsi="Times New Roman"/>
                <w:color w:val="000000"/>
                <w:spacing w:val="-7"/>
                <w:w w:val="109"/>
              </w:rPr>
              <w:softHyphen/>
              <w:t>ратуры и солёности вод океанов в за</w:t>
            </w:r>
            <w:r w:rsidRPr="00653AA2">
              <w:rPr>
                <w:rFonts w:ascii="Times New Roman" w:hAnsi="Times New Roman"/>
                <w:color w:val="000000"/>
                <w:spacing w:val="-7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6"/>
                <w:w w:val="109"/>
              </w:rPr>
              <w:t>висимости от широты</w:t>
            </w:r>
          </w:p>
        </w:tc>
      </w:tr>
      <w:tr w:rsidR="00A93A2B" w:rsidRPr="00653AA2" w14:paraId="6DDFAC58" w14:textId="77777777" w:rsidTr="00653AA2">
        <w:tc>
          <w:tcPr>
            <w:tcW w:w="2788" w:type="dxa"/>
          </w:tcPr>
          <w:p w14:paraId="68637258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Движение воды в Океане. Использование карт для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>определения географичес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кого положения морей и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t>океанов, глубин, направ</w:t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1"/>
              </w:rPr>
              <w:t xml:space="preserve">лений морских течений,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t>свойств воды</w:t>
            </w:r>
          </w:p>
          <w:p w14:paraId="4A2686F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43157CC4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2"/>
              </w:rPr>
              <w:t xml:space="preserve">Урок 4. 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02"/>
              </w:rPr>
              <w:t>Движения воды в Океане</w:t>
            </w:r>
          </w:p>
          <w:p w14:paraId="2A60316A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w w:val="106"/>
              </w:rPr>
            </w:pPr>
            <w:r w:rsidRPr="00653AA2">
              <w:rPr>
                <w:rFonts w:ascii="Times New Roman" w:hAnsi="Times New Roman"/>
                <w:color w:val="000000"/>
                <w:spacing w:val="-2"/>
                <w:w w:val="106"/>
              </w:rPr>
              <w:t>Ветровые  волны,  цунами.  Океаничес</w:t>
            </w:r>
            <w:r w:rsidRPr="00653AA2">
              <w:rPr>
                <w:rFonts w:ascii="Times New Roman" w:hAnsi="Times New Roman"/>
                <w:color w:val="000000"/>
                <w:spacing w:val="-2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>кие течения. Приливы и отливы. Вер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softHyphen/>
              <w:t xml:space="preserve">тикальные движения вод. </w:t>
            </w:r>
          </w:p>
          <w:p w14:paraId="47546A8D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06"/>
              </w:rPr>
              <w:t xml:space="preserve">Практическая  работа   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по   описанию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1"/>
              </w:rPr>
              <w:t xml:space="preserve">вод Мирового океана на основе анализа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1"/>
              </w:rPr>
              <w:t>карт.</w:t>
            </w:r>
          </w:p>
          <w:p w14:paraId="0C888229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3"/>
                <w:w w:val="111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>учебник, с. 86-87, ат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t xml:space="preserve">лас, с. 26-29; контурные карты, с.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t xml:space="preserve">14-15 (№ 2, 5);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>практичес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кая работа «Описание по картам вод </w:t>
            </w:r>
            <w:r w:rsidRPr="00653AA2">
              <w:rPr>
                <w:rFonts w:ascii="Times New Roman" w:hAnsi="Times New Roman"/>
                <w:color w:val="000000"/>
                <w:spacing w:val="-8"/>
                <w:w w:val="111"/>
              </w:rPr>
              <w:t>Мирового океана»; электронное прило</w:t>
            </w:r>
            <w:r w:rsidRPr="00653AA2">
              <w:rPr>
                <w:rFonts w:ascii="Times New Roman" w:hAnsi="Times New Roman"/>
                <w:color w:val="000000"/>
                <w:spacing w:val="-8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t>жение к учебнику</w:t>
            </w:r>
          </w:p>
        </w:tc>
        <w:tc>
          <w:tcPr>
            <w:tcW w:w="3649" w:type="dxa"/>
          </w:tcPr>
          <w:p w14:paraId="6BF617B0" w14:textId="77777777" w:rsidR="00A93A2B" w:rsidRPr="00653AA2" w:rsidRDefault="00A93A2B" w:rsidP="00653AA2">
            <w:pPr>
              <w:shd w:val="clear" w:color="auto" w:fill="FFFFFF"/>
              <w:spacing w:after="0"/>
              <w:ind w:right="101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</w:rPr>
              <w:t xml:space="preserve">Определять </w:t>
            </w:r>
            <w:r w:rsidRPr="00653AA2">
              <w:rPr>
                <w:rFonts w:ascii="Times New Roman" w:hAnsi="Times New Roman"/>
                <w:color w:val="000000"/>
                <w:spacing w:val="-2"/>
                <w:w w:val="109"/>
              </w:rPr>
              <w:t xml:space="preserve">по картам крупнейшие </w:t>
            </w:r>
            <w:r w:rsidRPr="00653AA2">
              <w:rPr>
                <w:rFonts w:ascii="Times New Roman" w:hAnsi="Times New Roman"/>
                <w:color w:val="000000"/>
                <w:spacing w:val="-7"/>
                <w:w w:val="109"/>
              </w:rPr>
              <w:t>тёплые и холодные течения Мирово</w:t>
            </w:r>
            <w:r w:rsidRPr="00653AA2">
              <w:rPr>
                <w:rFonts w:ascii="Times New Roman" w:hAnsi="Times New Roman"/>
                <w:color w:val="000000"/>
                <w:spacing w:val="-7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09"/>
              </w:rPr>
              <w:t>го океана.</w:t>
            </w:r>
          </w:p>
          <w:p w14:paraId="5AF7AF00" w14:textId="77777777" w:rsidR="00A93A2B" w:rsidRPr="00653AA2" w:rsidRDefault="00A93A2B" w:rsidP="00653AA2">
            <w:pPr>
              <w:shd w:val="clear" w:color="auto" w:fill="FFFFFF"/>
              <w:spacing w:after="0"/>
              <w:ind w:right="6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Сравнивать </w:t>
            </w:r>
            <w:r w:rsidRPr="00653AA2">
              <w:rPr>
                <w:rFonts w:ascii="Times New Roman" w:hAnsi="Times New Roman"/>
                <w:color w:val="000000"/>
                <w:spacing w:val="-1"/>
              </w:rPr>
              <w:t xml:space="preserve">карты и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1"/>
              </w:rPr>
              <w:t xml:space="preserve">выявлять </w:t>
            </w:r>
            <w:r w:rsidRPr="00653AA2">
              <w:rPr>
                <w:rFonts w:ascii="Times New Roman" w:hAnsi="Times New Roman"/>
                <w:color w:val="000000"/>
                <w:spacing w:val="-1"/>
              </w:rPr>
              <w:t>зави</w:t>
            </w:r>
            <w:r w:rsidRPr="00653AA2">
              <w:rPr>
                <w:rFonts w:ascii="Times New Roman" w:hAnsi="Times New Roman"/>
                <w:color w:val="000000"/>
                <w:spacing w:val="-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07"/>
              </w:rPr>
              <w:t xml:space="preserve">симость направления поверхностных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7"/>
              </w:rPr>
              <w:t>течений от направления господству</w:t>
            </w:r>
            <w:r w:rsidRPr="00653AA2">
              <w:rPr>
                <w:rFonts w:ascii="Times New Roman" w:hAnsi="Times New Roman"/>
                <w:color w:val="000000"/>
                <w:spacing w:val="-3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07"/>
              </w:rPr>
              <w:t>ющих ветров.</w:t>
            </w:r>
          </w:p>
          <w:p w14:paraId="6B017AC6" w14:textId="77777777" w:rsidR="00A93A2B" w:rsidRPr="00653AA2" w:rsidRDefault="00A93A2B" w:rsidP="00653AA2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07"/>
              </w:rPr>
              <w:t xml:space="preserve">Выполнять </w:t>
            </w:r>
            <w:r w:rsidRPr="00653AA2">
              <w:rPr>
                <w:rFonts w:ascii="Times New Roman" w:hAnsi="Times New Roman"/>
                <w:color w:val="000000"/>
                <w:spacing w:val="-5"/>
                <w:w w:val="107"/>
              </w:rPr>
              <w:t xml:space="preserve">практические задания по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картам на определение крупнейших </w:t>
            </w:r>
            <w:r w:rsidRPr="00653AA2">
              <w:rPr>
                <w:rFonts w:ascii="Times New Roman" w:hAnsi="Times New Roman"/>
                <w:color w:val="000000"/>
                <w:spacing w:val="-6"/>
                <w:w w:val="107"/>
              </w:rPr>
              <w:t>тёплых и холодных течений Мирово</w:t>
            </w:r>
            <w:r w:rsidRPr="00653AA2">
              <w:rPr>
                <w:rFonts w:ascii="Times New Roman" w:hAnsi="Times New Roman"/>
                <w:color w:val="000000"/>
                <w:spacing w:val="-6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07"/>
              </w:rPr>
              <w:t>го океана.</w:t>
            </w:r>
          </w:p>
          <w:p w14:paraId="32CFEDB9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</w:rPr>
              <w:t xml:space="preserve">Обозначать и подписывать </w:t>
            </w:r>
            <w:r w:rsidRPr="00653AA2">
              <w:rPr>
                <w:rFonts w:ascii="Times New Roman" w:hAnsi="Times New Roman"/>
                <w:color w:val="000000"/>
              </w:rPr>
              <w:t>на кон</w:t>
            </w:r>
            <w:r w:rsidRPr="00653AA2">
              <w:rPr>
                <w:rFonts w:ascii="Times New Roman" w:hAnsi="Times New Roman"/>
                <w:color w:val="000000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4"/>
              </w:rPr>
              <w:t>турной карте холодные и тёплые те</w:t>
            </w:r>
            <w:r w:rsidRPr="00653AA2">
              <w:rPr>
                <w:rFonts w:ascii="Times New Roman" w:hAnsi="Times New Roman"/>
                <w:color w:val="000000"/>
                <w:w w:val="104"/>
              </w:rPr>
              <w:softHyphen/>
              <w:t>чения</w:t>
            </w:r>
          </w:p>
        </w:tc>
      </w:tr>
      <w:tr w:rsidR="00A93A2B" w:rsidRPr="00653AA2" w14:paraId="126C37F9" w14:textId="77777777" w:rsidTr="00653AA2">
        <w:tc>
          <w:tcPr>
            <w:tcW w:w="2788" w:type="dxa"/>
          </w:tcPr>
          <w:p w14:paraId="38E39984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6"/>
                <w:w w:val="107"/>
              </w:rPr>
              <w:t xml:space="preserve">Реки Земли — их общие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>черты и различия. Речная система. Питание и режим рек</w:t>
            </w:r>
          </w:p>
          <w:p w14:paraId="0E852603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50FF864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</w:rPr>
              <w:t>Урок 5</w:t>
            </w:r>
            <w:r w:rsidRPr="00653AA2">
              <w:rPr>
                <w:rFonts w:ascii="Times New Roman" w:hAnsi="Times New Roman"/>
                <w:color w:val="000000"/>
              </w:rPr>
              <w:t xml:space="preserve">. </w:t>
            </w:r>
            <w:r w:rsidRPr="00653AA2">
              <w:rPr>
                <w:rFonts w:ascii="Times New Roman" w:hAnsi="Times New Roman"/>
                <w:b/>
                <w:bCs/>
                <w:color w:val="000000"/>
              </w:rPr>
              <w:t>Реки</w:t>
            </w:r>
          </w:p>
          <w:p w14:paraId="70B8C9C0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9"/>
                <w:w w:val="119"/>
              </w:rPr>
              <w:t xml:space="preserve">Части реки. Речная система, бассейн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9"/>
              </w:rPr>
              <w:t xml:space="preserve">реки, водораздел. Равнинные и горные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9"/>
              </w:rPr>
              <w:t xml:space="preserve">реки. Источники питания и режим рек. </w:t>
            </w:r>
            <w:r w:rsidRPr="00653AA2">
              <w:rPr>
                <w:rFonts w:ascii="Times New Roman" w:hAnsi="Times New Roman"/>
                <w:i/>
                <w:iCs/>
                <w:color w:val="000000"/>
                <w:spacing w:val="-5"/>
                <w:w w:val="119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9"/>
              </w:rPr>
              <w:t>учебник, с. 88-91; ат</w:t>
            </w:r>
            <w:r w:rsidRPr="00653AA2">
              <w:rPr>
                <w:rFonts w:ascii="Times New Roman" w:hAnsi="Times New Roman"/>
                <w:color w:val="000000"/>
                <w:spacing w:val="-5"/>
                <w:w w:val="119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9"/>
              </w:rPr>
              <w:t>лас, с. 8-11, с. 26-27, с. 30-31; кон</w:t>
            </w:r>
            <w:r w:rsidRPr="00653AA2">
              <w:rPr>
                <w:rFonts w:ascii="Times New Roman" w:hAnsi="Times New Roman"/>
                <w:color w:val="000000"/>
                <w:w w:val="11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9"/>
              </w:rPr>
              <w:t xml:space="preserve">турные карты, с, 14-15 (№3), с. 24-25 (№2); </w:t>
            </w:r>
            <w:r w:rsidRPr="00653AA2">
              <w:rPr>
                <w:rFonts w:ascii="Times New Roman" w:hAnsi="Times New Roman"/>
                <w:color w:val="000000"/>
                <w:w w:val="119"/>
              </w:rPr>
              <w:t xml:space="preserve">электронное </w:t>
            </w:r>
            <w:r w:rsidRPr="00653AA2">
              <w:rPr>
                <w:rFonts w:ascii="Times New Roman" w:hAnsi="Times New Roman"/>
                <w:color w:val="000000"/>
                <w:spacing w:val="-8"/>
                <w:w w:val="119"/>
              </w:rPr>
              <w:lastRenderedPageBreak/>
              <w:t>приложение к учебнику</w:t>
            </w:r>
          </w:p>
        </w:tc>
        <w:tc>
          <w:tcPr>
            <w:tcW w:w="3649" w:type="dxa"/>
          </w:tcPr>
          <w:p w14:paraId="7C20B824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3"/>
                <w:w w:val="116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6"/>
              </w:rPr>
              <w:lastRenderedPageBreak/>
              <w:t>Определять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 xml:space="preserve"> и </w:t>
            </w:r>
            <w:r w:rsidRPr="00653AA2">
              <w:rPr>
                <w:rFonts w:ascii="Times New Roman" w:hAnsi="Times New Roman"/>
                <w:b/>
                <w:color w:val="000000"/>
                <w:w w:val="116"/>
              </w:rPr>
              <w:t>показывать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 xml:space="preserve"> по карте истоки,  устья, притоки рек,  водо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6"/>
              </w:rPr>
              <w:t xml:space="preserve">сборные бассейны, водоразделы. </w:t>
            </w:r>
          </w:p>
          <w:p w14:paraId="0E4544C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6"/>
              </w:rPr>
              <w:t>Обозначать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6"/>
              </w:rPr>
              <w:t xml:space="preserve"> и </w:t>
            </w:r>
            <w:r w:rsidRPr="00653AA2">
              <w:rPr>
                <w:rFonts w:ascii="Times New Roman" w:hAnsi="Times New Roman"/>
                <w:b/>
                <w:color w:val="000000"/>
                <w:spacing w:val="-1"/>
                <w:w w:val="116"/>
              </w:rPr>
              <w:t>подписывать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6"/>
              </w:rPr>
              <w:t xml:space="preserve"> на кон</w:t>
            </w:r>
            <w:r w:rsidRPr="00653AA2">
              <w:rPr>
                <w:rFonts w:ascii="Times New Roman" w:hAnsi="Times New Roman"/>
                <w:color w:val="000000"/>
                <w:spacing w:val="-1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6"/>
              </w:rPr>
              <w:t>турной карте крупнейшие реки мира</w:t>
            </w:r>
            <w:r w:rsidRPr="00653AA2">
              <w:rPr>
                <w:rFonts w:ascii="Times New Roman" w:hAnsi="Times New Roman"/>
                <w:color w:val="000000"/>
                <w:spacing w:val="-2"/>
                <w:w w:val="116"/>
              </w:rPr>
              <w:t xml:space="preserve">. </w:t>
            </w:r>
            <w:r w:rsidRPr="00653AA2">
              <w:rPr>
                <w:rFonts w:ascii="Times New Roman" w:hAnsi="Times New Roman"/>
                <w:b/>
                <w:color w:val="000000"/>
                <w:spacing w:val="-3"/>
                <w:w w:val="116"/>
              </w:rPr>
              <w:t>Составлять</w:t>
            </w:r>
            <w:r w:rsidRPr="00653AA2">
              <w:rPr>
                <w:rFonts w:ascii="Times New Roman" w:hAnsi="Times New Roman"/>
                <w:color w:val="000000"/>
                <w:spacing w:val="-3"/>
                <w:w w:val="116"/>
              </w:rPr>
              <w:t xml:space="preserve">    характеристику    рав</w:t>
            </w:r>
            <w:r w:rsidRPr="00653AA2">
              <w:rPr>
                <w:rFonts w:ascii="Times New Roman" w:hAnsi="Times New Roman"/>
                <w:color w:val="000000"/>
                <w:spacing w:val="-3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6"/>
              </w:rPr>
              <w:t xml:space="preserve">нинной   (горной)   реки   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6"/>
              </w:rPr>
              <w:lastRenderedPageBreak/>
              <w:t xml:space="preserve">по   плану 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>на основе анализа карт</w:t>
            </w:r>
          </w:p>
        </w:tc>
      </w:tr>
      <w:tr w:rsidR="00A93A2B" w:rsidRPr="00653AA2" w14:paraId="3EDF5675" w14:textId="77777777" w:rsidTr="00653AA2">
        <w:tc>
          <w:tcPr>
            <w:tcW w:w="2788" w:type="dxa"/>
          </w:tcPr>
          <w:p w14:paraId="5CAC0F57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2"/>
                <w:w w:val="108"/>
              </w:rPr>
              <w:lastRenderedPageBreak/>
              <w:t>Озёра, водохранилища, бо</w:t>
            </w:r>
            <w:r w:rsidRPr="00653AA2">
              <w:rPr>
                <w:rFonts w:ascii="Times New Roman" w:hAnsi="Times New Roman"/>
                <w:color w:val="000000"/>
                <w:spacing w:val="-2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08"/>
              </w:rPr>
              <w:t>лота</w:t>
            </w:r>
          </w:p>
          <w:p w14:paraId="4FD56C2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49A3BF95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3"/>
              </w:rPr>
              <w:t>Урок 6. Озёра и болота</w:t>
            </w:r>
          </w:p>
          <w:p w14:paraId="29F98AAD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4"/>
                <w:w w:val="115"/>
              </w:rPr>
            </w:pPr>
            <w:r w:rsidRPr="00653AA2">
              <w:rPr>
                <w:rFonts w:ascii="Times New Roman" w:hAnsi="Times New Roman"/>
                <w:color w:val="000000"/>
                <w:spacing w:val="-5"/>
                <w:w w:val="115"/>
              </w:rPr>
              <w:t>Озёра, их разнообразие</w:t>
            </w:r>
            <w:r w:rsidRPr="00653AA2">
              <w:rPr>
                <w:rFonts w:ascii="Times New Roman" w:hAnsi="Times New Roman"/>
                <w:color w:val="000000"/>
                <w:spacing w:val="-4"/>
                <w:w w:val="115"/>
              </w:rPr>
              <w:t>. Во</w:t>
            </w:r>
            <w:r w:rsidRPr="00653AA2">
              <w:rPr>
                <w:rFonts w:ascii="Times New Roman" w:hAnsi="Times New Roman"/>
                <w:color w:val="000000"/>
                <w:spacing w:val="-4"/>
                <w:w w:val="115"/>
              </w:rPr>
              <w:softHyphen/>
              <w:t xml:space="preserve">дохранилища. Болота. </w:t>
            </w:r>
          </w:p>
          <w:p w14:paraId="6549D6A1" w14:textId="77777777" w:rsidR="00A93A2B" w:rsidRPr="00653AA2" w:rsidRDefault="00A93A2B" w:rsidP="00653AA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1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5"/>
              </w:rPr>
              <w:t>учебник, с. 92-93; ат</w:t>
            </w:r>
            <w:r w:rsidRPr="00653AA2">
              <w:rPr>
                <w:rFonts w:ascii="Times New Roman" w:hAnsi="Times New Roman"/>
                <w:color w:val="000000"/>
                <w:spacing w:val="-1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5"/>
              </w:rPr>
              <w:t>лас, с. 8-11, с. 30-31; контурные кар</w:t>
            </w:r>
            <w:r w:rsidRPr="00653AA2">
              <w:rPr>
                <w:rFonts w:ascii="Times New Roman" w:hAnsi="Times New Roman"/>
                <w:color w:val="000000"/>
                <w:w w:val="115"/>
              </w:rPr>
              <w:softHyphen/>
              <w:t xml:space="preserve">ты, с. 14-15 (№ 4);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5"/>
              </w:rPr>
              <w:t>элект</w:t>
            </w:r>
            <w:r w:rsidRPr="00653AA2">
              <w:rPr>
                <w:rFonts w:ascii="Times New Roman" w:hAnsi="Times New Roman"/>
                <w:color w:val="000000"/>
                <w:spacing w:val="-3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5"/>
              </w:rPr>
              <w:t>ронное приложение к учебнику</w:t>
            </w:r>
          </w:p>
        </w:tc>
        <w:tc>
          <w:tcPr>
            <w:tcW w:w="3649" w:type="dxa"/>
          </w:tcPr>
          <w:p w14:paraId="5CBBB8C7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2"/>
                <w:w w:val="117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7"/>
              </w:rPr>
              <w:t>Определять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7"/>
              </w:rPr>
              <w:t xml:space="preserve"> по карте географичес</w:t>
            </w:r>
            <w:r w:rsidRPr="00653AA2">
              <w:rPr>
                <w:rFonts w:ascii="Times New Roman" w:hAnsi="Times New Roman"/>
                <w:color w:val="000000"/>
                <w:spacing w:val="-1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>кое положение и размеры крупней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7"/>
              </w:rPr>
              <w:t>ших озёр, водохранилищ и заболо</w:t>
            </w:r>
            <w:r w:rsidRPr="00653AA2">
              <w:rPr>
                <w:rFonts w:ascii="Times New Roman" w:hAnsi="Times New Roman"/>
                <w:color w:val="000000"/>
                <w:spacing w:val="-2"/>
                <w:w w:val="117"/>
              </w:rPr>
              <w:softHyphen/>
              <w:t xml:space="preserve">ченных территорий мира. </w:t>
            </w:r>
          </w:p>
          <w:p w14:paraId="28AC7F6A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7"/>
              </w:rPr>
              <w:t>Подписывать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7"/>
              </w:rPr>
              <w:t xml:space="preserve"> на контурной карте крупнейшие озёра и водохранили</w:t>
            </w:r>
            <w:r w:rsidRPr="00653AA2">
              <w:rPr>
                <w:rFonts w:ascii="Times New Roman" w:hAnsi="Times New Roman"/>
                <w:color w:val="000000"/>
                <w:spacing w:val="-1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7"/>
              </w:rPr>
              <w:t>ща мира.</w:t>
            </w:r>
          </w:p>
          <w:p w14:paraId="7CA0C62B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7"/>
              </w:rPr>
              <w:t>Составлять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t xml:space="preserve"> и </w:t>
            </w:r>
            <w:r w:rsidRPr="00653AA2">
              <w:rPr>
                <w:rFonts w:ascii="Times New Roman" w:hAnsi="Times New Roman"/>
                <w:b/>
                <w:color w:val="000000"/>
                <w:w w:val="117"/>
              </w:rPr>
              <w:t>анализировать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t xml:space="preserve"> схему различия озёр по происхождению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7"/>
              </w:rPr>
              <w:t>котловин</w:t>
            </w:r>
          </w:p>
        </w:tc>
      </w:tr>
      <w:tr w:rsidR="00A93A2B" w:rsidRPr="00653AA2" w14:paraId="7F7E353D" w14:textId="77777777" w:rsidTr="00653AA2">
        <w:tc>
          <w:tcPr>
            <w:tcW w:w="2788" w:type="dxa"/>
          </w:tcPr>
          <w:p w14:paraId="1904A3A4" w14:textId="77777777" w:rsidR="00A93A2B" w:rsidRPr="00653AA2" w:rsidRDefault="00A93A2B" w:rsidP="00653AA2">
            <w:pPr>
              <w:shd w:val="clear" w:color="auto" w:fill="FFFFFF"/>
              <w:tabs>
                <w:tab w:val="left" w:pos="1344"/>
              </w:tabs>
              <w:spacing w:after="0"/>
              <w:ind w:right="13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6"/>
                <w:w w:val="116"/>
              </w:rPr>
              <w:t xml:space="preserve">Происхождение и виды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6"/>
              </w:rPr>
              <w:t>подземных вод, возмож</w:t>
            </w:r>
            <w:r w:rsidRPr="00653AA2">
              <w:rPr>
                <w:rFonts w:ascii="Times New Roman" w:hAnsi="Times New Roman"/>
                <w:color w:val="000000"/>
                <w:spacing w:val="-7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6"/>
              </w:rPr>
              <w:t xml:space="preserve">ности их использования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6"/>
              </w:rPr>
              <w:t xml:space="preserve">человеком. Зависимость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6"/>
              </w:rPr>
              <w:t xml:space="preserve">уровня грунтовых вод от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6"/>
              </w:rPr>
              <w:t>климата, собенностей</w:t>
            </w:r>
            <w:r w:rsidRPr="00653AA2">
              <w:rPr>
                <w:rFonts w:ascii="Times New Roman" w:hAnsi="Times New Roman"/>
                <w:color w:val="000000"/>
                <w:spacing w:val="-3"/>
                <w:w w:val="116"/>
              </w:rPr>
              <w:br/>
            </w:r>
            <w:r w:rsidRPr="00653AA2">
              <w:rPr>
                <w:rFonts w:ascii="Times New Roman" w:hAnsi="Times New Roman"/>
                <w:color w:val="000000"/>
                <w:spacing w:val="-7"/>
                <w:w w:val="116"/>
              </w:rPr>
              <w:t>горных пород. Минераль</w:t>
            </w:r>
            <w:r w:rsidRPr="00653AA2">
              <w:rPr>
                <w:rFonts w:ascii="Times New Roman" w:hAnsi="Times New Roman"/>
                <w:color w:val="000000"/>
                <w:spacing w:val="-7"/>
                <w:w w:val="11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6"/>
                <w:w w:val="116"/>
              </w:rPr>
              <w:t>ные воды</w:t>
            </w:r>
          </w:p>
        </w:tc>
        <w:tc>
          <w:tcPr>
            <w:tcW w:w="3969" w:type="dxa"/>
          </w:tcPr>
          <w:p w14:paraId="62069BF3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</w:rPr>
              <w:t>Урок 7. Подземные воды</w:t>
            </w:r>
          </w:p>
          <w:p w14:paraId="32999D28" w14:textId="77777777" w:rsidR="00A93A2B" w:rsidRPr="00653AA2" w:rsidRDefault="00A93A2B" w:rsidP="00653AA2">
            <w:pPr>
              <w:shd w:val="clear" w:color="auto" w:fill="FFFFFF"/>
              <w:spacing w:after="0"/>
              <w:ind w:right="202"/>
              <w:jc w:val="both"/>
              <w:rPr>
                <w:rFonts w:ascii="Times New Roman" w:hAnsi="Times New Roman"/>
                <w:color w:val="000000"/>
                <w:w w:val="109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09"/>
              </w:rPr>
              <w:t>Образование подземных вод. Грунтовые и межпластовые воды. Источники Тер</w:t>
            </w:r>
            <w:r w:rsidRPr="00653AA2">
              <w:rPr>
                <w:rFonts w:ascii="Times New Roman" w:hAnsi="Times New Roman"/>
                <w:color w:val="000000"/>
                <w:spacing w:val="-1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9"/>
              </w:rPr>
              <w:t xml:space="preserve">мальные и минеральные воды. Значение и охрана подземных вод. </w:t>
            </w:r>
          </w:p>
          <w:p w14:paraId="4A2EE63E" w14:textId="77777777" w:rsidR="00A93A2B" w:rsidRPr="00653AA2" w:rsidRDefault="00A93A2B" w:rsidP="00653AA2">
            <w:pPr>
              <w:shd w:val="clear" w:color="auto" w:fill="FFFFFF"/>
              <w:spacing w:after="0"/>
              <w:ind w:right="20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09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09"/>
              </w:rPr>
              <w:t>Учебник, с. 94-95- электронное приложение к учебнику</w:t>
            </w:r>
          </w:p>
        </w:tc>
        <w:tc>
          <w:tcPr>
            <w:tcW w:w="3649" w:type="dxa"/>
          </w:tcPr>
          <w:p w14:paraId="0443A2C8" w14:textId="77777777" w:rsidR="00A93A2B" w:rsidRPr="00653AA2" w:rsidRDefault="00A93A2B" w:rsidP="00653AA2">
            <w:pPr>
              <w:shd w:val="clear" w:color="auto" w:fill="FFFFFF"/>
              <w:spacing w:after="0"/>
              <w:ind w:left="58" w:right="15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12"/>
              </w:rPr>
              <w:t>Анализировать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t xml:space="preserve"> модели (иллюстра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>ции) «Подземные воды», Артезиа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>нские воды».</w:t>
            </w:r>
          </w:p>
          <w:p w14:paraId="31C8865C" w14:textId="77777777" w:rsidR="00A93A2B" w:rsidRPr="00653AA2" w:rsidRDefault="00A93A2B" w:rsidP="00653AA2">
            <w:pPr>
              <w:shd w:val="clear" w:color="auto" w:fill="FFFFFF"/>
              <w:spacing w:after="0"/>
              <w:ind w:right="14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2"/>
              </w:rPr>
              <w:t>Находить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 xml:space="preserve"> дополнительную инфор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>мацию (в Интернете, других источ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2"/>
              </w:rPr>
              <w:t>никах) о значении, разных видов под</w:t>
            </w:r>
            <w:r w:rsidRPr="00653AA2">
              <w:rPr>
                <w:rFonts w:ascii="Times New Roman" w:hAnsi="Times New Roman"/>
                <w:color w:val="000000"/>
                <w:spacing w:val="-6"/>
                <w:w w:val="112"/>
              </w:rPr>
              <w:t>земных вод и минеральных источников для человека</w:t>
            </w:r>
          </w:p>
          <w:p w14:paraId="74D737A2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</w:tr>
      <w:tr w:rsidR="00A93A2B" w:rsidRPr="00653AA2" w14:paraId="0213601C" w14:textId="77777777" w:rsidTr="00653AA2">
        <w:tc>
          <w:tcPr>
            <w:tcW w:w="2788" w:type="dxa"/>
          </w:tcPr>
          <w:p w14:paraId="27CD5AE0" w14:textId="77777777" w:rsidR="00A93A2B" w:rsidRPr="00653AA2" w:rsidRDefault="00A93A2B" w:rsidP="00653AA2">
            <w:pPr>
              <w:shd w:val="clear" w:color="auto" w:fill="FFFFFF"/>
              <w:tabs>
                <w:tab w:val="left" w:pos="1344"/>
              </w:tabs>
              <w:spacing w:after="0"/>
              <w:ind w:right="13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5"/>
                <w:w w:val="112"/>
              </w:rPr>
              <w:t>Ледники—главные аккуму</w:t>
            </w:r>
            <w:r w:rsidRPr="00653AA2">
              <w:rPr>
                <w:rFonts w:ascii="Times New Roman" w:hAnsi="Times New Roman"/>
                <w:color w:val="000000"/>
                <w:spacing w:val="-5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t xml:space="preserve">ляторы пресной воды на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 xml:space="preserve">Земле. Покровные и горные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t xml:space="preserve">ледники, многолетняя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>мерзлота: географическое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br/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t>распространение, воздей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>ствие на хозяйственную де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t>ятельность</w:t>
            </w:r>
          </w:p>
        </w:tc>
        <w:tc>
          <w:tcPr>
            <w:tcW w:w="3969" w:type="dxa"/>
          </w:tcPr>
          <w:p w14:paraId="0C2404A4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</w:rPr>
              <w:t>Урок 8  Ледники и многолетняя мерзлота</w:t>
            </w:r>
          </w:p>
          <w:p w14:paraId="5CD2C312" w14:textId="77777777" w:rsidR="00A93A2B" w:rsidRPr="00653AA2" w:rsidRDefault="00A93A2B" w:rsidP="00653AA2">
            <w:pPr>
              <w:shd w:val="clear" w:color="auto" w:fill="FFFFFF"/>
              <w:spacing w:after="0"/>
              <w:ind w:left="67" w:right="221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6"/>
                <w:w w:val="113"/>
              </w:rPr>
              <w:t>Горные и покровные ледники. Айс</w:t>
            </w:r>
            <w:r w:rsidRPr="00653AA2">
              <w:rPr>
                <w:rFonts w:ascii="Times New Roman" w:hAnsi="Times New Roman"/>
                <w:color w:val="000000"/>
                <w:spacing w:val="-6"/>
                <w:w w:val="113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3"/>
              </w:rPr>
              <w:t>берги. Многолетняя мерзлота: распро</w:t>
            </w:r>
            <w:r w:rsidRPr="00653AA2">
              <w:rPr>
                <w:rFonts w:ascii="Times New Roman" w:hAnsi="Times New Roman"/>
                <w:color w:val="000000"/>
                <w:spacing w:val="-2"/>
                <w:w w:val="113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3"/>
              </w:rPr>
              <w:t>странение, воздействие на хозяйство.</w:t>
            </w:r>
          </w:p>
          <w:p w14:paraId="1C926BEC" w14:textId="77777777" w:rsidR="00A93A2B" w:rsidRPr="00653AA2" w:rsidRDefault="00A93A2B" w:rsidP="00653AA2">
            <w:pPr>
              <w:shd w:val="clear" w:color="auto" w:fill="FFFFFF"/>
              <w:spacing w:after="0"/>
              <w:ind w:left="67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3"/>
                <w:w w:val="107"/>
              </w:rPr>
              <w:t>Оледенения.</w:t>
            </w:r>
          </w:p>
          <w:p w14:paraId="3843032B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07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>Учебник, с. 96-97; Ат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  <w:t xml:space="preserve">лас, с. 8-9, с. 26-27;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7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7DDD589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3"/>
                <w:w w:val="112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2"/>
              </w:rPr>
              <w:t>Решать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 xml:space="preserve">  познавательные  задачи  по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2"/>
              </w:rPr>
              <w:t>выявлению    закономерностей    рас</w:t>
            </w:r>
            <w:r w:rsidRPr="00653AA2">
              <w:rPr>
                <w:rFonts w:ascii="Times New Roman" w:hAnsi="Times New Roman"/>
                <w:color w:val="000000"/>
                <w:spacing w:val="-7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>пространения ледников и мерзлоты.</w:t>
            </w:r>
          </w:p>
          <w:p w14:paraId="2F9BAB9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2"/>
                <w:w w:val="112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12"/>
              </w:rPr>
              <w:t>Описывать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t xml:space="preserve"> географическое положе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softHyphen/>
              <w:t xml:space="preserve">ние областей оледенения. </w:t>
            </w:r>
            <w:r w:rsidRPr="00653AA2">
              <w:rPr>
                <w:rFonts w:ascii="Times New Roman" w:hAnsi="Times New Roman"/>
                <w:b/>
                <w:color w:val="000000"/>
                <w:spacing w:val="-1"/>
                <w:w w:val="112"/>
              </w:rPr>
              <w:t>Находить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t xml:space="preserve">  информацию  и  </w:t>
            </w:r>
            <w:r w:rsidRPr="00653AA2">
              <w:rPr>
                <w:rFonts w:ascii="Times New Roman" w:hAnsi="Times New Roman"/>
                <w:b/>
                <w:color w:val="000000"/>
                <w:spacing w:val="-1"/>
                <w:w w:val="112"/>
              </w:rPr>
              <w:t xml:space="preserve">готовить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2"/>
              </w:rPr>
              <w:t>сообщение (презентацию) об особен</w:t>
            </w:r>
            <w:r w:rsidRPr="00653AA2">
              <w:rPr>
                <w:rFonts w:ascii="Times New Roman" w:hAnsi="Times New Roman"/>
                <w:color w:val="000000"/>
                <w:spacing w:val="-6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ностях хозяйственной деятельности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>в условиях многолетней мерзлоты</w:t>
            </w:r>
          </w:p>
        </w:tc>
      </w:tr>
      <w:tr w:rsidR="00A93A2B" w:rsidRPr="00653AA2" w14:paraId="1B5B50C8" w14:textId="77777777" w:rsidTr="00653AA2">
        <w:tc>
          <w:tcPr>
            <w:tcW w:w="2788" w:type="dxa"/>
          </w:tcPr>
          <w:p w14:paraId="3C5ABCE2" w14:textId="77777777" w:rsidR="00A93A2B" w:rsidRPr="00653AA2" w:rsidRDefault="00A93A2B" w:rsidP="00653AA2">
            <w:pPr>
              <w:shd w:val="clear" w:color="auto" w:fill="FFFFFF"/>
              <w:tabs>
                <w:tab w:val="left" w:pos="1344"/>
              </w:tabs>
              <w:spacing w:after="0"/>
              <w:ind w:right="13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t xml:space="preserve">Человек и гидросфера.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t>Проблемы, связанные с ог</w:t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 xml:space="preserve">раниченными запасами 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>пресной воды на Земле, и пути их решения</w:t>
            </w:r>
          </w:p>
          <w:p w14:paraId="000CF21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BB0FC02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9"/>
              </w:rPr>
              <w:t>Урок 9. Человек и гидросфера</w:t>
            </w:r>
          </w:p>
          <w:p w14:paraId="1FC0986B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11"/>
              </w:rPr>
            </w:pPr>
            <w:r w:rsidRPr="00653AA2">
              <w:rPr>
                <w:rFonts w:ascii="Times New Roman" w:hAnsi="Times New Roman"/>
                <w:color w:val="000000"/>
                <w:spacing w:val="-6"/>
                <w:w w:val="111"/>
              </w:rPr>
              <w:t xml:space="preserve">Объёмы потребления пресной воды.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1"/>
              </w:rPr>
              <w:t>Пути решения водных проблем. Источ</w:t>
            </w:r>
            <w:r w:rsidRPr="00653AA2">
              <w:rPr>
                <w:rFonts w:ascii="Times New Roman" w:hAnsi="Times New Roman"/>
                <w:color w:val="000000"/>
                <w:spacing w:val="-7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ники загрязнения гидросферы, меры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t xml:space="preserve">по сохранению качества вод. </w:t>
            </w:r>
          </w:p>
          <w:p w14:paraId="3AA41124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5"/>
                <w:w w:val="111"/>
              </w:rPr>
            </w:pPr>
            <w:r w:rsidRPr="00653AA2">
              <w:rPr>
                <w:rFonts w:ascii="Times New Roman" w:hAnsi="Times New Roman"/>
                <w:i/>
                <w:color w:val="000000"/>
                <w:spacing w:val="-5"/>
                <w:w w:val="111"/>
              </w:rPr>
              <w:t>Практическая работа</w:t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t xml:space="preserve"> «</w:t>
            </w:r>
            <w:r w:rsidRPr="00653AA2">
              <w:rPr>
                <w:rFonts w:ascii="Times New Roman" w:hAnsi="Times New Roman"/>
                <w:color w:val="000000"/>
                <w:spacing w:val="-1"/>
                <w:w w:val="110"/>
              </w:rPr>
              <w:t>Описание реки своей местнос</w:t>
            </w:r>
            <w:r w:rsidRPr="00653AA2">
              <w:rPr>
                <w:rFonts w:ascii="Times New Roman" w:hAnsi="Times New Roman"/>
                <w:color w:val="000000"/>
                <w:spacing w:val="-1"/>
                <w:w w:val="110"/>
              </w:rPr>
              <w:softHyphen/>
              <w:t>ти»</w:t>
            </w:r>
          </w:p>
          <w:p w14:paraId="4332524B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3"/>
                <w:w w:val="111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 xml:space="preserve">Учебник, с. 98-99;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7C8BD445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2"/>
              </w:rPr>
              <w:t>Находить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 информацию и </w:t>
            </w:r>
            <w:r w:rsidRPr="00653AA2">
              <w:rPr>
                <w:rFonts w:ascii="Times New Roman" w:hAnsi="Times New Roman"/>
                <w:b/>
                <w:color w:val="000000"/>
                <w:w w:val="112"/>
              </w:rPr>
              <w:t>готовить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 сообщение (презентацию) о редких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t xml:space="preserve">и исчезающих обитателях Мирового 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>океана; об особо охраняемых аква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softHyphen/>
              <w:t>ториях  и  других  объектах  гидро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 xml:space="preserve">сферы;   о  наводнениях   и  способах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>борьбы с ними</w:t>
            </w:r>
          </w:p>
        </w:tc>
      </w:tr>
      <w:tr w:rsidR="00A93A2B" w:rsidRPr="00653AA2" w14:paraId="679B23FC" w14:textId="77777777" w:rsidTr="00653AA2">
        <w:tc>
          <w:tcPr>
            <w:tcW w:w="2788" w:type="dxa"/>
          </w:tcPr>
          <w:p w14:paraId="1936C9E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5ED1E3A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  <w:color w:val="000000"/>
                <w:spacing w:val="-10"/>
                <w:w w:val="111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7"/>
                <w:w w:val="111"/>
              </w:rPr>
              <w:t xml:space="preserve">Урок 10. Обобщающий урок по теме </w:t>
            </w:r>
            <w:r w:rsidRPr="00653AA2">
              <w:rPr>
                <w:rFonts w:ascii="Times New Roman" w:hAnsi="Times New Roman"/>
                <w:b/>
                <w:color w:val="000000"/>
                <w:spacing w:val="-10"/>
                <w:w w:val="111"/>
              </w:rPr>
              <w:t>«Гидросфера — водная оболочка Земли»</w:t>
            </w:r>
          </w:p>
          <w:p w14:paraId="54AD7973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5"/>
                <w:w w:val="111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t xml:space="preserve">Учебник, с. 82-100; 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Атлас, с. 8-9, 26-31;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t xml:space="preserve">Электронное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lastRenderedPageBreak/>
              <w:t>прило</w:t>
            </w: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>жение к учебнику</w:t>
            </w:r>
          </w:p>
        </w:tc>
        <w:tc>
          <w:tcPr>
            <w:tcW w:w="3649" w:type="dxa"/>
          </w:tcPr>
          <w:p w14:paraId="1E191D93" w14:textId="77777777" w:rsidR="00A93A2B" w:rsidRPr="00653AA2" w:rsidRDefault="00A93A2B" w:rsidP="00653AA2">
            <w:pPr>
              <w:shd w:val="clear" w:color="auto" w:fill="FFFFFF"/>
              <w:spacing w:after="0"/>
              <w:ind w:right="86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6"/>
              </w:rPr>
              <w:lastRenderedPageBreak/>
              <w:t xml:space="preserve">Предлагается несколько вариантов </w:t>
            </w:r>
            <w:r w:rsidRPr="00653AA2">
              <w:rPr>
                <w:rFonts w:ascii="Times New Roman" w:hAnsi="Times New Roman"/>
                <w:color w:val="000000"/>
                <w:spacing w:val="-2"/>
                <w:w w:val="106"/>
              </w:rPr>
              <w:t>проведения обобщающего урока;</w:t>
            </w:r>
          </w:p>
          <w:p w14:paraId="4490605A" w14:textId="77777777" w:rsidR="00A93A2B" w:rsidRPr="00653AA2" w:rsidRDefault="00A93A2B" w:rsidP="00653AA2">
            <w:pPr>
              <w:shd w:val="clear" w:color="auto" w:fill="FFFFFF"/>
              <w:spacing w:after="0"/>
              <w:ind w:left="29" w:right="6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7"/>
                <w:w w:val="106"/>
              </w:rPr>
              <w:t>— подготовленное обсуждение Проб</w:t>
            </w:r>
            <w:r w:rsidRPr="00653AA2">
              <w:rPr>
                <w:rFonts w:ascii="Times New Roman" w:hAnsi="Times New Roman"/>
                <w:color w:val="000000"/>
                <w:spacing w:val="-7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лем, предлагаемых в 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lastRenderedPageBreak/>
              <w:t>рубрике «Под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softHyphen/>
              <w:t>ведём итоги». Учебник, с. 100;</w:t>
            </w:r>
          </w:p>
          <w:p w14:paraId="71CD2F43" w14:textId="77777777" w:rsidR="00A93A2B" w:rsidRPr="00653AA2" w:rsidRDefault="00A93A2B" w:rsidP="00653AA2">
            <w:pPr>
              <w:shd w:val="clear" w:color="auto" w:fill="FFFFFF"/>
              <w:spacing w:after="0"/>
              <w:ind w:left="58" w:right="3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5"/>
                <w:w w:val="115"/>
              </w:rPr>
              <w:t>— выполнение вариантов контроль</w:t>
            </w:r>
            <w:r w:rsidRPr="00653AA2">
              <w:rPr>
                <w:rFonts w:ascii="Times New Roman" w:hAnsi="Times New Roman"/>
                <w:color w:val="000000"/>
                <w:spacing w:val="-5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5"/>
              </w:rPr>
              <w:t>ной работы</w:t>
            </w:r>
          </w:p>
        </w:tc>
      </w:tr>
      <w:tr w:rsidR="00A93A2B" w:rsidRPr="00653AA2" w14:paraId="00CDD07C" w14:textId="77777777" w:rsidTr="00653AA2">
        <w:tc>
          <w:tcPr>
            <w:tcW w:w="10406" w:type="dxa"/>
            <w:gridSpan w:val="3"/>
          </w:tcPr>
          <w:p w14:paraId="45C0641F" w14:textId="77777777" w:rsidR="00A93A2B" w:rsidRPr="00653AA2" w:rsidRDefault="00A93A2B" w:rsidP="00653AA2">
            <w:pPr>
              <w:shd w:val="clear" w:color="auto" w:fill="FFFFFF"/>
              <w:spacing w:after="0"/>
              <w:jc w:val="center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i/>
                <w:iCs/>
                <w:color w:val="000000"/>
                <w:w w:val="124"/>
              </w:rPr>
              <w:lastRenderedPageBreak/>
              <w:t>Атмосфера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24"/>
              </w:rPr>
              <w:t>—</w:t>
            </w:r>
            <w:r w:rsidRPr="00653AA2">
              <w:rPr>
                <w:rFonts w:ascii="Times New Roman" w:hAnsi="Times New Roman"/>
                <w:b/>
                <w:bCs/>
                <w:i/>
                <w:iCs/>
                <w:color w:val="000000"/>
                <w:w w:val="124"/>
              </w:rPr>
              <w:t>воздушная оболочка Земли (10 ч)</w:t>
            </w:r>
          </w:p>
        </w:tc>
      </w:tr>
      <w:tr w:rsidR="00A93A2B" w:rsidRPr="00653AA2" w14:paraId="49496971" w14:textId="77777777" w:rsidTr="00653AA2">
        <w:tc>
          <w:tcPr>
            <w:tcW w:w="2788" w:type="dxa"/>
          </w:tcPr>
          <w:p w14:paraId="72C3C2A4" w14:textId="77777777" w:rsidR="00A93A2B" w:rsidRPr="00653AA2" w:rsidRDefault="00A93A2B" w:rsidP="00653AA2">
            <w:pPr>
              <w:shd w:val="clear" w:color="auto" w:fill="FFFFFF"/>
              <w:spacing w:after="0"/>
              <w:ind w:left="7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5"/>
                <w:w w:val="106"/>
              </w:rPr>
              <w:t xml:space="preserve">Состав      атмосферы,      ее </w:t>
            </w:r>
            <w:r w:rsidRPr="00653AA2">
              <w:rPr>
                <w:rFonts w:ascii="Times New Roman" w:hAnsi="Times New Roman"/>
                <w:color w:val="000000"/>
                <w:spacing w:val="-2"/>
                <w:w w:val="106"/>
              </w:rPr>
              <w:t>структура.    Значение   ат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>мосферы на Земле</w:t>
            </w:r>
          </w:p>
          <w:p w14:paraId="5B0F041D" w14:textId="77777777" w:rsidR="00A93A2B" w:rsidRPr="00653AA2" w:rsidRDefault="00A93A2B" w:rsidP="00653AA2">
            <w:pPr>
              <w:framePr w:h="220" w:hRule="exact" w:hSpace="38" w:vSpace="58" w:wrap="auto" w:vAnchor="text" w:hAnchor="text" w:x="1316" w:y="59" w:anchorLock="1"/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</w:rPr>
              <w:t xml:space="preserve">для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4"/>
              </w:rPr>
              <w:t>жизни</w:t>
            </w:r>
          </w:p>
          <w:p w14:paraId="6A1DBF8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24A5719" w14:textId="77777777" w:rsidR="00A93A2B" w:rsidRPr="00653AA2" w:rsidRDefault="00A93A2B" w:rsidP="00653AA2">
            <w:pPr>
              <w:shd w:val="clear" w:color="auto" w:fill="FFFFFF"/>
              <w:spacing w:after="0"/>
              <w:ind w:left="134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10"/>
              </w:rPr>
              <w:t>Урок 11. Атмосфера</w:t>
            </w:r>
          </w:p>
          <w:p w14:paraId="48FC0983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3"/>
                <w:w w:val="116"/>
              </w:rPr>
            </w:pPr>
            <w:r w:rsidRPr="00653AA2">
              <w:rPr>
                <w:rFonts w:ascii="Times New Roman" w:hAnsi="Times New Roman"/>
                <w:color w:val="000000"/>
                <w:spacing w:val="-2"/>
                <w:w w:val="116"/>
              </w:rPr>
              <w:t xml:space="preserve">Состав воздуха атмосферы. Строение 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 xml:space="preserve">атмосферы (тропосфера, стратосфера,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6"/>
              </w:rPr>
              <w:t xml:space="preserve">верхние слои атмосферы, ионосфера).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6"/>
              </w:rPr>
              <w:t xml:space="preserve">Значение атмосферы. </w:t>
            </w:r>
          </w:p>
          <w:p w14:paraId="0805BF9C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6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6"/>
              </w:rPr>
              <w:t xml:space="preserve">Учебник, с, 102-103; Атлас, с. 32;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6"/>
              </w:rPr>
              <w:t xml:space="preserve">Электронное приложение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6"/>
              </w:rPr>
              <w:t>к учебнику</w:t>
            </w:r>
          </w:p>
        </w:tc>
        <w:tc>
          <w:tcPr>
            <w:tcW w:w="3649" w:type="dxa"/>
          </w:tcPr>
          <w:p w14:paraId="5F946F0E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color w:val="000000"/>
                <w:spacing w:val="-1"/>
                <w:w w:val="113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3"/>
              </w:rPr>
              <w:t>Составлять</w:t>
            </w:r>
            <w:r w:rsidRPr="00653AA2">
              <w:rPr>
                <w:rFonts w:ascii="Times New Roman" w:hAnsi="Times New Roman"/>
                <w:color w:val="000000"/>
                <w:w w:val="113"/>
              </w:rPr>
              <w:t xml:space="preserve"> и </w:t>
            </w:r>
            <w:r w:rsidRPr="00653AA2">
              <w:rPr>
                <w:rFonts w:ascii="Times New Roman" w:hAnsi="Times New Roman"/>
                <w:b/>
                <w:color w:val="000000"/>
                <w:w w:val="113"/>
              </w:rPr>
              <w:t>анализировать</w:t>
            </w:r>
            <w:r w:rsidRPr="00653AA2">
              <w:rPr>
                <w:rFonts w:ascii="Times New Roman" w:hAnsi="Times New Roman"/>
                <w:color w:val="000000"/>
                <w:w w:val="113"/>
              </w:rPr>
              <w:t xml:space="preserve"> схему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3"/>
              </w:rPr>
              <w:t xml:space="preserve">«Значение атмосферы для Земли». </w:t>
            </w:r>
          </w:p>
          <w:p w14:paraId="5C754C71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3"/>
              </w:rPr>
              <w:t>Объяснять</w:t>
            </w:r>
            <w:r w:rsidRPr="00653AA2">
              <w:rPr>
                <w:rFonts w:ascii="Times New Roman" w:hAnsi="Times New Roman"/>
                <w:color w:val="000000"/>
                <w:w w:val="113"/>
              </w:rPr>
              <w:t xml:space="preserve"> значение атмосферы</w:t>
            </w:r>
            <w:r w:rsidRPr="00653AA2">
              <w:rPr>
                <w:rFonts w:ascii="Times New Roman" w:hAnsi="Times New Roman"/>
                <w:color w:val="000000"/>
                <w:spacing w:val="-2"/>
                <w:w w:val="113"/>
              </w:rPr>
              <w:t>.</w:t>
            </w:r>
          </w:p>
          <w:p w14:paraId="1B027B85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13"/>
              </w:rPr>
              <w:t>Находить</w:t>
            </w:r>
            <w:r w:rsidRPr="00653AA2">
              <w:rPr>
                <w:rFonts w:ascii="Times New Roman" w:hAnsi="Times New Roman"/>
                <w:color w:val="000000"/>
                <w:spacing w:val="-4"/>
                <w:w w:val="113"/>
              </w:rPr>
              <w:t xml:space="preserve"> дополнительную инфор</w:t>
            </w:r>
            <w:r w:rsidRPr="00653AA2">
              <w:rPr>
                <w:rFonts w:ascii="Times New Roman" w:hAnsi="Times New Roman"/>
                <w:color w:val="000000"/>
                <w:spacing w:val="-4"/>
                <w:w w:val="113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3"/>
              </w:rPr>
              <w:t>мацию (в Интернете, других источ</w:t>
            </w:r>
            <w:r w:rsidRPr="00653AA2">
              <w:rPr>
                <w:rFonts w:ascii="Times New Roman" w:hAnsi="Times New Roman"/>
                <w:color w:val="000000"/>
                <w:w w:val="113"/>
              </w:rPr>
              <w:softHyphen/>
              <w:t xml:space="preserve">никах) о роли газов атмосферы для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3"/>
              </w:rPr>
              <w:t xml:space="preserve">природных процессов. </w:t>
            </w:r>
            <w:r w:rsidRPr="00653AA2">
              <w:rPr>
                <w:rFonts w:ascii="Times New Roman" w:hAnsi="Times New Roman"/>
                <w:b/>
                <w:color w:val="000000"/>
                <w:spacing w:val="-1"/>
                <w:w w:val="113"/>
              </w:rPr>
              <w:t>Высказывать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3"/>
              </w:rPr>
              <w:t xml:space="preserve"> мнение об утвержде</w:t>
            </w:r>
            <w:r w:rsidRPr="00653AA2">
              <w:rPr>
                <w:rFonts w:ascii="Times New Roman" w:hAnsi="Times New Roman"/>
                <w:color w:val="000000"/>
                <w:spacing w:val="-1"/>
                <w:w w:val="113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6"/>
                <w:w w:val="113"/>
              </w:rPr>
              <w:t>нии: «Тропосфера — «кухня погоды</w:t>
            </w:r>
          </w:p>
        </w:tc>
      </w:tr>
      <w:tr w:rsidR="00A93A2B" w:rsidRPr="00653AA2" w14:paraId="68FAEFA0" w14:textId="77777777" w:rsidTr="00653AA2">
        <w:tc>
          <w:tcPr>
            <w:tcW w:w="2788" w:type="dxa"/>
          </w:tcPr>
          <w:p w14:paraId="205F02DF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</w:rPr>
              <w:t>Нагревание атмосферы, температура, распределение тепла на Земле. Построение графиков изменения температуры</w:t>
            </w:r>
          </w:p>
        </w:tc>
        <w:tc>
          <w:tcPr>
            <w:tcW w:w="3969" w:type="dxa"/>
          </w:tcPr>
          <w:p w14:paraId="77FDF149" w14:textId="77777777" w:rsidR="00A93A2B" w:rsidRPr="00653AA2" w:rsidRDefault="00A93A2B" w:rsidP="00653AA2">
            <w:pPr>
              <w:shd w:val="clear" w:color="auto" w:fill="FFFFFF"/>
              <w:spacing w:after="0"/>
              <w:ind w:left="96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8"/>
              </w:rPr>
              <w:t>Урок 12. Температура воздуха</w:t>
            </w:r>
          </w:p>
          <w:p w14:paraId="641E7A46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w w:val="111"/>
              </w:rPr>
            </w:pPr>
            <w:r w:rsidRPr="00653AA2">
              <w:rPr>
                <w:rFonts w:ascii="Times New Roman" w:hAnsi="Times New Roman"/>
                <w:color w:val="000000"/>
                <w:w w:val="111"/>
              </w:rPr>
              <w:t>Нагревание воздуха, зависимость тем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softHyphen/>
              <w:t>пературы от высоты, угла падения сол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softHyphen/>
              <w:t>нечных лучей, характера поверхности. Годовые и суточные изменения темпе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>ратуры   воздуха.   Амплитуда  темпера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тур. Изотермы. Парниковый эффект. </w:t>
            </w:r>
          </w:p>
          <w:p w14:paraId="0045B9E8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9"/>
                <w:w w:val="119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2"/>
              </w:rPr>
              <w:t xml:space="preserve">Практическая работа 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>«Наблюдения за погодой и ведение дневника погоды»</w:t>
            </w:r>
            <w:r w:rsidRPr="00653AA2">
              <w:rPr>
                <w:rFonts w:ascii="Times New Roman" w:hAnsi="Times New Roman"/>
                <w:color w:val="000000"/>
                <w:spacing w:val="-9"/>
                <w:w w:val="119"/>
              </w:rPr>
              <w:t xml:space="preserve">. </w:t>
            </w:r>
          </w:p>
          <w:p w14:paraId="0DF9B108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3"/>
                <w:w w:val="119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9"/>
              </w:rPr>
              <w:t xml:space="preserve">Учебник,  с.   104-105;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9"/>
              </w:rPr>
              <w:t xml:space="preserve">Атлас,   с.    32-35;  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9"/>
              </w:rPr>
              <w:t>практичес</w:t>
            </w:r>
            <w:r w:rsidRPr="00653AA2">
              <w:rPr>
                <w:rFonts w:ascii="Times New Roman" w:hAnsi="Times New Roman"/>
                <w:color w:val="000000"/>
                <w:spacing w:val="-5"/>
                <w:w w:val="11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7"/>
                <w:w w:val="119"/>
              </w:rPr>
              <w:t xml:space="preserve">кая работа 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>«Наблюдения за погодой и ведение дневника погоды»</w:t>
            </w:r>
            <w:r w:rsidRPr="00653AA2">
              <w:rPr>
                <w:rFonts w:ascii="Times New Roman" w:hAnsi="Times New Roman"/>
                <w:color w:val="000000"/>
                <w:spacing w:val="-7"/>
                <w:w w:val="119"/>
              </w:rPr>
              <w:t>;</w:t>
            </w:r>
            <w:r w:rsidRPr="00653AA2">
              <w:rPr>
                <w:rFonts w:ascii="Times New Roman" w:hAnsi="Times New Roman"/>
                <w:color w:val="000000"/>
                <w:spacing w:val="-9"/>
                <w:w w:val="119"/>
              </w:rPr>
              <w:t xml:space="preserve"> Электронное при</w:t>
            </w:r>
            <w:r w:rsidRPr="00653AA2">
              <w:rPr>
                <w:rFonts w:ascii="Times New Roman" w:hAnsi="Times New Roman"/>
                <w:color w:val="000000"/>
                <w:spacing w:val="-9"/>
                <w:w w:val="11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7"/>
                <w:w w:val="119"/>
              </w:rPr>
              <w:t>ложение к учебнику</w:t>
            </w:r>
          </w:p>
        </w:tc>
        <w:tc>
          <w:tcPr>
            <w:tcW w:w="3649" w:type="dxa"/>
          </w:tcPr>
          <w:p w14:paraId="3F0938C7" w14:textId="77777777" w:rsidR="00A93A2B" w:rsidRPr="00653AA2" w:rsidRDefault="00A93A2B" w:rsidP="00653AA2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color w:val="000000"/>
                <w:spacing w:val="-3"/>
                <w:w w:val="112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2"/>
              </w:rPr>
              <w:t>Вычерчивать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 и </w:t>
            </w:r>
            <w:r w:rsidRPr="00653AA2">
              <w:rPr>
                <w:rFonts w:ascii="Times New Roman" w:hAnsi="Times New Roman"/>
                <w:b/>
                <w:color w:val="000000"/>
                <w:w w:val="112"/>
              </w:rPr>
              <w:t>анализировать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 гра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t>фики изменения температуры в тече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>ние суток на основе данных дневни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2"/>
              </w:rPr>
              <w:t xml:space="preserve">ков наблюдений погоды. </w:t>
            </w:r>
            <w:r w:rsidRPr="00653AA2">
              <w:rPr>
                <w:rFonts w:ascii="Times New Roman" w:hAnsi="Times New Roman"/>
                <w:b/>
                <w:color w:val="000000"/>
                <w:spacing w:val="-3"/>
                <w:w w:val="112"/>
              </w:rPr>
              <w:t>Вычислять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 xml:space="preserve"> средние суточные темпе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softHyphen/>
              <w:t xml:space="preserve">ратуры и амплитуду температур. </w:t>
            </w:r>
          </w:p>
          <w:p w14:paraId="5FD40D54" w14:textId="77777777" w:rsidR="00A93A2B" w:rsidRPr="00653AA2" w:rsidRDefault="00A93A2B" w:rsidP="00653AA2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12"/>
              </w:rPr>
              <w:t>Анализировать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t xml:space="preserve"> графики годового хо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softHyphen/>
              <w:t>да температур.</w:t>
            </w:r>
          </w:p>
          <w:p w14:paraId="6510362A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5"/>
                <w:w w:val="112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2"/>
              </w:rPr>
              <w:t>Решать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 xml:space="preserve"> задачи на определение сред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t>ней месячной температуры, измене</w:t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 xml:space="preserve">ния температуры с высотой. </w:t>
            </w:r>
            <w:r w:rsidRPr="00653AA2">
              <w:rPr>
                <w:rFonts w:ascii="Times New Roman" w:hAnsi="Times New Roman"/>
                <w:b/>
                <w:color w:val="000000"/>
                <w:w w:val="112"/>
              </w:rPr>
              <w:t>Выявлять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 зависимость температуры от угла падения солнечных лучей на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t xml:space="preserve">основе   анализа   иллюстраций   или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2"/>
              </w:rPr>
              <w:t>наблюдения действующих моделей.</w:t>
            </w:r>
          </w:p>
          <w:p w14:paraId="39FAE39E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5"/>
                <w:w w:val="112"/>
              </w:rPr>
              <w:t>Выявлять</w:t>
            </w:r>
            <w:r w:rsidRPr="00653AA2">
              <w:rPr>
                <w:rFonts w:ascii="Times New Roman" w:hAnsi="Times New Roman"/>
                <w:color w:val="000000"/>
                <w:spacing w:val="-5"/>
                <w:w w:val="112"/>
              </w:rPr>
              <w:t xml:space="preserve"> изменение температур по  широте на основе анализа карт</w:t>
            </w:r>
          </w:p>
        </w:tc>
      </w:tr>
      <w:tr w:rsidR="00A93A2B" w:rsidRPr="00653AA2" w14:paraId="1522B2F9" w14:textId="77777777" w:rsidTr="00653AA2">
        <w:tc>
          <w:tcPr>
            <w:tcW w:w="2788" w:type="dxa"/>
          </w:tcPr>
          <w:p w14:paraId="7DC7B50C" w14:textId="77777777" w:rsidR="00A93A2B" w:rsidRPr="00653AA2" w:rsidRDefault="00A93A2B" w:rsidP="00653AA2">
            <w:pPr>
              <w:shd w:val="clear" w:color="auto" w:fill="FFFFFF"/>
              <w:spacing w:after="0"/>
              <w:ind w:right="7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7"/>
              </w:rPr>
              <w:t>Влага в атмосфере. Облач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  <w:t>ность и её влияние на пого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 xml:space="preserve">ду. Построение графиков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>изменения облачности</w:t>
            </w:r>
          </w:p>
          <w:p w14:paraId="71798B16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ED9C367" w14:textId="77777777" w:rsidR="00A93A2B" w:rsidRPr="00653AA2" w:rsidRDefault="00A93A2B" w:rsidP="00653AA2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8"/>
              </w:rPr>
              <w:t>Урок 13. Влажность воздуха. Облака</w:t>
            </w:r>
          </w:p>
          <w:p w14:paraId="632A1C5C" w14:textId="77777777" w:rsidR="00A93A2B" w:rsidRPr="00653AA2" w:rsidRDefault="00A93A2B" w:rsidP="00653AA2">
            <w:pPr>
              <w:shd w:val="clear" w:color="auto" w:fill="FFFFFF"/>
              <w:spacing w:after="0"/>
              <w:ind w:right="134"/>
              <w:jc w:val="both"/>
              <w:rPr>
                <w:rFonts w:ascii="Times New Roman" w:hAnsi="Times New Roman"/>
                <w:color w:val="000000"/>
                <w:spacing w:val="-6"/>
                <w:w w:val="119"/>
              </w:rPr>
            </w:pPr>
            <w:r w:rsidRPr="00653AA2">
              <w:rPr>
                <w:rFonts w:ascii="Times New Roman" w:hAnsi="Times New Roman"/>
                <w:color w:val="000000"/>
                <w:spacing w:val="-8"/>
                <w:w w:val="119"/>
              </w:rPr>
              <w:t xml:space="preserve">Водяной пар в атмосфере. Абсолютная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9"/>
              </w:rPr>
              <w:t xml:space="preserve">и относительная влажность. Туман.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9"/>
              </w:rPr>
              <w:t xml:space="preserve">Облака, облачность. Виды облаков. </w:t>
            </w:r>
          </w:p>
          <w:p w14:paraId="618EDC5F" w14:textId="77777777" w:rsidR="00A93A2B" w:rsidRPr="00653AA2" w:rsidRDefault="00A93A2B" w:rsidP="00653AA2">
            <w:pPr>
              <w:shd w:val="clear" w:color="auto" w:fill="FFFFFF"/>
              <w:spacing w:after="0"/>
              <w:ind w:right="13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1"/>
                <w:w w:val="119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9"/>
              </w:rPr>
              <w:t xml:space="preserve">Учебник, с. 106-107;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9"/>
              </w:rPr>
              <w:t xml:space="preserve">Атлас, с. 32-33; </w:t>
            </w:r>
            <w:r w:rsidRPr="00653AA2">
              <w:rPr>
                <w:rFonts w:ascii="Times New Roman" w:hAnsi="Times New Roman"/>
                <w:color w:val="000000"/>
                <w:spacing w:val="-8"/>
                <w:w w:val="125"/>
              </w:rPr>
              <w:t>Электронное приложе</w:t>
            </w:r>
            <w:r w:rsidRPr="00653AA2">
              <w:rPr>
                <w:rFonts w:ascii="Times New Roman" w:hAnsi="Times New Roman"/>
                <w:color w:val="000000"/>
                <w:spacing w:val="-8"/>
                <w:w w:val="125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>ние к учебнику</w:t>
            </w:r>
          </w:p>
        </w:tc>
        <w:tc>
          <w:tcPr>
            <w:tcW w:w="3649" w:type="dxa"/>
          </w:tcPr>
          <w:p w14:paraId="40A9186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4"/>
                <w:w w:val="111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11"/>
              </w:rPr>
              <w:t>Измерять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 xml:space="preserve"> относительную влажность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t xml:space="preserve">воздуха с помощью гигрометра. </w:t>
            </w:r>
          </w:p>
          <w:p w14:paraId="32192259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2"/>
                <w:w w:val="111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  <w:w w:val="111"/>
              </w:rPr>
              <w:t>Решать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11"/>
              </w:rPr>
              <w:t xml:space="preserve"> задачи по расчёту абсолют</w:t>
            </w:r>
            <w:r w:rsidRPr="00653AA2">
              <w:rPr>
                <w:rFonts w:ascii="Times New Roman" w:hAnsi="Times New Roman"/>
                <w:color w:val="000000"/>
                <w:spacing w:val="-1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ной и относительной влажности на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1"/>
              </w:rPr>
              <w:t xml:space="preserve">основе имеющихся данных. </w:t>
            </w:r>
          </w:p>
          <w:p w14:paraId="09477366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1"/>
              </w:rPr>
              <w:t>Наблюдать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 за облаками, </w:t>
            </w:r>
            <w:r w:rsidRPr="00653AA2">
              <w:rPr>
                <w:rFonts w:ascii="Times New Roman" w:hAnsi="Times New Roman"/>
                <w:b/>
                <w:color w:val="000000"/>
                <w:w w:val="111"/>
              </w:rPr>
              <w:t>составлять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 их описание по облику, </w:t>
            </w:r>
            <w:r w:rsidRPr="00653AA2">
              <w:rPr>
                <w:rFonts w:ascii="Times New Roman" w:hAnsi="Times New Roman"/>
                <w:b/>
                <w:color w:val="000000"/>
                <w:w w:val="111"/>
              </w:rPr>
              <w:t xml:space="preserve">определять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t>облачность</w:t>
            </w:r>
          </w:p>
        </w:tc>
      </w:tr>
      <w:tr w:rsidR="00A93A2B" w:rsidRPr="00653AA2" w14:paraId="4CAF4BEC" w14:textId="77777777" w:rsidTr="00653AA2">
        <w:tc>
          <w:tcPr>
            <w:tcW w:w="2788" w:type="dxa"/>
          </w:tcPr>
          <w:p w14:paraId="6F38C6A8" w14:textId="77777777" w:rsidR="00A93A2B" w:rsidRPr="00653AA2" w:rsidRDefault="00A93A2B" w:rsidP="00653AA2">
            <w:pPr>
              <w:shd w:val="clear" w:color="auto" w:fill="FFFFFF"/>
              <w:spacing w:after="0"/>
              <w:ind w:right="7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t xml:space="preserve">Атмосферные осадки,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lastRenderedPageBreak/>
              <w:t>их виды, условия образова</w:t>
            </w:r>
            <w:r w:rsidRPr="00653AA2">
              <w:rPr>
                <w:rFonts w:ascii="Times New Roman" w:hAnsi="Times New Roman"/>
                <w:color w:val="000000"/>
                <w:spacing w:val="-4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>ния. Распределение влаги на поверхности Земли</w:t>
            </w:r>
          </w:p>
          <w:p w14:paraId="702A10D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8D41073" w14:textId="77777777" w:rsidR="00A93A2B" w:rsidRPr="00653AA2" w:rsidRDefault="00A93A2B" w:rsidP="00653AA2">
            <w:pPr>
              <w:shd w:val="clear" w:color="auto" w:fill="FFFFFF"/>
              <w:spacing w:after="0"/>
              <w:ind w:left="29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6"/>
              </w:rPr>
              <w:lastRenderedPageBreak/>
              <w:t>Урок 14. Атмосферные осадки</w:t>
            </w:r>
          </w:p>
          <w:p w14:paraId="1A87BC42" w14:textId="77777777" w:rsidR="00A93A2B" w:rsidRPr="00653AA2" w:rsidRDefault="00A93A2B" w:rsidP="00653AA2">
            <w:pPr>
              <w:shd w:val="clear" w:color="auto" w:fill="FFFFFF"/>
              <w:spacing w:after="0"/>
              <w:ind w:left="48" w:right="67"/>
              <w:jc w:val="both"/>
              <w:rPr>
                <w:rFonts w:ascii="Times New Roman" w:hAnsi="Times New Roman"/>
                <w:color w:val="000000"/>
                <w:spacing w:val="-1"/>
                <w:w w:val="112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lastRenderedPageBreak/>
              <w:t xml:space="preserve">Образование осадков, неравномерность 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распределения на Земле. Диаграммы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2"/>
              </w:rPr>
              <w:t>годового распределения осадков. Спосо</w:t>
            </w:r>
            <w:r w:rsidRPr="00653AA2">
              <w:rPr>
                <w:rFonts w:ascii="Times New Roman" w:hAnsi="Times New Roman"/>
                <w:color w:val="000000"/>
                <w:spacing w:val="-5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t xml:space="preserve">бы отображения осадков на картах. </w:t>
            </w:r>
          </w:p>
          <w:p w14:paraId="644DF775" w14:textId="77777777" w:rsidR="00A93A2B" w:rsidRPr="00653AA2" w:rsidRDefault="00A93A2B" w:rsidP="00653AA2">
            <w:pPr>
              <w:shd w:val="clear" w:color="auto" w:fill="FFFFFF"/>
              <w:spacing w:after="0"/>
              <w:ind w:left="48" w:right="6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3"/>
                <w:w w:val="112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2"/>
              </w:rPr>
              <w:t xml:space="preserve">Учебник, с. 108-109; </w:t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Атлас, с. 32-33, 35;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1E1B2849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  <w:color w:val="000000"/>
                <w:spacing w:val="-1"/>
                <w:w w:val="111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1"/>
              </w:rPr>
              <w:lastRenderedPageBreak/>
              <w:t>Анализировать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 и </w:t>
            </w:r>
            <w:r w:rsidRPr="00653AA2">
              <w:rPr>
                <w:rFonts w:ascii="Times New Roman" w:hAnsi="Times New Roman"/>
                <w:b/>
                <w:color w:val="000000"/>
                <w:w w:val="111"/>
              </w:rPr>
              <w:t>строить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 по 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lastRenderedPageBreak/>
              <w:t>имею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>щимся данным диаграммы распреде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1"/>
              </w:rPr>
              <w:t>ления годовых осадков по месяцам.</w:t>
            </w:r>
          </w:p>
          <w:p w14:paraId="12E537C3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1"/>
              </w:rPr>
              <w:t>Решать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 задачи по расчёту годового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1"/>
              </w:rPr>
              <w:t>количества осадков на основе имею</w:t>
            </w:r>
            <w:r w:rsidRPr="00653AA2">
              <w:rPr>
                <w:rFonts w:ascii="Times New Roman" w:hAnsi="Times New Roman"/>
                <w:color w:val="000000"/>
                <w:spacing w:val="-2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1"/>
              </w:rPr>
              <w:t>щихся данных.</w:t>
            </w:r>
          </w:p>
          <w:p w14:paraId="7E98F300" w14:textId="77777777" w:rsidR="00A93A2B" w:rsidRPr="00653AA2" w:rsidRDefault="00A93A2B" w:rsidP="00653AA2">
            <w:pPr>
              <w:shd w:val="clear" w:color="auto" w:fill="FFFFFF"/>
              <w:spacing w:after="0"/>
              <w:ind w:right="6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6"/>
                <w:w w:val="111"/>
              </w:rPr>
              <w:t>Определять</w:t>
            </w:r>
            <w:r w:rsidRPr="00653AA2">
              <w:rPr>
                <w:rFonts w:ascii="Times New Roman" w:hAnsi="Times New Roman"/>
                <w:color w:val="000000"/>
                <w:spacing w:val="-6"/>
                <w:w w:val="111"/>
              </w:rPr>
              <w:t xml:space="preserve"> способы отображения ви</w:t>
            </w:r>
            <w:r w:rsidRPr="00653AA2">
              <w:rPr>
                <w:rFonts w:ascii="Times New Roman" w:hAnsi="Times New Roman"/>
                <w:color w:val="000000"/>
                <w:spacing w:val="-6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>дов осадков и их количества на кар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softHyphen/>
              <w:t>тах погоды и климатических картах</w:t>
            </w:r>
          </w:p>
        </w:tc>
      </w:tr>
      <w:tr w:rsidR="00A93A2B" w:rsidRPr="00653AA2" w14:paraId="363196EC" w14:textId="77777777" w:rsidTr="00653AA2">
        <w:tc>
          <w:tcPr>
            <w:tcW w:w="2788" w:type="dxa"/>
          </w:tcPr>
          <w:p w14:paraId="7C007F90" w14:textId="77777777" w:rsidR="00A93A2B" w:rsidRPr="00653AA2" w:rsidRDefault="00A93A2B" w:rsidP="00653AA2">
            <w:pPr>
              <w:shd w:val="clear" w:color="auto" w:fill="FFFFFF"/>
              <w:spacing w:after="0"/>
              <w:ind w:right="7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02"/>
              </w:rPr>
              <w:lastRenderedPageBreak/>
              <w:t xml:space="preserve">Атмосферное давление. </w:t>
            </w:r>
            <w:r w:rsidRPr="00653AA2">
              <w:rPr>
                <w:rFonts w:ascii="Times New Roman" w:hAnsi="Times New Roman"/>
                <w:color w:val="000000"/>
                <w:w w:val="102"/>
              </w:rPr>
              <w:t>Изменение атмосферного давления с высотой</w:t>
            </w:r>
          </w:p>
          <w:p w14:paraId="3A2AA78E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16AD053" w14:textId="77777777" w:rsidR="00A93A2B" w:rsidRPr="00653AA2" w:rsidRDefault="00A93A2B" w:rsidP="00653AA2">
            <w:pPr>
              <w:shd w:val="clear" w:color="auto" w:fill="FFFFFF"/>
              <w:spacing w:after="0"/>
              <w:ind w:left="86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7"/>
              </w:rPr>
              <w:t>Урок 15. Атмосферное давление</w:t>
            </w:r>
          </w:p>
          <w:p w14:paraId="49C6BC8B" w14:textId="77777777" w:rsidR="00A93A2B" w:rsidRPr="00653AA2" w:rsidRDefault="00A93A2B" w:rsidP="00653AA2">
            <w:pPr>
              <w:shd w:val="clear" w:color="auto" w:fill="FFFFFF"/>
              <w:spacing w:after="0"/>
              <w:ind w:left="106"/>
              <w:jc w:val="both"/>
              <w:rPr>
                <w:rFonts w:ascii="Times New Roman" w:hAnsi="Times New Roman"/>
                <w:color w:val="000000"/>
                <w:spacing w:val="-3"/>
                <w:w w:val="111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11"/>
              </w:rPr>
              <w:t>Понятие «атмосферное давление». Из</w:t>
            </w:r>
            <w:r w:rsidRPr="00653AA2">
              <w:rPr>
                <w:rFonts w:ascii="Times New Roman" w:hAnsi="Times New Roman"/>
                <w:color w:val="000000"/>
                <w:spacing w:val="-1"/>
                <w:w w:val="111"/>
              </w:rPr>
              <w:softHyphen/>
              <w:t>мерение атмосферного давления: баро</w:t>
            </w:r>
            <w:r w:rsidRPr="00653AA2">
              <w:rPr>
                <w:rFonts w:ascii="Times New Roman" w:hAnsi="Times New Roman"/>
                <w:color w:val="000000"/>
                <w:spacing w:val="-1"/>
                <w:w w:val="111"/>
              </w:rPr>
              <w:softHyphen/>
              <w:t xml:space="preserve">метр, единицы измерения. Причины изменения давления. Географические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 xml:space="preserve">особенности распределения давления. </w:t>
            </w:r>
          </w:p>
          <w:p w14:paraId="683C09C5" w14:textId="77777777" w:rsidR="00A93A2B" w:rsidRPr="00653AA2" w:rsidRDefault="00A93A2B" w:rsidP="00653AA2">
            <w:pPr>
              <w:shd w:val="clear" w:color="auto" w:fill="FFFFFF"/>
              <w:spacing w:after="0"/>
              <w:ind w:left="106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1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>Учебник, с. 110; Атлас, с. 32-33; Электронное приложение к учебнику</w:t>
            </w:r>
          </w:p>
        </w:tc>
        <w:tc>
          <w:tcPr>
            <w:tcW w:w="3649" w:type="dxa"/>
          </w:tcPr>
          <w:p w14:paraId="624FAC45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1"/>
              </w:rPr>
              <w:t>Измерять</w:t>
            </w:r>
            <w:r w:rsidRPr="00653AA2">
              <w:rPr>
                <w:rFonts w:ascii="Times New Roman" w:hAnsi="Times New Roman"/>
                <w:color w:val="000000"/>
                <w:spacing w:val="-1"/>
              </w:rPr>
              <w:t xml:space="preserve">     атмосферное     давление </w:t>
            </w:r>
            <w:r w:rsidRPr="00653AA2">
              <w:rPr>
                <w:rFonts w:ascii="Times New Roman" w:hAnsi="Times New Roman"/>
                <w:color w:val="000000"/>
                <w:spacing w:val="-3"/>
              </w:rPr>
              <w:t>с помощью барометра.</w:t>
            </w:r>
          </w:p>
          <w:p w14:paraId="2590CDE0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653AA2">
              <w:rPr>
                <w:rFonts w:ascii="Times New Roman" w:hAnsi="Times New Roman"/>
                <w:b/>
                <w:color w:val="000000"/>
              </w:rPr>
              <w:t>Решать</w:t>
            </w:r>
            <w:r w:rsidRPr="00653AA2">
              <w:rPr>
                <w:rFonts w:ascii="Times New Roman" w:hAnsi="Times New Roman"/>
                <w:color w:val="000000"/>
              </w:rPr>
              <w:t xml:space="preserve"> задачи по расчёту величины давления на разной высоте. </w:t>
            </w:r>
          </w:p>
          <w:p w14:paraId="3F36D90D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</w:rPr>
              <w:t>Объяснять</w:t>
            </w:r>
            <w:r w:rsidRPr="00653AA2">
              <w:rPr>
                <w:rFonts w:ascii="Times New Roman" w:hAnsi="Times New Roman"/>
                <w:color w:val="000000"/>
              </w:rPr>
              <w:t xml:space="preserve"> причину различий в ве</w:t>
            </w:r>
            <w:r w:rsidRPr="00653AA2">
              <w:rPr>
                <w:rFonts w:ascii="Times New Roman" w:hAnsi="Times New Roman"/>
                <w:color w:val="00000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</w:rPr>
              <w:t xml:space="preserve">личине      атмосферного      давления </w:t>
            </w:r>
            <w:r w:rsidRPr="00653AA2">
              <w:rPr>
                <w:rFonts w:ascii="Times New Roman" w:hAnsi="Times New Roman"/>
                <w:color w:val="000000"/>
              </w:rPr>
              <w:t xml:space="preserve">в разных широтных поясах Земли. </w:t>
            </w:r>
            <w:r w:rsidRPr="00653AA2">
              <w:rPr>
                <w:rFonts w:ascii="Times New Roman" w:hAnsi="Times New Roman"/>
                <w:b/>
                <w:color w:val="000000"/>
                <w:spacing w:val="-1"/>
              </w:rPr>
              <w:t>Определять</w:t>
            </w:r>
            <w:r w:rsidRPr="00653AA2">
              <w:rPr>
                <w:rFonts w:ascii="Times New Roman" w:hAnsi="Times New Roman"/>
                <w:color w:val="000000"/>
                <w:spacing w:val="-1"/>
              </w:rPr>
              <w:t xml:space="preserve">   способы    отображения </w:t>
            </w:r>
            <w:r w:rsidRPr="00653AA2">
              <w:rPr>
                <w:rFonts w:ascii="Times New Roman" w:hAnsi="Times New Roman"/>
                <w:color w:val="000000"/>
                <w:spacing w:val="-2"/>
              </w:rPr>
              <w:t xml:space="preserve">величины    атмосферного    давления </w:t>
            </w:r>
            <w:r w:rsidRPr="00653AA2">
              <w:rPr>
                <w:rFonts w:ascii="Times New Roman" w:hAnsi="Times New Roman"/>
                <w:color w:val="000000"/>
              </w:rPr>
              <w:t>на картах</w:t>
            </w:r>
          </w:p>
        </w:tc>
      </w:tr>
      <w:tr w:rsidR="00A93A2B" w:rsidRPr="00653AA2" w14:paraId="7B1B68B1" w14:textId="77777777" w:rsidTr="00653AA2">
        <w:tc>
          <w:tcPr>
            <w:tcW w:w="2788" w:type="dxa"/>
          </w:tcPr>
          <w:p w14:paraId="2777B55A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6"/>
              </w:rPr>
              <w:t>Ветры. Направление и сила ветра. Роза ветров. Посто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softHyphen/>
              <w:t>янные ветры Земли. Пост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06"/>
              </w:rPr>
              <w:t>роение розы ветров</w:t>
            </w:r>
          </w:p>
        </w:tc>
        <w:tc>
          <w:tcPr>
            <w:tcW w:w="3969" w:type="dxa"/>
          </w:tcPr>
          <w:p w14:paraId="3674FA77" w14:textId="77777777" w:rsidR="00A93A2B" w:rsidRPr="00653AA2" w:rsidRDefault="00A93A2B" w:rsidP="00653AA2">
            <w:pPr>
              <w:shd w:val="clear" w:color="auto" w:fill="FFFFFF"/>
              <w:spacing w:after="0"/>
              <w:ind w:left="12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0"/>
              </w:rPr>
              <w:t>Урок 16.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2"/>
                <w:w w:val="110"/>
              </w:rPr>
              <w:t xml:space="preserve">Ветер 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 xml:space="preserve">Ветры: образование, характеристики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t xml:space="preserve">(направление, скорость, сила). Роза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>ветров. Постоянные, сезонные, суточ</w:t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t xml:space="preserve">ные ветры. Значение ветров. Ветряной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0"/>
              </w:rPr>
              <w:t>двигатель</w:t>
            </w:r>
          </w:p>
          <w:p w14:paraId="40B9669F" w14:textId="77777777" w:rsidR="00A93A2B" w:rsidRPr="00653AA2" w:rsidRDefault="00A93A2B" w:rsidP="00653AA2">
            <w:pPr>
              <w:shd w:val="clear" w:color="auto" w:fill="FFFFFF"/>
              <w:spacing w:after="0"/>
              <w:ind w:left="110" w:right="3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0"/>
              </w:rPr>
              <w:t xml:space="preserve">Практическая работа 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>по вычерчива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>нию розы ветров.</w:t>
            </w:r>
          </w:p>
          <w:p w14:paraId="23A2AEDD" w14:textId="77777777" w:rsidR="00A93A2B" w:rsidRPr="00653AA2" w:rsidRDefault="00A93A2B" w:rsidP="00653AA2">
            <w:pPr>
              <w:shd w:val="clear" w:color="auto" w:fill="FFFFFF"/>
              <w:spacing w:after="0"/>
              <w:ind w:left="62" w:right="5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0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 xml:space="preserve">Учебник, с. 111-113; Атлас, с. 33; </w:t>
            </w:r>
            <w:r w:rsidRPr="00653AA2">
              <w:rPr>
                <w:rFonts w:ascii="Times New Roman" w:hAnsi="Times New Roman"/>
                <w:color w:val="000000"/>
                <w:spacing w:val="-10"/>
                <w:w w:val="120"/>
              </w:rPr>
              <w:t>Элект</w:t>
            </w:r>
            <w:r w:rsidRPr="00653AA2">
              <w:rPr>
                <w:rFonts w:ascii="Times New Roman" w:hAnsi="Times New Roman"/>
                <w:color w:val="000000"/>
                <w:spacing w:val="-10"/>
                <w:w w:val="12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1"/>
                <w:w w:val="120"/>
              </w:rPr>
              <w:t>ронное приложение к учебнику</w:t>
            </w:r>
          </w:p>
        </w:tc>
        <w:tc>
          <w:tcPr>
            <w:tcW w:w="3649" w:type="dxa"/>
          </w:tcPr>
          <w:p w14:paraId="331B2A9B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4"/>
                <w:w w:val="108"/>
              </w:rPr>
              <w:t xml:space="preserve">Определять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8"/>
              </w:rPr>
              <w:t xml:space="preserve">направление и скорость 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>ветра с помощью флюгера (анемо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7"/>
                <w:w w:val="108"/>
              </w:rPr>
              <w:t>метра).</w:t>
            </w:r>
          </w:p>
          <w:p w14:paraId="343E3960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08"/>
              </w:rPr>
              <w:t xml:space="preserve">Определять </w:t>
            </w:r>
            <w:r w:rsidRPr="00653AA2">
              <w:rPr>
                <w:rFonts w:ascii="Times New Roman" w:hAnsi="Times New Roman"/>
                <w:color w:val="000000"/>
                <w:spacing w:val="-5"/>
                <w:w w:val="108"/>
              </w:rPr>
              <w:t xml:space="preserve">направление ветров </w:t>
            </w:r>
            <w:r w:rsidRPr="00653AA2">
              <w:rPr>
                <w:rFonts w:ascii="Times New Roman" w:hAnsi="Times New Roman"/>
                <w:color w:val="000000"/>
                <w:spacing w:val="-2"/>
                <w:w w:val="108"/>
              </w:rPr>
              <w:t>по картам.</w:t>
            </w:r>
          </w:p>
          <w:p w14:paraId="522BF323" w14:textId="77777777" w:rsidR="00A93A2B" w:rsidRPr="00653AA2" w:rsidRDefault="00A93A2B" w:rsidP="00653AA2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4"/>
                <w:w w:val="108"/>
              </w:rPr>
              <w:t xml:space="preserve">Строить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8"/>
              </w:rPr>
              <w:t>розу ветров на основе име</w:t>
            </w:r>
            <w:r w:rsidRPr="00653AA2">
              <w:rPr>
                <w:rFonts w:ascii="Times New Roman" w:hAnsi="Times New Roman"/>
                <w:color w:val="000000"/>
                <w:spacing w:val="-4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>ющихся данных (в том числе днев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08"/>
              </w:rPr>
              <w:t xml:space="preserve">ника наблюдений погоды).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08"/>
              </w:rPr>
              <w:t xml:space="preserve">Объяснять </w:t>
            </w:r>
            <w:r w:rsidRPr="00653AA2">
              <w:rPr>
                <w:rFonts w:ascii="Times New Roman" w:hAnsi="Times New Roman"/>
                <w:color w:val="000000"/>
                <w:spacing w:val="-5"/>
                <w:w w:val="108"/>
              </w:rPr>
              <w:t xml:space="preserve">различия в скорости 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 xml:space="preserve">и силе ветра, причины изменения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8"/>
              </w:rPr>
              <w:t>направления ветров</w:t>
            </w:r>
          </w:p>
        </w:tc>
      </w:tr>
      <w:tr w:rsidR="00A93A2B" w:rsidRPr="00653AA2" w14:paraId="46A6011B" w14:textId="77777777" w:rsidTr="00653AA2">
        <w:tc>
          <w:tcPr>
            <w:tcW w:w="2788" w:type="dxa"/>
          </w:tcPr>
          <w:p w14:paraId="658C4C7A" w14:textId="77777777" w:rsidR="00A93A2B" w:rsidRPr="00653AA2" w:rsidRDefault="00A93A2B" w:rsidP="00653AA2">
            <w:pPr>
              <w:shd w:val="clear" w:color="auto" w:fill="FFFFFF"/>
              <w:spacing w:after="0"/>
              <w:ind w:left="-14" w:firstLine="14"/>
              <w:jc w:val="both"/>
              <w:rPr>
                <w:rFonts w:ascii="Times New Roman" w:hAnsi="Times New Roman"/>
                <w:color w:val="000000"/>
                <w:spacing w:val="-1"/>
                <w:w w:val="107"/>
              </w:rPr>
            </w:pP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Погода. Элементы погоды,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>способы их измерения, ме</w:t>
            </w:r>
            <w:r w:rsidRPr="00653AA2">
              <w:rPr>
                <w:rFonts w:ascii="Times New Roman" w:hAnsi="Times New Roman"/>
                <w:color w:val="000000"/>
                <w:spacing w:val="-2"/>
                <w:w w:val="107"/>
              </w:rPr>
              <w:t xml:space="preserve">теорологические приборы и инструменты. Чтение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>карт погоды.</w:t>
            </w:r>
          </w:p>
          <w:p w14:paraId="525EE007" w14:textId="77777777" w:rsidR="00A93A2B" w:rsidRPr="00653AA2" w:rsidRDefault="00A93A2B" w:rsidP="00653AA2">
            <w:pPr>
              <w:shd w:val="clear" w:color="auto" w:fill="FFFFFF"/>
              <w:spacing w:after="0"/>
              <w:ind w:left="130" w:hanging="12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>Прогнозы по</w:t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0"/>
                <w:w w:val="107"/>
              </w:rPr>
              <w:t>годы</w:t>
            </w:r>
          </w:p>
          <w:p w14:paraId="1CC5421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68616A5" w14:textId="77777777" w:rsidR="00A93A2B" w:rsidRPr="00653AA2" w:rsidRDefault="00A93A2B" w:rsidP="00653AA2">
            <w:pPr>
              <w:shd w:val="clear" w:color="auto" w:fill="FFFFFF"/>
              <w:spacing w:after="0"/>
              <w:ind w:right="110"/>
              <w:jc w:val="both"/>
              <w:rPr>
                <w:rFonts w:ascii="Times New Roman" w:hAnsi="Times New Roman"/>
                <w:b/>
                <w:bCs/>
                <w:color w:val="000000"/>
                <w:spacing w:val="-6"/>
                <w:w w:val="111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6"/>
                <w:w w:val="111"/>
              </w:rPr>
              <w:t xml:space="preserve">Урок 17.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6"/>
                <w:w w:val="111"/>
              </w:rPr>
              <w:t>Погода.</w:t>
            </w:r>
          </w:p>
          <w:p w14:paraId="711F960C" w14:textId="77777777" w:rsidR="00A93A2B" w:rsidRPr="00653AA2" w:rsidRDefault="00A93A2B" w:rsidP="00653AA2">
            <w:pPr>
              <w:shd w:val="clear" w:color="auto" w:fill="FFFFFF"/>
              <w:spacing w:after="0"/>
              <w:ind w:right="110"/>
              <w:jc w:val="both"/>
              <w:rPr>
                <w:rFonts w:ascii="Times New Roman" w:hAnsi="Times New Roman"/>
                <w:color w:val="000000"/>
                <w:spacing w:val="-4"/>
                <w:w w:val="111"/>
              </w:rPr>
            </w:pP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t>Погода и её элементы. Причины изме</w:t>
            </w: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t>нения погоды. Прогнозы погоды, си</w:t>
            </w:r>
            <w:r w:rsidRPr="00653AA2">
              <w:rPr>
                <w:rFonts w:ascii="Times New Roman" w:hAnsi="Times New Roman"/>
                <w:color w:val="000000"/>
                <w:spacing w:val="-3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t>ноптические карты. Получение инфор</w:t>
            </w:r>
            <w:r w:rsidRPr="00653AA2">
              <w:rPr>
                <w:rFonts w:ascii="Times New Roman" w:hAnsi="Times New Roman"/>
                <w:color w:val="000000"/>
                <w:spacing w:val="-5"/>
                <w:w w:val="11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t xml:space="preserve">мации для прогноза погоды. </w:t>
            </w:r>
          </w:p>
          <w:p w14:paraId="63CC4FF4" w14:textId="77777777" w:rsidR="00A93A2B" w:rsidRPr="00653AA2" w:rsidRDefault="00A93A2B" w:rsidP="00653AA2">
            <w:pPr>
              <w:shd w:val="clear" w:color="auto" w:fill="FFFFFF"/>
              <w:spacing w:after="0"/>
              <w:ind w:right="1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1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1"/>
              </w:rPr>
              <w:t xml:space="preserve">Учебник, с. 114-115;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1"/>
              </w:rPr>
              <w:t xml:space="preserve">Атлас, с. 32-33;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1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30243EC0" w14:textId="77777777" w:rsidR="00A93A2B" w:rsidRPr="00653AA2" w:rsidRDefault="00A93A2B" w:rsidP="00653AA2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3"/>
                <w:w w:val="107"/>
              </w:rPr>
              <w:t xml:space="preserve">Определять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7"/>
              </w:rPr>
              <w:t>с помощью метеороло</w:t>
            </w:r>
            <w:r w:rsidRPr="00653AA2">
              <w:rPr>
                <w:rFonts w:ascii="Times New Roman" w:hAnsi="Times New Roman"/>
                <w:color w:val="000000"/>
                <w:spacing w:val="-3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>гических приборов показатели эле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07"/>
              </w:rPr>
              <w:t>ментов погоды.</w:t>
            </w:r>
          </w:p>
          <w:p w14:paraId="79880FEE" w14:textId="77777777" w:rsidR="00A93A2B" w:rsidRPr="00653AA2" w:rsidRDefault="00A93A2B" w:rsidP="00653AA2">
            <w:pPr>
              <w:shd w:val="clear" w:color="auto" w:fill="FFFFFF"/>
              <w:spacing w:after="0"/>
              <w:ind w:left="38" w:right="13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4"/>
                <w:w w:val="109"/>
              </w:rPr>
              <w:t xml:space="preserve">Характеризовать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t xml:space="preserve">текущую погоду.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3"/>
                <w:w w:val="109"/>
              </w:rPr>
              <w:t xml:space="preserve">Устанавливать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9"/>
              </w:rPr>
              <w:t xml:space="preserve">взаимосвязи между </w:t>
            </w:r>
            <w:r w:rsidRPr="00653AA2">
              <w:rPr>
                <w:rFonts w:ascii="Times New Roman" w:hAnsi="Times New Roman"/>
                <w:color w:val="000000"/>
                <w:w w:val="109"/>
              </w:rPr>
              <w:t xml:space="preserve">элементами погоды на конкретных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9"/>
              </w:rPr>
              <w:t>примерах.</w:t>
            </w:r>
          </w:p>
          <w:p w14:paraId="73D828E6" w14:textId="77777777" w:rsidR="00A93A2B" w:rsidRPr="00653AA2" w:rsidRDefault="00A93A2B" w:rsidP="00653AA2">
            <w:pPr>
              <w:shd w:val="clear" w:color="auto" w:fill="FFFFFF"/>
              <w:spacing w:after="0"/>
              <w:ind w:right="163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4"/>
                <w:w w:val="109"/>
              </w:rPr>
              <w:t xml:space="preserve">Овладевать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t xml:space="preserve">чтением карты погоды, 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09"/>
              </w:rPr>
              <w:t xml:space="preserve">описывать </w:t>
            </w:r>
            <w:r w:rsidRPr="00653AA2">
              <w:rPr>
                <w:rFonts w:ascii="Times New Roman" w:hAnsi="Times New Roman"/>
                <w:color w:val="000000"/>
                <w:w w:val="109"/>
              </w:rPr>
              <w:t>по карте погоды коли</w:t>
            </w:r>
            <w:r w:rsidRPr="00653AA2">
              <w:rPr>
                <w:rFonts w:ascii="Times New Roman" w:hAnsi="Times New Roman"/>
                <w:color w:val="000000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09"/>
              </w:rPr>
              <w:t>чественные и качественные показа</w:t>
            </w:r>
            <w:r w:rsidRPr="00653AA2">
              <w:rPr>
                <w:rFonts w:ascii="Times New Roman" w:hAnsi="Times New Roman"/>
                <w:color w:val="000000"/>
                <w:spacing w:val="-2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9"/>
              </w:rPr>
              <w:t>тели состояния атмосферы</w:t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t xml:space="preserve">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2"/>
                <w:w w:val="109"/>
              </w:rPr>
              <w:t xml:space="preserve">Описывать </w:t>
            </w:r>
            <w:r w:rsidRPr="00653AA2">
              <w:rPr>
                <w:rFonts w:ascii="Times New Roman" w:hAnsi="Times New Roman"/>
                <w:color w:val="000000"/>
                <w:spacing w:val="-2"/>
                <w:w w:val="109"/>
              </w:rPr>
              <w:t>погоду</w:t>
            </w:r>
          </w:p>
        </w:tc>
      </w:tr>
      <w:tr w:rsidR="00A93A2B" w:rsidRPr="00653AA2" w14:paraId="68F05B7E" w14:textId="77777777" w:rsidTr="00653AA2">
        <w:tc>
          <w:tcPr>
            <w:tcW w:w="2788" w:type="dxa"/>
          </w:tcPr>
          <w:p w14:paraId="698544E5" w14:textId="77777777" w:rsidR="00A93A2B" w:rsidRPr="00653AA2" w:rsidRDefault="00A93A2B" w:rsidP="00653AA2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10"/>
              </w:rPr>
              <w:t xml:space="preserve">Климат   и   климатические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0"/>
              </w:rPr>
              <w:t>пояса</w:t>
            </w:r>
          </w:p>
          <w:p w14:paraId="38B0E819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75C4D7ED" w14:textId="77777777" w:rsidR="00A93A2B" w:rsidRPr="00653AA2" w:rsidRDefault="00A93A2B" w:rsidP="00653AA2">
            <w:pPr>
              <w:shd w:val="clear" w:color="auto" w:fill="FFFFFF"/>
              <w:spacing w:after="0"/>
              <w:ind w:left="43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6"/>
                <w:w w:val="105"/>
              </w:rPr>
              <w:t xml:space="preserve">Урок 18.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6"/>
                <w:w w:val="105"/>
              </w:rPr>
              <w:t>Климат</w:t>
            </w:r>
          </w:p>
          <w:p w14:paraId="1B9C9EEE" w14:textId="77777777" w:rsidR="00A93A2B" w:rsidRPr="00653AA2" w:rsidRDefault="00A93A2B" w:rsidP="00653AA2">
            <w:pPr>
              <w:shd w:val="clear" w:color="auto" w:fill="FFFFFF"/>
              <w:spacing w:after="0"/>
              <w:ind w:left="10" w:right="11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5"/>
              </w:rPr>
              <w:t xml:space="preserve">Понятие о климате и его показателях.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5"/>
              </w:rPr>
              <w:t>Изображение климатических показате</w:t>
            </w:r>
            <w:r w:rsidRPr="00653AA2">
              <w:rPr>
                <w:rFonts w:ascii="Times New Roman" w:hAnsi="Times New Roman"/>
                <w:color w:val="000000"/>
                <w:spacing w:val="-1"/>
                <w:w w:val="105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5"/>
              </w:rPr>
              <w:t>лей на картах и климатограммах. Кли</w:t>
            </w:r>
            <w:r w:rsidRPr="00653AA2">
              <w:rPr>
                <w:rFonts w:ascii="Times New Roman" w:hAnsi="Times New Roman"/>
                <w:color w:val="000000"/>
                <w:w w:val="10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05"/>
              </w:rPr>
              <w:lastRenderedPageBreak/>
              <w:t>матические пояса Земли. Климатообра</w:t>
            </w:r>
            <w:r w:rsidRPr="00653AA2">
              <w:rPr>
                <w:rFonts w:ascii="Times New Roman" w:hAnsi="Times New Roman"/>
                <w:color w:val="000000"/>
                <w:spacing w:val="-3"/>
                <w:w w:val="105"/>
              </w:rPr>
              <w:t>зующие факторы.</w:t>
            </w:r>
          </w:p>
          <w:p w14:paraId="6289BF70" w14:textId="77777777" w:rsidR="00A93A2B" w:rsidRPr="00653AA2" w:rsidRDefault="00A93A2B" w:rsidP="00653AA2">
            <w:pPr>
              <w:shd w:val="clear" w:color="auto" w:fill="FFFFFF"/>
              <w:spacing w:after="0"/>
              <w:ind w:right="8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0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05"/>
              </w:rPr>
              <w:t xml:space="preserve">Учебник, с. 116-117;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8"/>
              </w:rPr>
              <w:t>Атлас, с. 32-35; Электрон</w:t>
            </w:r>
            <w:r w:rsidRPr="00653AA2">
              <w:rPr>
                <w:rFonts w:ascii="Times New Roman" w:hAnsi="Times New Roman"/>
                <w:color w:val="000000"/>
                <w:spacing w:val="-3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08"/>
              </w:rPr>
              <w:t>ное приложение к учебнику</w:t>
            </w:r>
          </w:p>
        </w:tc>
        <w:tc>
          <w:tcPr>
            <w:tcW w:w="3649" w:type="dxa"/>
          </w:tcPr>
          <w:p w14:paraId="5982279E" w14:textId="77777777" w:rsidR="00A93A2B" w:rsidRPr="00653AA2" w:rsidRDefault="00A93A2B" w:rsidP="00653AA2">
            <w:pPr>
              <w:shd w:val="clear" w:color="auto" w:fill="FFFFFF"/>
              <w:spacing w:after="0"/>
              <w:ind w:right="206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11"/>
                <w:w w:val="114"/>
              </w:rPr>
              <w:lastRenderedPageBreak/>
              <w:t xml:space="preserve">Сравнивать </w:t>
            </w:r>
            <w:r w:rsidRPr="00653AA2">
              <w:rPr>
                <w:rFonts w:ascii="Times New Roman" w:hAnsi="Times New Roman"/>
                <w:color w:val="000000"/>
                <w:spacing w:val="-11"/>
                <w:w w:val="114"/>
              </w:rPr>
              <w:t>показатели, применя</w:t>
            </w:r>
            <w:r w:rsidRPr="00653AA2">
              <w:rPr>
                <w:rFonts w:ascii="Times New Roman" w:hAnsi="Times New Roman"/>
                <w:color w:val="000000"/>
                <w:spacing w:val="-11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4"/>
              </w:rPr>
              <w:t>емые для характеристики погоды и климата.</w:t>
            </w:r>
          </w:p>
          <w:p w14:paraId="7136C2DE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color w:val="000000"/>
                <w:spacing w:val="-3"/>
                <w:w w:val="114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7"/>
                <w:w w:val="114"/>
              </w:rPr>
              <w:t>Получать</w:t>
            </w:r>
            <w:r w:rsidRPr="00653AA2">
              <w:rPr>
                <w:rFonts w:ascii="Times New Roman" w:hAnsi="Times New Roman"/>
                <w:color w:val="000000"/>
                <w:spacing w:val="-7"/>
                <w:w w:val="114"/>
              </w:rPr>
              <w:t xml:space="preserve"> информацию о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4"/>
              </w:rPr>
              <w:lastRenderedPageBreak/>
              <w:t>климати</w:t>
            </w:r>
            <w:r w:rsidRPr="00653AA2">
              <w:rPr>
                <w:rFonts w:ascii="Times New Roman" w:hAnsi="Times New Roman"/>
                <w:color w:val="000000"/>
                <w:spacing w:val="-7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4"/>
              </w:rPr>
              <w:t>ческих показателях на основе ана</w:t>
            </w:r>
            <w:r w:rsidRPr="00653AA2">
              <w:rPr>
                <w:rFonts w:ascii="Times New Roman" w:hAnsi="Times New Roman"/>
                <w:color w:val="000000"/>
                <w:spacing w:val="-5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4"/>
              </w:rPr>
              <w:t xml:space="preserve">лиза климатограмм. </w:t>
            </w:r>
          </w:p>
          <w:p w14:paraId="5CDEC31F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8"/>
                <w:w w:val="114"/>
              </w:rPr>
              <w:t xml:space="preserve">Овладевать  </w:t>
            </w:r>
            <w:r w:rsidRPr="00653AA2">
              <w:rPr>
                <w:rFonts w:ascii="Times New Roman" w:hAnsi="Times New Roman"/>
                <w:color w:val="000000"/>
                <w:spacing w:val="-8"/>
                <w:w w:val="114"/>
              </w:rPr>
              <w:t>чтением  климатичес</w:t>
            </w:r>
            <w:r w:rsidRPr="00653AA2">
              <w:rPr>
                <w:rFonts w:ascii="Times New Roman" w:hAnsi="Times New Roman"/>
                <w:color w:val="000000"/>
                <w:spacing w:val="-8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ких карт, характеризуя климати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4"/>
              </w:rPr>
              <w:t xml:space="preserve">ческие        показатели        (средние 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 xml:space="preserve">температуры, среднее количество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4"/>
              </w:rPr>
              <w:t xml:space="preserve">осадков,      направление      ветров)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4"/>
              </w:rPr>
              <w:t xml:space="preserve">по климатической карте.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14"/>
              </w:rPr>
              <w:t xml:space="preserve">Сопоставлять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4"/>
              </w:rPr>
              <w:t>карты поясов осве</w:t>
            </w:r>
            <w:r w:rsidRPr="00653AA2">
              <w:rPr>
                <w:rFonts w:ascii="Times New Roman" w:hAnsi="Times New Roman"/>
                <w:color w:val="000000"/>
                <w:spacing w:val="-5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7"/>
                <w:w w:val="114"/>
              </w:rPr>
              <w:t>щённости   и   климатических   поя</w:t>
            </w:r>
            <w:r w:rsidRPr="00653AA2">
              <w:rPr>
                <w:rFonts w:ascii="Times New Roman" w:hAnsi="Times New Roman"/>
                <w:color w:val="000000"/>
                <w:spacing w:val="-7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4"/>
              </w:rPr>
              <w:t>сов, делать выводы</w:t>
            </w:r>
          </w:p>
        </w:tc>
      </w:tr>
      <w:tr w:rsidR="00A93A2B" w:rsidRPr="00653AA2" w14:paraId="334DBB7E" w14:textId="77777777" w:rsidTr="00653AA2">
        <w:tc>
          <w:tcPr>
            <w:tcW w:w="2788" w:type="dxa"/>
          </w:tcPr>
          <w:p w14:paraId="67F2EBCE" w14:textId="77777777" w:rsidR="00A93A2B" w:rsidRPr="00653AA2" w:rsidRDefault="00A93A2B" w:rsidP="00653AA2">
            <w:pPr>
              <w:shd w:val="clear" w:color="auto" w:fill="FFFFFF"/>
              <w:spacing w:after="0"/>
              <w:ind w:left="38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3"/>
                <w:w w:val="109"/>
              </w:rPr>
              <w:lastRenderedPageBreak/>
              <w:t>Человек и атмосфера. Сти</w:t>
            </w:r>
            <w:r w:rsidRPr="00653AA2">
              <w:rPr>
                <w:rFonts w:ascii="Times New Roman" w:hAnsi="Times New Roman"/>
                <w:color w:val="000000"/>
                <w:spacing w:val="-3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09"/>
              </w:rPr>
              <w:t>хийные явления в атмосфе</w:t>
            </w:r>
            <w:r w:rsidRPr="00653AA2">
              <w:rPr>
                <w:rFonts w:ascii="Times New Roman" w:hAnsi="Times New Roman"/>
                <w:color w:val="000000"/>
                <w:spacing w:val="-5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09"/>
              </w:rPr>
              <w:t xml:space="preserve">ре, их характеристика и правила обеспечения личной безопасности. Пути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t>сохранения качества воз</w:t>
            </w:r>
            <w:r w:rsidRPr="00653AA2">
              <w:rPr>
                <w:rFonts w:ascii="Times New Roman" w:hAnsi="Times New Roman"/>
                <w:color w:val="000000"/>
                <w:spacing w:val="-4"/>
                <w:w w:val="109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6"/>
                <w:w w:val="109"/>
              </w:rPr>
              <w:t>душной среды</w:t>
            </w:r>
          </w:p>
          <w:p w14:paraId="6D4D216A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4307C8B5" w14:textId="77777777" w:rsidR="00A93A2B" w:rsidRPr="00653AA2" w:rsidRDefault="00A93A2B" w:rsidP="00653AA2">
            <w:pPr>
              <w:shd w:val="clear" w:color="auto" w:fill="FFFFFF"/>
              <w:spacing w:after="0"/>
              <w:ind w:right="8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3"/>
              </w:rPr>
              <w:t>Урок 19.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03"/>
              </w:rPr>
              <w:t>Оптические явления в ат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03"/>
              </w:rPr>
              <w:softHyphen/>
              <w:t>мосфере. Человек и атмосфера</w:t>
            </w:r>
          </w:p>
          <w:p w14:paraId="1CABA27F" w14:textId="77777777" w:rsidR="00A93A2B" w:rsidRPr="00653AA2" w:rsidRDefault="00A93A2B" w:rsidP="00653AA2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/>
                <w:color w:val="000000"/>
                <w:spacing w:val="-12"/>
                <w:w w:val="121"/>
              </w:rPr>
            </w:pPr>
            <w:r w:rsidRPr="00653AA2">
              <w:rPr>
                <w:rFonts w:ascii="Times New Roman" w:hAnsi="Times New Roman"/>
                <w:color w:val="000000"/>
                <w:spacing w:val="-9"/>
                <w:w w:val="121"/>
              </w:rPr>
              <w:t xml:space="preserve">Явления в атмосфере, связанные </w:t>
            </w:r>
            <w:r w:rsidRPr="00653AA2">
              <w:rPr>
                <w:rFonts w:ascii="Times New Roman" w:hAnsi="Times New Roman"/>
                <w:color w:val="000000"/>
                <w:spacing w:val="-10"/>
                <w:w w:val="121"/>
              </w:rPr>
              <w:t xml:space="preserve">с отражением солнечного света </w:t>
            </w:r>
            <w:r w:rsidRPr="00653AA2">
              <w:rPr>
                <w:rFonts w:ascii="Times New Roman" w:hAnsi="Times New Roman"/>
                <w:color w:val="000000"/>
                <w:spacing w:val="-11"/>
                <w:w w:val="121"/>
              </w:rPr>
              <w:t xml:space="preserve">и с электричеством (полярное сияние, </w:t>
            </w:r>
            <w:r w:rsidRPr="00653AA2">
              <w:rPr>
                <w:rFonts w:ascii="Times New Roman" w:hAnsi="Times New Roman"/>
                <w:color w:val="000000"/>
                <w:spacing w:val="-7"/>
                <w:w w:val="121"/>
              </w:rPr>
              <w:t>молния). Опасные явления в атмос</w:t>
            </w:r>
            <w:r w:rsidRPr="00653AA2">
              <w:rPr>
                <w:rFonts w:ascii="Times New Roman" w:hAnsi="Times New Roman"/>
                <w:color w:val="000000"/>
                <w:spacing w:val="-7"/>
                <w:w w:val="121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21"/>
              </w:rPr>
              <w:t>фере, связанные с осадками, ветра</w:t>
            </w:r>
            <w:r w:rsidRPr="00653AA2">
              <w:rPr>
                <w:rFonts w:ascii="Times New Roman" w:hAnsi="Times New Roman"/>
                <w:color w:val="000000"/>
                <w:spacing w:val="-10"/>
                <w:w w:val="121"/>
              </w:rPr>
              <w:t xml:space="preserve">ми. Антропогенные воздействия </w:t>
            </w:r>
            <w:r w:rsidRPr="00653AA2">
              <w:rPr>
                <w:rFonts w:ascii="Times New Roman" w:hAnsi="Times New Roman"/>
                <w:color w:val="000000"/>
                <w:spacing w:val="-12"/>
                <w:w w:val="121"/>
              </w:rPr>
              <w:t xml:space="preserve">на атмосферу. </w:t>
            </w:r>
          </w:p>
          <w:p w14:paraId="7F859456" w14:textId="77777777" w:rsidR="00A93A2B" w:rsidRPr="00653AA2" w:rsidRDefault="00A93A2B" w:rsidP="00653AA2">
            <w:pPr>
              <w:shd w:val="clear" w:color="auto" w:fill="FFFFFF"/>
              <w:spacing w:after="0"/>
              <w:ind w:left="53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6"/>
                <w:w w:val="121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6"/>
                <w:w w:val="121"/>
              </w:rPr>
              <w:t xml:space="preserve">Учебник, с. 118-121; </w:t>
            </w:r>
            <w:r w:rsidRPr="00653AA2">
              <w:rPr>
                <w:rFonts w:ascii="Times New Roman" w:hAnsi="Times New Roman"/>
                <w:color w:val="000000"/>
                <w:spacing w:val="-10"/>
                <w:w w:val="121"/>
              </w:rPr>
              <w:t xml:space="preserve">Атлас, с. 32-35; </w:t>
            </w:r>
            <w:r w:rsidRPr="00653AA2">
              <w:rPr>
                <w:rFonts w:ascii="Times New Roman" w:hAnsi="Times New Roman"/>
                <w:color w:val="000000"/>
                <w:w w:val="121"/>
              </w:rPr>
              <w:t>2,3), с. 23 (№5), с. 24</w:t>
            </w:r>
            <w:r w:rsidRPr="00653AA2">
              <w:rPr>
                <w:rFonts w:ascii="Times New Roman" w:hAnsi="Times New Roman"/>
                <w:color w:val="000000"/>
                <w:spacing w:val="-7"/>
                <w:w w:val="121"/>
              </w:rPr>
              <w:t xml:space="preserve">(№ 6); Электронное приложение 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>к учебнику</w:t>
            </w:r>
          </w:p>
        </w:tc>
        <w:tc>
          <w:tcPr>
            <w:tcW w:w="3649" w:type="dxa"/>
          </w:tcPr>
          <w:p w14:paraId="42989BE8" w14:textId="77777777" w:rsidR="00A93A2B" w:rsidRPr="00653AA2" w:rsidRDefault="00A93A2B" w:rsidP="00653AA2">
            <w:pPr>
              <w:pBdr>
                <w:top w:val="single" w:sz="8" w:space="6" w:color="auto"/>
              </w:pBdr>
              <w:shd w:val="clear" w:color="auto" w:fill="FFFFFF"/>
              <w:spacing w:after="0"/>
              <w:ind w:right="11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7"/>
                <w:w w:val="114"/>
              </w:rPr>
              <w:t>Находить</w:t>
            </w:r>
            <w:r w:rsidRPr="00653AA2">
              <w:rPr>
                <w:rFonts w:ascii="Times New Roman" w:hAnsi="Times New Roman"/>
                <w:color w:val="000000"/>
                <w:spacing w:val="-7"/>
                <w:w w:val="114"/>
              </w:rPr>
              <w:t xml:space="preserve"> дополнительную информацию (в Интернете, других источ</w:t>
            </w:r>
            <w:r w:rsidRPr="00653AA2">
              <w:rPr>
                <w:rFonts w:ascii="Times New Roman" w:hAnsi="Times New Roman"/>
                <w:color w:val="000000"/>
                <w:spacing w:val="-7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9"/>
                <w:w w:val="114"/>
              </w:rPr>
              <w:t>никах) об оптических и неблагопри</w:t>
            </w:r>
            <w:r w:rsidRPr="00653AA2">
              <w:rPr>
                <w:rFonts w:ascii="Times New Roman" w:hAnsi="Times New Roman"/>
                <w:color w:val="000000"/>
                <w:spacing w:val="-9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4"/>
              </w:rPr>
              <w:t>ятных атмосферных явлениях, а также о правилах поведения, обес</w:t>
            </w:r>
            <w:r w:rsidRPr="00653AA2">
              <w:rPr>
                <w:rFonts w:ascii="Times New Roman" w:hAnsi="Times New Roman"/>
                <w:color w:val="000000"/>
                <w:spacing w:val="-5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7"/>
                <w:w w:val="114"/>
              </w:rPr>
              <w:t xml:space="preserve">печивающих личную безопасность </w:t>
            </w:r>
            <w:r w:rsidRPr="00653AA2">
              <w:rPr>
                <w:rFonts w:ascii="Times New Roman" w:hAnsi="Times New Roman"/>
                <w:color w:val="000000"/>
                <w:spacing w:val="-10"/>
                <w:w w:val="114"/>
              </w:rPr>
              <w:t>человека.</w:t>
            </w:r>
          </w:p>
          <w:p w14:paraId="73A1E613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11"/>
                <w:w w:val="114"/>
              </w:rPr>
              <w:t xml:space="preserve">Составлять </w:t>
            </w:r>
            <w:r w:rsidRPr="00653AA2">
              <w:rPr>
                <w:rFonts w:ascii="Times New Roman" w:hAnsi="Times New Roman"/>
                <w:color w:val="000000"/>
                <w:spacing w:val="-11"/>
                <w:w w:val="114"/>
              </w:rPr>
              <w:t>таблицу (схему) «Поло</w:t>
            </w:r>
            <w:r w:rsidRPr="00653AA2">
              <w:rPr>
                <w:rFonts w:ascii="Times New Roman" w:hAnsi="Times New Roman"/>
                <w:color w:val="000000"/>
                <w:spacing w:val="-11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9"/>
                <w:w w:val="114"/>
              </w:rPr>
              <w:t>жительные и отрицательные приме</w:t>
            </w:r>
            <w:r w:rsidRPr="00653AA2">
              <w:rPr>
                <w:rFonts w:ascii="Times New Roman" w:hAnsi="Times New Roman"/>
                <w:color w:val="000000"/>
                <w:spacing w:val="-9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4"/>
              </w:rPr>
              <w:t>ры воздействия человека на атмо</w:t>
            </w:r>
            <w:r w:rsidRPr="00653AA2">
              <w:rPr>
                <w:rFonts w:ascii="Times New Roman" w:hAnsi="Times New Roman"/>
                <w:color w:val="000000"/>
                <w:spacing w:val="-2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</w:rPr>
              <w:t>сферу»</w:t>
            </w:r>
          </w:p>
          <w:p w14:paraId="25045C18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</w:tr>
      <w:tr w:rsidR="00A93A2B" w:rsidRPr="00653AA2" w14:paraId="0CAF4AFA" w14:textId="77777777" w:rsidTr="00653AA2">
        <w:tc>
          <w:tcPr>
            <w:tcW w:w="2788" w:type="dxa"/>
          </w:tcPr>
          <w:p w14:paraId="481EA225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A3F4952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9"/>
              </w:rPr>
              <w:t xml:space="preserve">Урок20. </w:t>
            </w:r>
            <w:r w:rsidRPr="00653AA2">
              <w:rPr>
                <w:rFonts w:ascii="Times New Roman" w:hAnsi="Times New Roman"/>
                <w:b/>
                <w:color w:val="000000"/>
                <w:w w:val="109"/>
              </w:rPr>
              <w:t xml:space="preserve">Обобщающий урок по теме «Атмосфера — воздушная оболочка </w:t>
            </w:r>
            <w:r w:rsidRPr="00653AA2">
              <w:rPr>
                <w:rFonts w:ascii="Times New Roman" w:hAnsi="Times New Roman"/>
                <w:b/>
                <w:color w:val="000000"/>
                <w:spacing w:val="-3"/>
                <w:w w:val="109"/>
              </w:rPr>
              <w:t>Земли»</w:t>
            </w:r>
          </w:p>
          <w:p w14:paraId="48ECAD80" w14:textId="77777777" w:rsidR="00A93A2B" w:rsidRPr="00653AA2" w:rsidRDefault="00A93A2B" w:rsidP="00653AA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w w:val="109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 xml:space="preserve">Учебник, с. 101-122;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t xml:space="preserve">Атлас, с. 32-35; 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>Электрон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t>ное приложение к учебнику</w:t>
            </w:r>
          </w:p>
          <w:p w14:paraId="3AC8D1C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</w:tcPr>
          <w:p w14:paraId="4523B32D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7"/>
              </w:rPr>
              <w:t xml:space="preserve">Предлагается   несколько вариантов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07"/>
              </w:rPr>
              <w:t xml:space="preserve">проведения   обобщающего урока   по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7"/>
              </w:rPr>
              <w:t>теме «Атмосфера — воздушная обо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7"/>
              </w:rPr>
              <w:t>лочка Земли» (по выбору учителя):</w:t>
            </w:r>
          </w:p>
          <w:p w14:paraId="059DABEE" w14:textId="77777777" w:rsidR="00A93A2B" w:rsidRPr="00653AA2" w:rsidRDefault="00A93A2B" w:rsidP="00653AA2">
            <w:pPr>
              <w:shd w:val="clear" w:color="auto" w:fill="FFFFFF"/>
              <w:spacing w:after="0"/>
              <w:ind w:left="19"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7"/>
              </w:rPr>
              <w:t>— подготовленное обсуждение проб</w:t>
            </w:r>
            <w:r w:rsidRPr="00653AA2">
              <w:rPr>
                <w:rFonts w:ascii="Times New Roman" w:hAnsi="Times New Roman"/>
                <w:bCs/>
                <w:color w:val="000000"/>
                <w:w w:val="107"/>
              </w:rPr>
              <w:t>лем, предлагаемых в рубрике «Под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7"/>
              </w:rPr>
              <w:t>ведём итоги», Учебник, с. 122;</w:t>
            </w:r>
          </w:p>
          <w:p w14:paraId="0CD97021" w14:textId="77777777" w:rsidR="00A93A2B" w:rsidRPr="00653AA2" w:rsidRDefault="00A93A2B" w:rsidP="00653AA2">
            <w:pPr>
              <w:shd w:val="clear" w:color="auto" w:fill="FFFFFF"/>
              <w:spacing w:after="0"/>
              <w:ind w:left="10" w:right="2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7"/>
              </w:rPr>
              <w:t>— выполнение вариантов контроль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7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7"/>
              </w:rPr>
              <w:t>ной работы</w:t>
            </w:r>
          </w:p>
        </w:tc>
      </w:tr>
      <w:tr w:rsidR="00A93A2B" w:rsidRPr="00653AA2" w14:paraId="05DE999E" w14:textId="77777777" w:rsidTr="00653AA2">
        <w:tc>
          <w:tcPr>
            <w:tcW w:w="10406" w:type="dxa"/>
            <w:gridSpan w:val="3"/>
          </w:tcPr>
          <w:p w14:paraId="3BDC1A02" w14:textId="77777777" w:rsidR="00A93A2B" w:rsidRPr="00653AA2" w:rsidRDefault="00A93A2B" w:rsidP="00653AA2">
            <w:pPr>
              <w:shd w:val="clear" w:color="auto" w:fill="FFFFFF"/>
              <w:spacing w:after="0"/>
              <w:ind w:left="3312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i/>
                <w:iCs/>
                <w:color w:val="000000"/>
                <w:w w:val="108"/>
              </w:rPr>
              <w:t>Биосфера — оболочка жизни (5 ч)</w:t>
            </w:r>
          </w:p>
        </w:tc>
      </w:tr>
      <w:tr w:rsidR="00A93A2B" w:rsidRPr="00653AA2" w14:paraId="698B1BE3" w14:textId="77777777" w:rsidTr="00653AA2">
        <w:tc>
          <w:tcPr>
            <w:tcW w:w="2788" w:type="dxa"/>
          </w:tcPr>
          <w:p w14:paraId="47B80289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7"/>
              </w:rPr>
              <w:t>Биосфера Земли. Разнооб</w:t>
            </w:r>
            <w:r w:rsidRPr="00653AA2">
              <w:rPr>
                <w:rFonts w:ascii="Times New Roman" w:hAnsi="Times New Roman"/>
                <w:bCs/>
                <w:color w:val="000000"/>
                <w:w w:val="107"/>
              </w:rPr>
              <w:softHyphen/>
              <w:t>разие растительного и жи</w:t>
            </w:r>
            <w:r w:rsidRPr="00653AA2">
              <w:rPr>
                <w:rFonts w:ascii="Times New Roman" w:hAnsi="Times New Roman"/>
                <w:bCs/>
                <w:color w:val="000000"/>
                <w:w w:val="107"/>
              </w:rPr>
              <w:softHyphen/>
              <w:t>вотного мира Земли. Гра</w:t>
            </w:r>
            <w:r w:rsidRPr="00653AA2">
              <w:rPr>
                <w:rFonts w:ascii="Times New Roman" w:hAnsi="Times New Roman"/>
                <w:bCs/>
                <w:color w:val="000000"/>
                <w:w w:val="107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7"/>
              </w:rPr>
              <w:t>ницы биосферы</w:t>
            </w:r>
          </w:p>
          <w:p w14:paraId="79462E30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466E146" w14:textId="77777777" w:rsidR="00A93A2B" w:rsidRPr="00653AA2" w:rsidRDefault="00A93A2B" w:rsidP="00653AA2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8"/>
              </w:rPr>
              <w:t xml:space="preserve">Урок 21. </w:t>
            </w:r>
            <w:r w:rsidRPr="00653AA2">
              <w:rPr>
                <w:rFonts w:ascii="Times New Roman" w:hAnsi="Times New Roman"/>
                <w:b/>
                <w:color w:val="000000"/>
                <w:w w:val="108"/>
              </w:rPr>
              <w:t>Биосфера</w:t>
            </w:r>
          </w:p>
          <w:p w14:paraId="49DCFB64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6"/>
                <w:w w:val="113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3"/>
              </w:rPr>
              <w:t>Понятие   «биосфера».   В.И.  Вернадс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3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3"/>
              </w:rPr>
              <w:t xml:space="preserve">кий - создатель учения о биосфере 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3"/>
              </w:rPr>
              <w:t>Границы современной биосферы   Раз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3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3"/>
              </w:rPr>
              <w:t>нообразие  органического  мира  Зем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3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3"/>
              </w:rPr>
              <w:t>ли.    Понятие   о   древних   видах   -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3"/>
              </w:rPr>
              <w:t xml:space="preserve">реликтах.    Распространение   живых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3"/>
              </w:rPr>
              <w:t xml:space="preserve">организмов в биосфере. Соотношение </w:t>
            </w:r>
            <w:r w:rsidRPr="00653AA2">
              <w:rPr>
                <w:rFonts w:ascii="Times New Roman" w:hAnsi="Times New Roman"/>
                <w:bCs/>
                <w:color w:val="000000"/>
                <w:w w:val="113"/>
              </w:rPr>
              <w:t xml:space="preserve">растений  и  </w:t>
            </w:r>
            <w:r w:rsidRPr="00653AA2">
              <w:rPr>
                <w:rFonts w:ascii="Times New Roman" w:hAnsi="Times New Roman"/>
                <w:bCs/>
                <w:color w:val="000000"/>
                <w:w w:val="113"/>
              </w:rPr>
              <w:lastRenderedPageBreak/>
              <w:t xml:space="preserve">животных  на  суше  ив 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3"/>
              </w:rPr>
              <w:t>Мировом океане.</w:t>
            </w:r>
          </w:p>
          <w:p w14:paraId="3DA517AD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3"/>
              </w:rPr>
              <w:t xml:space="preserve"> </w:t>
            </w: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5"/>
                <w:w w:val="113"/>
              </w:rPr>
              <w:t xml:space="preserve">Ресурсы урока:   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3"/>
              </w:rPr>
              <w:t>Учебник, с   124-124, атлас, с. 36-39; электронное приложение к уроку</w:t>
            </w:r>
          </w:p>
        </w:tc>
        <w:tc>
          <w:tcPr>
            <w:tcW w:w="3649" w:type="dxa"/>
          </w:tcPr>
          <w:p w14:paraId="018A145B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04"/>
              </w:rPr>
              <w:lastRenderedPageBreak/>
              <w:t xml:space="preserve">Сопоставлять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4"/>
              </w:rPr>
              <w:t xml:space="preserve">границы    биосферы </w:t>
            </w:r>
            <w:r w:rsidRPr="00653AA2">
              <w:rPr>
                <w:rFonts w:ascii="Times New Roman" w:hAnsi="Times New Roman"/>
                <w:bCs/>
                <w:color w:val="000000"/>
                <w:w w:val="104"/>
              </w:rPr>
              <w:t>с границами других оболочек Земли.</w:t>
            </w:r>
          </w:p>
          <w:p w14:paraId="293B85A2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04"/>
              </w:rPr>
              <w:t xml:space="preserve">Обосновывать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4"/>
              </w:rPr>
              <w:t xml:space="preserve">проведение    границ 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04"/>
              </w:rPr>
              <w:t>биосферы.</w:t>
            </w:r>
          </w:p>
          <w:p w14:paraId="6B824F86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04"/>
              </w:rPr>
              <w:t xml:space="preserve">Описывать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4"/>
              </w:rPr>
              <w:t xml:space="preserve">сферу   распространения </w:t>
            </w:r>
            <w:r w:rsidRPr="00653AA2">
              <w:rPr>
                <w:rFonts w:ascii="Times New Roman" w:hAnsi="Times New Roman"/>
                <w:bCs/>
                <w:color w:val="000000"/>
                <w:w w:val="104"/>
              </w:rPr>
              <w:t>живых организмов.</w:t>
            </w:r>
          </w:p>
          <w:p w14:paraId="0131AB73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04"/>
              </w:rPr>
              <w:t xml:space="preserve">Объяснять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4"/>
              </w:rPr>
              <w:t xml:space="preserve">причины неравномерного </w:t>
            </w:r>
            <w:r w:rsidRPr="00653AA2">
              <w:rPr>
                <w:rFonts w:ascii="Times New Roman" w:hAnsi="Times New Roman"/>
                <w:bCs/>
                <w:color w:val="000000"/>
                <w:w w:val="104"/>
              </w:rPr>
              <w:t xml:space="preserve">распространения </w:t>
            </w:r>
            <w:r w:rsidRPr="00653AA2">
              <w:rPr>
                <w:rFonts w:ascii="Times New Roman" w:hAnsi="Times New Roman"/>
                <w:bCs/>
                <w:color w:val="000000"/>
                <w:w w:val="104"/>
              </w:rPr>
              <w:lastRenderedPageBreak/>
              <w:t xml:space="preserve">живых организмов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04"/>
              </w:rPr>
              <w:t>в биосфере</w:t>
            </w:r>
          </w:p>
        </w:tc>
      </w:tr>
      <w:tr w:rsidR="00A93A2B" w:rsidRPr="00653AA2" w14:paraId="5790CA24" w14:textId="77777777" w:rsidTr="00653AA2">
        <w:tc>
          <w:tcPr>
            <w:tcW w:w="2788" w:type="dxa"/>
          </w:tcPr>
          <w:p w14:paraId="18B9CDC0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4"/>
              </w:rPr>
              <w:t>Особенности распростране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4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4"/>
              </w:rPr>
              <w:t>ния живых организмов на суше и в Мировом океа</w:t>
            </w:r>
            <w:r w:rsidRPr="00653AA2">
              <w:rPr>
                <w:rFonts w:ascii="Times New Roman" w:hAnsi="Times New Roman"/>
                <w:bCs/>
                <w:color w:val="000000"/>
                <w:w w:val="104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6"/>
                <w:w w:val="104"/>
              </w:rPr>
              <w:t>не</w:t>
            </w:r>
          </w:p>
          <w:p w14:paraId="2B170E7A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E931BFD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14"/>
              </w:rPr>
              <w:t xml:space="preserve">Урок </w:t>
            </w:r>
            <w:r w:rsidRPr="00653AA2">
              <w:rPr>
                <w:rFonts w:ascii="Times New Roman" w:hAnsi="Times New Roman"/>
                <w:b/>
                <w:bCs/>
                <w:i/>
                <w:iCs/>
                <w:color w:val="000000"/>
                <w:w w:val="114"/>
              </w:rPr>
              <w:t xml:space="preserve">22. </w:t>
            </w:r>
            <w:r w:rsidRPr="00653AA2">
              <w:rPr>
                <w:rFonts w:ascii="Times New Roman" w:hAnsi="Times New Roman"/>
                <w:b/>
                <w:color w:val="000000"/>
                <w:w w:val="114"/>
              </w:rPr>
              <w:t>Жизнь в Океане и на суше</w:t>
            </w:r>
          </w:p>
          <w:p w14:paraId="5CA57F31" w14:textId="77777777" w:rsidR="00A93A2B" w:rsidRPr="00653AA2" w:rsidRDefault="00A93A2B" w:rsidP="00653AA2">
            <w:pPr>
              <w:shd w:val="clear" w:color="auto" w:fill="FFFFFF"/>
              <w:spacing w:after="0"/>
              <w:ind w:right="125"/>
              <w:jc w:val="both"/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5"/>
              </w:rPr>
              <w:t>Факторы воздействия на распростра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t>нение живых организмов в океане и на суше. Группы морских организ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softHyphen/>
              <w:t xml:space="preserve">мов по условиям обитания (нектон, </w:t>
            </w:r>
            <w:r w:rsidRPr="00653AA2">
              <w:rPr>
                <w:rFonts w:ascii="Times New Roman" w:hAnsi="Times New Roman"/>
                <w:bCs/>
                <w:color w:val="000000"/>
                <w:spacing w:val="-11"/>
                <w:w w:val="115"/>
              </w:rPr>
              <w:t xml:space="preserve">планктон, </w:t>
            </w:r>
            <w:r w:rsidRPr="00653AA2">
              <w:rPr>
                <w:rFonts w:ascii="Times New Roman" w:hAnsi="Times New Roman"/>
                <w:bCs/>
                <w:color w:val="000000"/>
                <w:w w:val="115"/>
              </w:rPr>
              <w:t xml:space="preserve">бентос). </w:t>
            </w:r>
            <w:r w:rsidRPr="00653AA2">
              <w:rPr>
                <w:rFonts w:ascii="Times New Roman" w:hAnsi="Times New Roman"/>
                <w:bCs/>
                <w:color w:val="000000"/>
                <w:spacing w:val="-11"/>
                <w:w w:val="115"/>
              </w:rPr>
              <w:t xml:space="preserve">Географические 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5"/>
              </w:rPr>
              <w:t>закономерности изменения расти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5"/>
              </w:rPr>
              <w:t xml:space="preserve">тельного и животного мира суши.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t xml:space="preserve">Воздействие температурного режима,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 xml:space="preserve">количества осадков, рельефа. </w:t>
            </w:r>
          </w:p>
          <w:p w14:paraId="540D632D" w14:textId="77777777" w:rsidR="00A93A2B" w:rsidRPr="00653AA2" w:rsidRDefault="00A93A2B" w:rsidP="00653AA2">
            <w:pPr>
              <w:shd w:val="clear" w:color="auto" w:fill="FFFFFF"/>
              <w:spacing w:after="0"/>
              <w:ind w:right="12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5"/>
              </w:rPr>
              <w:t xml:space="preserve">Учебник, с. 126-127;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 xml:space="preserve">Атлас, с. 36-39;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5"/>
              </w:rPr>
              <w:t>Электрон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>ное приложение к учебнику</w:t>
            </w:r>
          </w:p>
        </w:tc>
        <w:tc>
          <w:tcPr>
            <w:tcW w:w="3649" w:type="dxa"/>
          </w:tcPr>
          <w:p w14:paraId="20A2902A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spacing w:val="-3"/>
                <w:w w:val="105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9"/>
                <w:w w:val="105"/>
              </w:rPr>
              <w:t xml:space="preserve">Сравнивать 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05"/>
              </w:rPr>
              <w:t>приспособителъные осо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0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5"/>
              </w:rPr>
              <w:t>бенности отдельных групп организ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5"/>
              </w:rPr>
              <w:t xml:space="preserve">мов к среде обитания. </w:t>
            </w:r>
          </w:p>
          <w:p w14:paraId="1781546E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05"/>
              </w:rPr>
              <w:t xml:space="preserve">Выявлять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5"/>
              </w:rPr>
              <w:t>причины изменения рас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5"/>
              </w:rPr>
              <w:t>тительного и животного мира от эк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5"/>
              </w:rPr>
              <w:softHyphen/>
              <w:t xml:space="preserve">ватора к полюсам и от подножий гор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5"/>
              </w:rPr>
              <w:t xml:space="preserve">к    вершинам    на    основе    анализа 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>и сравнения карт, иллюстраций, моделей</w:t>
            </w:r>
          </w:p>
        </w:tc>
      </w:tr>
      <w:tr w:rsidR="00A93A2B" w:rsidRPr="00653AA2" w14:paraId="7C7E8058" w14:textId="77777777" w:rsidTr="00653AA2">
        <w:tc>
          <w:tcPr>
            <w:tcW w:w="2788" w:type="dxa"/>
          </w:tcPr>
          <w:p w14:paraId="68A79A2C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 xml:space="preserve">Биологический круговорот.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5"/>
              </w:rPr>
              <w:t>Роль биосферы</w:t>
            </w:r>
          </w:p>
          <w:p w14:paraId="00D274B0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4D32A3A" w14:textId="77777777" w:rsidR="00A93A2B" w:rsidRPr="00653AA2" w:rsidRDefault="00A93A2B" w:rsidP="00653AA2">
            <w:pPr>
              <w:shd w:val="clear" w:color="auto" w:fill="FFFFFF"/>
              <w:spacing w:after="0"/>
              <w:ind w:left="91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9"/>
              </w:rPr>
              <w:t xml:space="preserve">Урок 23. </w:t>
            </w:r>
            <w:r w:rsidRPr="00653AA2">
              <w:rPr>
                <w:rFonts w:ascii="Times New Roman" w:hAnsi="Times New Roman"/>
                <w:b/>
                <w:color w:val="000000"/>
                <w:w w:val="109"/>
              </w:rPr>
              <w:t>Значение биосферы</w:t>
            </w:r>
          </w:p>
          <w:p w14:paraId="5407C5F1" w14:textId="77777777" w:rsidR="00A93A2B" w:rsidRPr="00653AA2" w:rsidRDefault="00A93A2B" w:rsidP="00653AA2">
            <w:pPr>
              <w:shd w:val="clear" w:color="auto" w:fill="FFFFFF"/>
              <w:spacing w:after="0"/>
              <w:ind w:right="43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 xml:space="preserve">Роль отдельных групп организмов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>в биосфере. Биологический кругово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t xml:space="preserve">рот, его значение. Взаимодействие 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5"/>
              </w:rPr>
              <w:t>биосферы с другими оболочками Зем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5"/>
              </w:rPr>
              <w:t xml:space="preserve">ли. Влияние живых организмов 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5"/>
              </w:rPr>
              <w:t>на земную кору, атмосферу, гидро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t>сферу, человека.</w:t>
            </w:r>
          </w:p>
          <w:p w14:paraId="49418FD8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1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5"/>
              </w:rPr>
              <w:t xml:space="preserve">Учебник, с. 128-129;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 xml:space="preserve">Атлас, с. 36-39;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 xml:space="preserve">Электронное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>приложение к учебнику</w:t>
            </w:r>
          </w:p>
        </w:tc>
        <w:tc>
          <w:tcPr>
            <w:tcW w:w="3649" w:type="dxa"/>
          </w:tcPr>
          <w:p w14:paraId="7338392B" w14:textId="77777777" w:rsidR="00A93A2B" w:rsidRPr="00653AA2" w:rsidRDefault="00A93A2B" w:rsidP="00653AA2">
            <w:pPr>
              <w:shd w:val="clear" w:color="auto" w:fill="FFFFFF"/>
              <w:spacing w:after="0"/>
              <w:ind w:left="10" w:right="5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09"/>
              </w:rPr>
              <w:t xml:space="preserve">Анализировать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t>схему биологичес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>кого круговорота и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09"/>
              </w:rPr>
              <w:t xml:space="preserve"> выявлять 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>роль разных групп организмов в пере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t>носе веществ.</w:t>
            </w:r>
          </w:p>
          <w:p w14:paraId="4EF60F72" w14:textId="77777777" w:rsidR="00A93A2B" w:rsidRPr="00653AA2" w:rsidRDefault="00A93A2B" w:rsidP="00653AA2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  <w:bCs/>
                <w:color w:val="000000"/>
                <w:spacing w:val="-1"/>
                <w:w w:val="109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5"/>
                <w:w w:val="109"/>
              </w:rPr>
              <w:t xml:space="preserve">Составлять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09"/>
              </w:rPr>
              <w:t xml:space="preserve">(дополнять)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09"/>
              </w:rPr>
              <w:t>схему био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0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9"/>
              </w:rPr>
              <w:t>логического круговорота веществ.</w:t>
            </w:r>
          </w:p>
          <w:p w14:paraId="50BB66C0" w14:textId="77777777" w:rsidR="00A93A2B" w:rsidRPr="00653AA2" w:rsidRDefault="00A93A2B" w:rsidP="00653AA2">
            <w:pPr>
              <w:shd w:val="clear" w:color="auto" w:fill="FFFFFF"/>
              <w:spacing w:after="0"/>
              <w:ind w:left="3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09"/>
              </w:rPr>
              <w:t xml:space="preserve">Обосновывать 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t>конкретными  при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9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 xml:space="preserve">мерами участие живых организмов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9"/>
              </w:rPr>
              <w:t>в преобразовании земных оболочек</w:t>
            </w:r>
          </w:p>
          <w:p w14:paraId="4061A18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</w:tr>
      <w:tr w:rsidR="00A93A2B" w:rsidRPr="00653AA2" w14:paraId="30C435E2" w14:textId="77777777" w:rsidTr="00653AA2">
        <w:tc>
          <w:tcPr>
            <w:tcW w:w="2788" w:type="dxa"/>
          </w:tcPr>
          <w:p w14:paraId="1C0EBB0A" w14:textId="77777777" w:rsidR="00A93A2B" w:rsidRPr="00653AA2" w:rsidRDefault="00A93A2B" w:rsidP="00653AA2">
            <w:pPr>
              <w:shd w:val="clear" w:color="auto" w:fill="FFFFFF"/>
              <w:spacing w:after="0"/>
              <w:ind w:left="96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>Биосфера Земли</w:t>
            </w:r>
          </w:p>
          <w:p w14:paraId="7C2A26E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78235590" w14:textId="77777777" w:rsidR="00A93A2B" w:rsidRPr="00653AA2" w:rsidRDefault="00A93A2B" w:rsidP="00653AA2">
            <w:pPr>
              <w:shd w:val="clear" w:color="auto" w:fill="FFFFFF"/>
              <w:spacing w:after="0"/>
              <w:ind w:left="106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3"/>
                <w:w w:val="115"/>
              </w:rPr>
              <w:t>Урок 24. Человек — часть биосферы</w:t>
            </w:r>
          </w:p>
          <w:p w14:paraId="7E967A02" w14:textId="77777777" w:rsidR="00A93A2B" w:rsidRPr="00653AA2" w:rsidRDefault="00A93A2B" w:rsidP="00653AA2">
            <w:pPr>
              <w:pBdr>
                <w:bottom w:val="single" w:sz="8" w:space="1" w:color="auto"/>
              </w:pBdr>
              <w:shd w:val="clear" w:color="auto" w:fill="FFFFFF"/>
              <w:spacing w:after="0"/>
              <w:ind w:left="57"/>
              <w:jc w:val="both"/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5"/>
              </w:rPr>
              <w:t>Распространение людей на Земле. Геог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>рафические факторы расселения чело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>века. Расовый состав населения. Внеш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5"/>
              </w:rPr>
              <w:t xml:space="preserve">ние признаки людей различных рас.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>Роль биосферы в жизни человека.</w:t>
            </w:r>
          </w:p>
          <w:p w14:paraId="6DD392F0" w14:textId="77777777" w:rsidR="00A93A2B" w:rsidRPr="00653AA2" w:rsidRDefault="00A93A2B" w:rsidP="00653AA2">
            <w:pPr>
              <w:pBdr>
                <w:bottom w:val="single" w:sz="8" w:space="1" w:color="auto"/>
              </w:pBdr>
              <w:shd w:val="clear" w:color="auto" w:fill="FFFFFF"/>
              <w:spacing w:after="0"/>
              <w:ind w:left="5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 xml:space="preserve">Учебник, с. 130-131; Атлас, с. 42-47; </w:t>
            </w:r>
            <w:r w:rsidRPr="00653AA2">
              <w:rPr>
                <w:rFonts w:ascii="Times New Roman" w:hAnsi="Times New Roman"/>
                <w:bCs/>
                <w:color w:val="000000"/>
                <w:w w:val="115"/>
              </w:rPr>
              <w:t>Электронное прило</w:t>
            </w:r>
            <w:r w:rsidRPr="00653AA2">
              <w:rPr>
                <w:rFonts w:ascii="Times New Roman" w:hAnsi="Times New Roman"/>
                <w:bCs/>
                <w:color w:val="000000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>жение к учебнику</w:t>
            </w:r>
          </w:p>
        </w:tc>
        <w:tc>
          <w:tcPr>
            <w:tcW w:w="3649" w:type="dxa"/>
          </w:tcPr>
          <w:p w14:paraId="68B8F6E6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2"/>
                <w:w w:val="110"/>
              </w:rPr>
              <w:t>Различать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t xml:space="preserve"> по иллюстрациям и описа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softHyphen/>
              <w:t xml:space="preserve">ниям представителей различных рас. </w:t>
            </w:r>
          </w:p>
          <w:p w14:paraId="1AE4BD2F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10"/>
              </w:rPr>
              <w:t>Анализировать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 диаграммы с целью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0"/>
              </w:rPr>
              <w:t xml:space="preserve">получения данных о расовом составе населения мира (региона, страны). </w:t>
            </w:r>
          </w:p>
          <w:p w14:paraId="543A6F9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w w:val="110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2"/>
                <w:w w:val="110"/>
              </w:rPr>
              <w:t>Устанавливать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t xml:space="preserve"> соответствие на осно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ве анализа карт между народами и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  <w:t>их расовой принадлежностью, рас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0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>пространением рас и размещением населения на планете.</w:t>
            </w:r>
          </w:p>
          <w:p w14:paraId="60D6F00E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10"/>
              </w:rPr>
              <w:t>Объяснять</w:t>
            </w:r>
            <w:r w:rsidRPr="00653AA2">
              <w:rPr>
                <w:rFonts w:ascii="Times New Roman" w:hAnsi="Times New Roman"/>
                <w:bCs/>
                <w:color w:val="000000"/>
                <w:w w:val="110"/>
              </w:rPr>
              <w:t xml:space="preserve"> роль биосферы в жизни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0"/>
              </w:rPr>
              <w:t>человека</w:t>
            </w:r>
          </w:p>
        </w:tc>
      </w:tr>
      <w:tr w:rsidR="00A93A2B" w:rsidRPr="00653AA2" w14:paraId="533DFF30" w14:textId="77777777" w:rsidTr="00653AA2">
        <w:tc>
          <w:tcPr>
            <w:tcW w:w="2788" w:type="dxa"/>
          </w:tcPr>
          <w:p w14:paraId="7253EF0C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>Влияние человека на био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softHyphen/>
              <w:t xml:space="preserve">сферу. Охрана 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lastRenderedPageBreak/>
              <w:t>раститель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t xml:space="preserve">ного и животного мира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t xml:space="preserve">Земли. Наблюдения за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t>растительностью и живот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softHyphen/>
              <w:t>ным миром как способ оп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>ределения качества окру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t>жающей среды</w:t>
            </w:r>
          </w:p>
          <w:p w14:paraId="1906984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D0D55AE" w14:textId="77777777" w:rsidR="00A93A2B" w:rsidRPr="00653AA2" w:rsidRDefault="00A93A2B" w:rsidP="00653AA2">
            <w:pPr>
              <w:shd w:val="clear" w:color="auto" w:fill="FFFFFF"/>
              <w:spacing w:after="0"/>
              <w:ind w:left="48" w:right="38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</w:rPr>
              <w:lastRenderedPageBreak/>
              <w:t xml:space="preserve">Урок 25. Экологические проблемы в биосфере.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</w:rPr>
              <w:lastRenderedPageBreak/>
              <w:t>Обобщение по теме «Биосфе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7"/>
                <w:w w:val="115"/>
              </w:rPr>
              <w:softHyphen/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4"/>
                <w:w w:val="115"/>
              </w:rPr>
              <w:t>ра — оболочка жизни»</w:t>
            </w:r>
          </w:p>
          <w:p w14:paraId="739CC548" w14:textId="77777777" w:rsidR="00A93A2B" w:rsidRPr="00653AA2" w:rsidRDefault="00A93A2B" w:rsidP="00653AA2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>Экологические кризисы в истории раз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softHyphen/>
              <w:t>вития человечества. Современные эко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t>логические проблемы и охрана биосфе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5"/>
              </w:rPr>
              <w:t xml:space="preserve">ры. Охраняемые природные территории. 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5"/>
              </w:rPr>
              <w:t xml:space="preserve">Всемирное природное наследие. </w:t>
            </w: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3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 xml:space="preserve">Учебник, с. 132-134; </w:t>
            </w:r>
            <w:r w:rsidRPr="00653AA2">
              <w:rPr>
                <w:rFonts w:ascii="Times New Roman" w:hAnsi="Times New Roman"/>
                <w:bCs/>
                <w:color w:val="000000"/>
                <w:w w:val="115"/>
              </w:rPr>
              <w:t xml:space="preserve">Атлас, с. 36-39, 42-47; 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5"/>
              </w:rPr>
              <w:t xml:space="preserve">Электронное приложение к 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5"/>
              </w:rPr>
              <w:t>учебнику</w:t>
            </w:r>
          </w:p>
        </w:tc>
        <w:tc>
          <w:tcPr>
            <w:tcW w:w="3649" w:type="dxa"/>
          </w:tcPr>
          <w:p w14:paraId="60494986" w14:textId="77777777" w:rsidR="00A93A2B" w:rsidRPr="00653AA2" w:rsidRDefault="00A93A2B" w:rsidP="00653AA2">
            <w:pPr>
              <w:shd w:val="clear" w:color="auto" w:fill="FFFFFF"/>
              <w:spacing w:after="0"/>
              <w:ind w:left="38" w:right="5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2"/>
              </w:rPr>
              <w:lastRenderedPageBreak/>
              <w:t>Проводить наблюдения за расти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2"/>
              </w:rPr>
              <w:softHyphen/>
              <w:t xml:space="preserve">тельностью и животным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2"/>
              </w:rPr>
              <w:lastRenderedPageBreak/>
              <w:t>миром сво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2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t>ей местности для определения каче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2"/>
              </w:rPr>
              <w:t xml:space="preserve">ства окружающей среды. Описывать меры, направленные на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t>охрану биосферы.</w:t>
            </w:r>
          </w:p>
          <w:p w14:paraId="769688F2" w14:textId="77777777" w:rsidR="00A93A2B" w:rsidRPr="00653AA2" w:rsidRDefault="00A93A2B" w:rsidP="00653AA2">
            <w:pPr>
              <w:shd w:val="clear" w:color="auto" w:fill="FFFFFF"/>
              <w:spacing w:after="0"/>
              <w:ind w:left="10" w:right="7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12"/>
              </w:rPr>
              <w:t xml:space="preserve">Высказывать мнения о воздействии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2"/>
              </w:rPr>
              <w:t xml:space="preserve">человека на биосферу в своём крае. Предлагается несколько вариантов 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2"/>
              </w:rPr>
              <w:t>проведения обобщения по теме «Био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2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2"/>
              </w:rPr>
              <w:t>сфера — оболочка жизни» (по выбо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2"/>
              </w:rPr>
              <w:softHyphen/>
              <w:t>ру учителя);</w:t>
            </w:r>
          </w:p>
          <w:p w14:paraId="0810A201" w14:textId="77777777" w:rsidR="00A93A2B" w:rsidRPr="00653AA2" w:rsidRDefault="00A93A2B" w:rsidP="00653AA2">
            <w:pPr>
              <w:shd w:val="clear" w:color="auto" w:fill="FFFFFF"/>
              <w:spacing w:after="0"/>
              <w:ind w:right="96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t>— подготовленное обсуждение проб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t>лем, предлагаемых в рубрике «Под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softHyphen/>
              <w:t>ведём итоги*, Учебник, с. 134;</w:t>
            </w:r>
          </w:p>
          <w:p w14:paraId="0123BE09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t>—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2"/>
              </w:rPr>
              <w:t xml:space="preserve">выполнение вариантов контрольной работы </w:t>
            </w:r>
          </w:p>
        </w:tc>
      </w:tr>
      <w:tr w:rsidR="00A93A2B" w:rsidRPr="00653AA2" w14:paraId="6A12AF71" w14:textId="77777777" w:rsidTr="00653AA2">
        <w:tc>
          <w:tcPr>
            <w:tcW w:w="2788" w:type="dxa"/>
          </w:tcPr>
          <w:p w14:paraId="0C73BCD1" w14:textId="77777777" w:rsidR="00A93A2B" w:rsidRPr="00653AA2" w:rsidRDefault="00A93A2B" w:rsidP="00653AA2">
            <w:pPr>
              <w:shd w:val="clear" w:color="auto" w:fill="FFFFFF"/>
              <w:spacing w:after="0"/>
              <w:ind w:right="5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12"/>
              </w:rPr>
              <w:lastRenderedPageBreak/>
              <w:t>Строение, свойства и закономерности географической оболочки, взаимосвязи между её составными час</w:t>
            </w:r>
            <w:r w:rsidRPr="00653AA2">
              <w:rPr>
                <w:rFonts w:ascii="Times New Roman" w:hAnsi="Times New Roman"/>
                <w:bCs/>
                <w:color w:val="000000"/>
                <w:w w:val="112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2"/>
              </w:rPr>
              <w:t>тями. Широтная зональ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2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t>ность и высотная пояс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2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2"/>
              </w:rPr>
              <w:t>ность</w:t>
            </w:r>
          </w:p>
          <w:p w14:paraId="4F1F5DD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15FD8A0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15"/>
              </w:rPr>
              <w:t>Урок. 26. Географическая оболочка</w:t>
            </w:r>
          </w:p>
          <w:p w14:paraId="55062B98" w14:textId="77777777" w:rsidR="00A93A2B" w:rsidRPr="00653AA2" w:rsidRDefault="00A93A2B" w:rsidP="00653AA2">
            <w:pPr>
              <w:shd w:val="clear" w:color="auto" w:fill="FFFFFF"/>
              <w:spacing w:after="0"/>
              <w:ind w:left="34" w:hanging="34"/>
              <w:jc w:val="both"/>
              <w:rPr>
                <w:rFonts w:ascii="Times New Roman" w:hAnsi="Times New Roman"/>
                <w:bCs/>
                <w:color w:val="000000"/>
                <w:w w:val="109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5"/>
              </w:rPr>
              <w:t xml:space="preserve">Понятие    «географическая   оболочка».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t>Строение, границы, этапы формирова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>ния оболочки.</w:t>
            </w:r>
          </w:p>
          <w:p w14:paraId="68C34C45" w14:textId="77777777" w:rsidR="00A93A2B" w:rsidRPr="00653AA2" w:rsidRDefault="00A93A2B" w:rsidP="00653AA2">
            <w:pPr>
              <w:shd w:val="clear" w:color="auto" w:fill="FFFFFF"/>
              <w:spacing w:after="0"/>
              <w:ind w:left="34" w:hanging="34"/>
              <w:jc w:val="both"/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09"/>
              </w:rPr>
              <w:t xml:space="preserve">Свойства географической оболочки: </w:t>
            </w:r>
            <w:r w:rsidRPr="00653AA2">
              <w:rPr>
                <w:rFonts w:ascii="Times New Roman" w:hAnsi="Times New Roman"/>
              </w:rPr>
              <w:t>це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09"/>
              </w:rPr>
              <w:t>лостность, шир</w:t>
            </w:r>
            <w:r w:rsidRPr="00653AA2">
              <w:rPr>
                <w:rFonts w:ascii="Times New Roman" w:hAnsi="Times New Roman"/>
                <w:bCs/>
                <w:color w:val="000000"/>
                <w:w w:val="109"/>
              </w:rPr>
              <w:t>отная зональность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t>, вы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t>сотная поясность, ритмичность.</w:t>
            </w:r>
          </w:p>
          <w:p w14:paraId="2751E782" w14:textId="77777777" w:rsidR="00A93A2B" w:rsidRPr="00653AA2" w:rsidRDefault="00A93A2B" w:rsidP="00653AA2">
            <w:pPr>
              <w:shd w:val="clear" w:color="auto" w:fill="FFFFFF"/>
              <w:spacing w:after="0"/>
              <w:ind w:left="10" w:right="11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spacing w:val="-4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5"/>
              </w:rPr>
              <w:t xml:space="preserve">Учебник, С. 136-137; </w:t>
            </w: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 xml:space="preserve">Атлас, с. 36-39;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5"/>
              </w:rPr>
              <w:t>Электронное приложение к учебнику</w:t>
            </w:r>
          </w:p>
          <w:p w14:paraId="0C2B240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</w:tcPr>
          <w:p w14:paraId="6E128E3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</w:rPr>
              <w:t>Приводить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t xml:space="preserve"> примеры взаимодействия 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t xml:space="preserve">внешних оболочек Земли в пределах 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6"/>
              </w:rPr>
              <w:t>географической оболочки и проявле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t xml:space="preserve">ний широтной зональности. </w:t>
            </w:r>
          </w:p>
          <w:p w14:paraId="58E6B41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16"/>
              </w:rPr>
              <w:t>Выявлять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6"/>
              </w:rPr>
              <w:t xml:space="preserve">   на   конкретных   приме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 xml:space="preserve">рах причинно-следственные связи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t>процессов, протекающих в геогра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t xml:space="preserve">фической оболочке. </w:t>
            </w:r>
          </w:p>
          <w:p w14:paraId="2598982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16"/>
              </w:rPr>
              <w:t>Анализировать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 xml:space="preserve"> тематические кар</w:t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t>ты для доказательства существова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w w:val="116"/>
              </w:rPr>
              <w:t>ния широтной зональности</w:t>
            </w:r>
          </w:p>
        </w:tc>
      </w:tr>
      <w:tr w:rsidR="00A93A2B" w:rsidRPr="00653AA2" w14:paraId="1DA3ECF7" w14:textId="77777777" w:rsidTr="00653AA2">
        <w:tc>
          <w:tcPr>
            <w:tcW w:w="2788" w:type="dxa"/>
          </w:tcPr>
          <w:p w14:paraId="69E16B9F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w w:val="101"/>
              </w:rPr>
              <w:t>Территориальные комплексы:  природные,  природно-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1"/>
              </w:rPr>
              <w:t>антропогенные</w:t>
            </w:r>
          </w:p>
        </w:tc>
        <w:tc>
          <w:tcPr>
            <w:tcW w:w="3969" w:type="dxa"/>
          </w:tcPr>
          <w:p w14:paraId="07EAB058" w14:textId="77777777" w:rsidR="00A93A2B" w:rsidRPr="00653AA2" w:rsidRDefault="00A93A2B" w:rsidP="00653AA2">
            <w:pPr>
              <w:shd w:val="clear" w:color="auto" w:fill="FFFFFF"/>
              <w:spacing w:after="0"/>
              <w:ind w:left="58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5"/>
              </w:rPr>
              <w:t>Урок 27. Природные комплексы</w:t>
            </w:r>
          </w:p>
          <w:p w14:paraId="517BE3EE" w14:textId="77777777" w:rsidR="00A93A2B" w:rsidRPr="00653AA2" w:rsidRDefault="00A93A2B" w:rsidP="00653AA2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05"/>
              </w:rPr>
              <w:t xml:space="preserve">Компоненты природного комплекса, 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>их взаимодействие. Размеры природ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05"/>
              </w:rPr>
              <w:t xml:space="preserve">ных комплексов. Природные зоны 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>как крупнейшие зональные комплек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5"/>
              </w:rPr>
              <w:t xml:space="preserve">сы. Высотные </w:t>
            </w:r>
            <w:r w:rsidRPr="00653AA2">
              <w:rPr>
                <w:rFonts w:ascii="Times New Roman" w:hAnsi="Times New Roman"/>
                <w:bCs/>
                <w:color w:val="000000"/>
                <w:spacing w:val="8"/>
                <w:w w:val="105"/>
              </w:rPr>
              <w:t xml:space="preserve">пояса. 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05"/>
              </w:rPr>
              <w:t>Природно-антро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>погенные и антропогенные комплек</w:t>
            </w:r>
            <w:r w:rsidRPr="00653AA2">
              <w:rPr>
                <w:rFonts w:ascii="Times New Roman" w:hAnsi="Times New Roman"/>
                <w:bCs/>
                <w:color w:val="000000"/>
              </w:rPr>
              <w:t>сы</w:t>
            </w:r>
          </w:p>
          <w:p w14:paraId="18E3F1A3" w14:textId="77777777" w:rsidR="00A93A2B" w:rsidRPr="00653AA2" w:rsidRDefault="00A93A2B" w:rsidP="00653AA2">
            <w:pPr>
              <w:framePr w:w="768" w:h="413" w:hRule="exact" w:hSpace="38" w:vSpace="58" w:wrap="auto" w:vAnchor="text" w:hAnchor="text" w:x="116" w:y="260" w:anchorLock="1"/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i/>
                <w:iCs/>
                <w:color w:val="000000"/>
                <w:w w:val="109"/>
              </w:rPr>
              <w:t xml:space="preserve">Ресурсы </w:t>
            </w:r>
            <w:r w:rsidRPr="00653AA2">
              <w:rPr>
                <w:rFonts w:ascii="Times New Roman" w:hAnsi="Times New Roman"/>
                <w:bCs/>
                <w:i/>
                <w:iCs/>
                <w:color w:val="000000"/>
                <w:w w:val="105"/>
              </w:rPr>
              <w:t xml:space="preserve">урока: </w:t>
            </w:r>
            <w:r w:rsidRPr="00653AA2">
              <w:rPr>
                <w:rFonts w:ascii="Times New Roman" w:hAnsi="Times New Roman"/>
                <w:bCs/>
                <w:color w:val="000000"/>
                <w:w w:val="105"/>
              </w:rPr>
              <w:t>Учебник, с. 138-139;</w:t>
            </w:r>
            <w:r w:rsidRPr="00653AA2">
              <w:rPr>
                <w:rFonts w:ascii="Times New Roman" w:hAnsi="Times New Roman"/>
              </w:rPr>
              <w:t xml:space="preserve"> атлас,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21"/>
              </w:rPr>
              <w:t xml:space="preserve"> с. 34-37; Контурные карты, 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21"/>
              </w:rPr>
              <w:t xml:space="preserve">18-19 (№ 1-2); </w:t>
            </w:r>
            <w:r w:rsidRPr="00653AA2">
              <w:rPr>
                <w:rFonts w:ascii="Times New Roman" w:hAnsi="Times New Roman"/>
                <w:bCs/>
                <w:color w:val="000000"/>
                <w:w w:val="106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7BB9BB53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4"/>
                <w:w w:val="116"/>
              </w:rPr>
              <w:t>Анализировать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t xml:space="preserve"> схемы  для  выявле</w:t>
            </w:r>
            <w:r w:rsidRPr="00653AA2">
              <w:rPr>
                <w:rFonts w:ascii="Times New Roman" w:hAnsi="Times New Roman"/>
                <w:bCs/>
                <w:color w:val="000000"/>
                <w:spacing w:val="-4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6"/>
              </w:rPr>
              <w:t>ния    причинно-следственных    взаи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t xml:space="preserve">мосвязей       между       компонентами в природном комплексе. </w:t>
            </w:r>
          </w:p>
          <w:p w14:paraId="1F545970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</w:rPr>
              <w:t>Наносить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t xml:space="preserve"> на контурную карту грани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t>цы природных зон и их качествен</w:t>
            </w:r>
            <w:r w:rsidRPr="00653AA2">
              <w:rPr>
                <w:rFonts w:ascii="Times New Roman" w:hAnsi="Times New Roman"/>
                <w:bCs/>
                <w:color w:val="000000"/>
                <w:spacing w:val="-1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6"/>
              </w:rPr>
              <w:t xml:space="preserve">ные характеристики.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8"/>
                <w:w w:val="116"/>
              </w:rPr>
              <w:t>Выявлять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t xml:space="preserve"> наиболее и наименее изме</w:t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t xml:space="preserve">нённые человеком территории Земли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t>на основе анализа разных источни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8"/>
                <w:w w:val="116"/>
              </w:rPr>
              <w:t>ков географической информации.</w:t>
            </w:r>
          </w:p>
          <w:p w14:paraId="01F7E1F4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6"/>
                <w:w w:val="116"/>
              </w:rPr>
              <w:t>Находить</w:t>
            </w:r>
            <w:r w:rsidRPr="00653AA2">
              <w:rPr>
                <w:rFonts w:ascii="Times New Roman" w:hAnsi="Times New Roman"/>
                <w:bCs/>
                <w:color w:val="000000"/>
                <w:spacing w:val="-6"/>
                <w:w w:val="116"/>
              </w:rPr>
              <w:t xml:space="preserve"> информацию (в Интернете 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6"/>
              </w:rPr>
              <w:t>и других  источниках),  подготавли</w:t>
            </w:r>
            <w:r w:rsidRPr="00653AA2">
              <w:rPr>
                <w:rFonts w:ascii="Times New Roman" w:hAnsi="Times New Roman"/>
                <w:bCs/>
                <w:color w:val="000000"/>
                <w:spacing w:val="-5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t xml:space="preserve">вать   и   </w:t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lastRenderedPageBreak/>
              <w:t xml:space="preserve">обсуждать   презентации   по 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6"/>
              </w:rPr>
              <w:t>проблемам   антропогенного  измене</w:t>
            </w:r>
            <w:r w:rsidRPr="00653AA2">
              <w:rPr>
                <w:rFonts w:ascii="Times New Roman" w:hAnsi="Times New Roman"/>
                <w:bCs/>
                <w:color w:val="000000"/>
                <w:spacing w:val="-9"/>
                <w:w w:val="116"/>
              </w:rPr>
              <w:softHyphen/>
            </w:r>
            <w:r w:rsidRPr="00653AA2">
              <w:rPr>
                <w:rFonts w:ascii="Times New Roman" w:hAnsi="Times New Roman"/>
                <w:bCs/>
                <w:color w:val="000000"/>
                <w:spacing w:val="-7"/>
                <w:w w:val="116"/>
              </w:rPr>
              <w:t>ния природных комплексов</w:t>
            </w:r>
          </w:p>
        </w:tc>
      </w:tr>
      <w:tr w:rsidR="00A93A2B" w:rsidRPr="00653AA2" w14:paraId="232C78B9" w14:textId="77777777" w:rsidTr="00653AA2">
        <w:tc>
          <w:tcPr>
            <w:tcW w:w="2788" w:type="dxa"/>
          </w:tcPr>
          <w:p w14:paraId="34C6705D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06"/>
              </w:rPr>
              <w:lastRenderedPageBreak/>
              <w:t>Почва как особое природ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06"/>
              </w:rPr>
              <w:t xml:space="preserve">ное образование. Состав </w:t>
            </w:r>
            <w:r w:rsidRPr="00653AA2">
              <w:rPr>
                <w:rFonts w:ascii="Times New Roman" w:hAnsi="Times New Roman"/>
                <w:color w:val="000000"/>
                <w:spacing w:val="-5"/>
                <w:w w:val="106"/>
              </w:rPr>
              <w:t>почв, взаимодействие жи</w:t>
            </w:r>
            <w:r w:rsidRPr="00653AA2">
              <w:rPr>
                <w:rFonts w:ascii="Times New Roman" w:hAnsi="Times New Roman"/>
                <w:color w:val="000000"/>
                <w:spacing w:val="-5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вого и неживого в почве. Плодородие почв, пути его повышения. Роль человека </w:t>
            </w:r>
            <w:r w:rsidRPr="00653AA2">
              <w:rPr>
                <w:rFonts w:ascii="Times New Roman" w:hAnsi="Times New Roman"/>
                <w:color w:val="000000"/>
                <w:spacing w:val="-5"/>
                <w:w w:val="106"/>
              </w:rPr>
              <w:t>и его хозяйственной дея</w:t>
            </w:r>
            <w:r w:rsidRPr="00653AA2">
              <w:rPr>
                <w:rFonts w:ascii="Times New Roman" w:hAnsi="Times New Roman"/>
                <w:color w:val="000000"/>
                <w:spacing w:val="-5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тельности в сохранении и </w:t>
            </w:r>
            <w:r w:rsidRPr="00653AA2">
              <w:rPr>
                <w:rFonts w:ascii="Times New Roman" w:hAnsi="Times New Roman"/>
                <w:color w:val="000000"/>
                <w:spacing w:val="-2"/>
                <w:w w:val="106"/>
              </w:rPr>
              <w:t>улучшении почв</w:t>
            </w:r>
          </w:p>
        </w:tc>
        <w:tc>
          <w:tcPr>
            <w:tcW w:w="3969" w:type="dxa"/>
          </w:tcPr>
          <w:p w14:paraId="3BD165D8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10"/>
              </w:rPr>
              <w:t xml:space="preserve">Урок 28.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3"/>
                <w:w w:val="110"/>
              </w:rPr>
              <w:t>Почва</w:t>
            </w:r>
          </w:p>
          <w:p w14:paraId="6B3CE2F0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4"/>
                <w:w w:val="110"/>
              </w:rPr>
              <w:t>Почва как особое природное образова</w:t>
            </w:r>
            <w:r w:rsidRPr="00653AA2">
              <w:rPr>
                <w:rFonts w:ascii="Times New Roman" w:hAnsi="Times New Roman"/>
                <w:color w:val="000000"/>
                <w:spacing w:val="-4"/>
                <w:w w:val="110"/>
              </w:rPr>
              <w:softHyphen/>
              <w:t>ние. Состав и строение почв. Плодоро</w:t>
            </w:r>
            <w:r w:rsidRPr="00653AA2">
              <w:rPr>
                <w:rFonts w:ascii="Times New Roman" w:hAnsi="Times New Roman"/>
                <w:color w:val="000000"/>
                <w:spacing w:val="-4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t>дие почв. Распространённые зональ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0"/>
              </w:rPr>
              <w:t xml:space="preserve">ные типы почв. Охрана почв,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>мелиорация.</w:t>
            </w:r>
          </w:p>
          <w:p w14:paraId="19DAF85E" w14:textId="77777777" w:rsidR="00A93A2B" w:rsidRPr="00653AA2" w:rsidRDefault="00A93A2B" w:rsidP="00653AA2">
            <w:pPr>
              <w:shd w:val="clear" w:color="auto" w:fill="FFFFFF"/>
              <w:spacing w:after="0"/>
              <w:ind w:right="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0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 xml:space="preserve">Учебник, с. 140-141; 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t>Атлас, с. 40-41, 36-37; Электрон</w:t>
            </w:r>
            <w:r w:rsidRPr="00653AA2">
              <w:rPr>
                <w:rFonts w:ascii="Times New Roman" w:hAnsi="Times New Roman"/>
                <w:color w:val="000000"/>
                <w:w w:val="114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4"/>
              </w:rPr>
              <w:t>ное приложение к учебнику</w:t>
            </w:r>
            <w:r w:rsidRPr="00653AA2">
              <w:rPr>
                <w:rFonts w:ascii="Times New Roman" w:hAnsi="Times New Roman"/>
              </w:rPr>
              <w:br w:type="column"/>
            </w:r>
          </w:p>
        </w:tc>
        <w:tc>
          <w:tcPr>
            <w:tcW w:w="3649" w:type="dxa"/>
          </w:tcPr>
          <w:p w14:paraId="0076E646" w14:textId="77777777" w:rsidR="00A93A2B" w:rsidRPr="00653AA2" w:rsidRDefault="00A93A2B" w:rsidP="00653AA2">
            <w:pPr>
              <w:shd w:val="clear" w:color="auto" w:fill="FFFFFF"/>
              <w:spacing w:after="0"/>
              <w:ind w:left="5"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1"/>
                <w:w w:val="107"/>
              </w:rPr>
              <w:t xml:space="preserve">Выявлять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 xml:space="preserve">причины разной степени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>плодородия используемых челове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softHyphen/>
              <w:t>ком почв.</w:t>
            </w:r>
          </w:p>
          <w:p w14:paraId="6C6CC0C7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2"/>
                <w:w w:val="107"/>
              </w:rPr>
              <w:t xml:space="preserve">Сравнивать </w:t>
            </w:r>
            <w:r w:rsidRPr="00653AA2">
              <w:rPr>
                <w:rFonts w:ascii="Times New Roman" w:hAnsi="Times New Roman"/>
                <w:color w:val="000000"/>
                <w:spacing w:val="-2"/>
                <w:w w:val="107"/>
              </w:rPr>
              <w:t>по иллюстрациям (мо</w:t>
            </w:r>
            <w:r w:rsidRPr="00653AA2">
              <w:rPr>
                <w:rFonts w:ascii="Times New Roman" w:hAnsi="Times New Roman"/>
                <w:color w:val="000000"/>
                <w:spacing w:val="-2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t>делям)   строение   профиля   подзо</w:t>
            </w:r>
            <w:r w:rsidRPr="00653AA2">
              <w:rPr>
                <w:rFonts w:ascii="Times New Roman" w:hAnsi="Times New Roman"/>
                <w:color w:val="000000"/>
                <w:spacing w:val="-1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листой почвы и чернозёма.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3"/>
                <w:w w:val="107"/>
              </w:rPr>
              <w:t xml:space="preserve">Сопоставлять 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7"/>
              </w:rPr>
              <w:t>карты  почв  и   при</w:t>
            </w:r>
            <w:r w:rsidRPr="00653AA2">
              <w:rPr>
                <w:rFonts w:ascii="Times New Roman" w:hAnsi="Times New Roman"/>
                <w:color w:val="000000"/>
                <w:spacing w:val="-3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07"/>
              </w:rPr>
              <w:t xml:space="preserve">родных зон,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5"/>
                <w:w w:val="107"/>
              </w:rPr>
              <w:t xml:space="preserve">устанавливать </w:t>
            </w:r>
            <w:r w:rsidRPr="00653AA2">
              <w:rPr>
                <w:rFonts w:ascii="Times New Roman" w:hAnsi="Times New Roman"/>
                <w:color w:val="000000"/>
                <w:spacing w:val="-5"/>
                <w:w w:val="107"/>
              </w:rPr>
              <w:t>соответ</w:t>
            </w:r>
            <w:r w:rsidRPr="00653AA2">
              <w:rPr>
                <w:rFonts w:ascii="Times New Roman" w:hAnsi="Times New Roman"/>
                <w:color w:val="000000"/>
                <w:spacing w:val="-5"/>
                <w:w w:val="107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ствие   между   основными   типами почв и природными зонами. </w:t>
            </w:r>
            <w:r w:rsidRPr="00653AA2">
              <w:rPr>
                <w:rFonts w:ascii="Times New Roman" w:hAnsi="Times New Roman"/>
                <w:b/>
                <w:bCs/>
                <w:color w:val="000000"/>
                <w:spacing w:val="-4"/>
                <w:w w:val="107"/>
              </w:rPr>
              <w:t xml:space="preserve">Наблюдать   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7"/>
              </w:rPr>
              <w:t xml:space="preserve">образцы    почв    своей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местности, </w:t>
            </w:r>
            <w:r w:rsidRPr="00653AA2">
              <w:rPr>
                <w:rFonts w:ascii="Times New Roman" w:hAnsi="Times New Roman"/>
                <w:b/>
                <w:color w:val="000000"/>
                <w:w w:val="107"/>
              </w:rPr>
              <w:t>выявлять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 xml:space="preserve"> их свойства</w:t>
            </w:r>
          </w:p>
        </w:tc>
      </w:tr>
      <w:tr w:rsidR="00A93A2B" w:rsidRPr="00653AA2" w14:paraId="64FE59F4" w14:textId="77777777" w:rsidTr="00653AA2">
        <w:tc>
          <w:tcPr>
            <w:tcW w:w="2788" w:type="dxa"/>
          </w:tcPr>
          <w:p w14:paraId="7C201BE8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10"/>
              </w:rPr>
              <w:t xml:space="preserve">Природные зоны Земли.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0"/>
              </w:rPr>
              <w:t>Особенности взаимодей</w:t>
            </w:r>
            <w:r w:rsidRPr="00653AA2">
              <w:rPr>
                <w:rFonts w:ascii="Times New Roman" w:hAnsi="Times New Roman"/>
                <w:color w:val="000000"/>
                <w:spacing w:val="-6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t>ствия компонентов приро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>ды и хозяйственной дея</w:t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softHyphen/>
              <w:t xml:space="preserve">тельности в разных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0"/>
              </w:rPr>
              <w:t>природных зонах</w:t>
            </w:r>
          </w:p>
          <w:p w14:paraId="76DB972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6142A761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3"/>
              </w:rPr>
              <w:t>Урок 29.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03"/>
              </w:rPr>
              <w:t>Ледяные пустыни и тундры</w:t>
            </w:r>
          </w:p>
          <w:p w14:paraId="551C29F3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>Арктические и антарктические пусты</w:t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6"/>
                <w:w w:val="110"/>
              </w:rPr>
              <w:t>ни, тундры: географическое положе</w:t>
            </w:r>
            <w:r w:rsidRPr="00653AA2">
              <w:rPr>
                <w:rFonts w:ascii="Times New Roman" w:hAnsi="Times New Roman"/>
                <w:color w:val="000000"/>
                <w:spacing w:val="-6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>ние, климат, растительный и живот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0"/>
              </w:rPr>
              <w:t>ный мир.</w:t>
            </w:r>
          </w:p>
          <w:p w14:paraId="348236D4" w14:textId="77777777" w:rsidR="00A93A2B" w:rsidRPr="00653AA2" w:rsidRDefault="00A93A2B" w:rsidP="00653AA2">
            <w:pPr>
              <w:shd w:val="clear" w:color="auto" w:fill="FFFFFF"/>
              <w:spacing w:after="0"/>
              <w:ind w:right="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0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 xml:space="preserve">Учебник, с. 142-143;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0"/>
              </w:rPr>
              <w:t xml:space="preserve">Атлас, с. 36-37, 40-41; 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>Элект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>ронное приложение к учебнику</w:t>
            </w:r>
          </w:p>
          <w:p w14:paraId="027E3DE8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</w:tcPr>
          <w:p w14:paraId="4019AD6C" w14:textId="77777777" w:rsidR="00A93A2B" w:rsidRPr="00653AA2" w:rsidRDefault="00A93A2B" w:rsidP="00653AA2">
            <w:pPr>
              <w:shd w:val="clear" w:color="auto" w:fill="FFFFFF"/>
              <w:spacing w:after="0"/>
              <w:ind w:left="1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7"/>
                <w:w w:val="110"/>
              </w:rPr>
              <w:t xml:space="preserve">Определять  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0"/>
              </w:rPr>
              <w:t>по   картам   географи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>ческое положение природных зон, п</w:t>
            </w:r>
            <w:r w:rsidRPr="00653AA2">
              <w:rPr>
                <w:rFonts w:ascii="Times New Roman" w:hAnsi="Times New Roman"/>
                <w:b/>
                <w:color w:val="000000"/>
                <w:w w:val="110"/>
              </w:rPr>
              <w:t xml:space="preserve">оказывать 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 xml:space="preserve">и </w:t>
            </w:r>
            <w:r w:rsidRPr="00653AA2">
              <w:rPr>
                <w:rFonts w:ascii="Times New Roman" w:hAnsi="Times New Roman"/>
                <w:b/>
                <w:color w:val="000000"/>
                <w:w w:val="110"/>
              </w:rPr>
              <w:t xml:space="preserve">описывать </w:t>
            </w:r>
            <w:r w:rsidRPr="00653AA2">
              <w:rPr>
                <w:rFonts w:ascii="Times New Roman" w:hAnsi="Times New Roman"/>
                <w:color w:val="000000"/>
                <w:w w:val="110"/>
              </w:rPr>
              <w:t>их.</w:t>
            </w:r>
          </w:p>
          <w:p w14:paraId="341ECE4C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7"/>
              </w:rPr>
              <w:t xml:space="preserve">Устанавливать </w:t>
            </w:r>
            <w:r w:rsidRPr="00653AA2">
              <w:rPr>
                <w:rFonts w:ascii="Times New Roman" w:hAnsi="Times New Roman"/>
                <w:bCs/>
                <w:color w:val="000000"/>
                <w:w w:val="107"/>
              </w:rPr>
              <w:t>соответствие меж</w:t>
            </w:r>
            <w:r w:rsidRPr="00653AA2">
              <w:rPr>
                <w:rFonts w:ascii="Times New Roman" w:hAnsi="Times New Roman"/>
                <w:color w:val="000000"/>
                <w:w w:val="109"/>
              </w:rPr>
              <w:t>ду природной зоной и основными представителями её растительного и животного мира.</w:t>
            </w:r>
          </w:p>
          <w:p w14:paraId="1CDCFDB9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7"/>
              </w:rPr>
              <w:t xml:space="preserve">Находить </w:t>
            </w:r>
            <w:r w:rsidRPr="00653AA2">
              <w:rPr>
                <w:rFonts w:ascii="Times New Roman" w:hAnsi="Times New Roman"/>
                <w:bCs/>
                <w:color w:val="000000"/>
                <w:w w:val="107"/>
              </w:rPr>
              <w:t xml:space="preserve">информацию </w:t>
            </w:r>
            <w:r w:rsidRPr="00653AA2">
              <w:rPr>
                <w:rFonts w:ascii="Times New Roman" w:hAnsi="Times New Roman"/>
                <w:color w:val="000000"/>
                <w:w w:val="107"/>
              </w:rPr>
              <w:t>(в Интерне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 xml:space="preserve">те и других источниках), </w:t>
            </w:r>
            <w:r w:rsidRPr="00653AA2">
              <w:rPr>
                <w:rFonts w:ascii="Times New Roman" w:hAnsi="Times New Roman"/>
                <w:b/>
                <w:color w:val="000000"/>
                <w:w w:val="108"/>
              </w:rPr>
              <w:t>подготав</w:t>
            </w:r>
            <w:r w:rsidRPr="00653AA2">
              <w:rPr>
                <w:rFonts w:ascii="Times New Roman" w:hAnsi="Times New Roman"/>
                <w:b/>
                <w:color w:val="000000"/>
                <w:spacing w:val="-2"/>
                <w:w w:val="108"/>
              </w:rPr>
              <w:t>ливать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08"/>
              </w:rPr>
              <w:t xml:space="preserve">    и    </w:t>
            </w:r>
            <w:r w:rsidRPr="00653AA2">
              <w:rPr>
                <w:rFonts w:ascii="Times New Roman" w:hAnsi="Times New Roman"/>
                <w:b/>
                <w:color w:val="000000"/>
                <w:spacing w:val="-2"/>
                <w:w w:val="108"/>
              </w:rPr>
              <w:t>обсуждать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08"/>
              </w:rPr>
              <w:t xml:space="preserve">    сообщения 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>об адаптации органического мира и человека к условиям природной зоны, о хозяйственной деятельности людей в природной зоне</w:t>
            </w:r>
          </w:p>
        </w:tc>
      </w:tr>
      <w:tr w:rsidR="00A93A2B" w:rsidRPr="00653AA2" w14:paraId="42706E01" w14:textId="77777777" w:rsidTr="00653AA2">
        <w:tc>
          <w:tcPr>
            <w:tcW w:w="2788" w:type="dxa"/>
          </w:tcPr>
          <w:p w14:paraId="0CCDC4E1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Cs/>
                <w:color w:val="000000"/>
                <w:spacing w:val="-3"/>
                <w:w w:val="115"/>
              </w:rPr>
              <w:t xml:space="preserve">Природные     зоны    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5"/>
              </w:rPr>
              <w:t>Земли.</w:t>
            </w:r>
          </w:p>
          <w:p w14:paraId="4D069A0B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7"/>
                <w:w w:val="105"/>
              </w:rPr>
              <w:t>Особенности взаимодей</w:t>
            </w:r>
            <w:r w:rsidRPr="00653AA2">
              <w:rPr>
                <w:rFonts w:ascii="Times New Roman" w:hAnsi="Times New Roman"/>
                <w:color w:val="000000"/>
                <w:spacing w:val="-7"/>
                <w:w w:val="10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05"/>
              </w:rPr>
              <w:t>ствия компонентов приро</w:t>
            </w:r>
            <w:r w:rsidRPr="00653AA2">
              <w:rPr>
                <w:rFonts w:ascii="Times New Roman" w:hAnsi="Times New Roman"/>
                <w:color w:val="000000"/>
                <w:spacing w:val="-3"/>
                <w:w w:val="105"/>
              </w:rPr>
              <w:softHyphen/>
              <w:t>ды и хозяйственной дея</w:t>
            </w:r>
            <w:r w:rsidRPr="00653AA2">
              <w:rPr>
                <w:rFonts w:ascii="Times New Roman" w:hAnsi="Times New Roman"/>
                <w:color w:val="000000"/>
                <w:spacing w:val="-3"/>
                <w:w w:val="105"/>
              </w:rPr>
              <w:softHyphen/>
              <w:t xml:space="preserve">тельности в разных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5"/>
              </w:rPr>
              <w:t>природных зонах</w:t>
            </w:r>
          </w:p>
          <w:p w14:paraId="11507B94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57A19F9A" w14:textId="77777777" w:rsidR="00A93A2B" w:rsidRPr="00653AA2" w:rsidRDefault="00A93A2B" w:rsidP="00653AA2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  <w:b/>
                <w:color w:val="000000"/>
                <w:spacing w:val="-2"/>
                <w:w w:val="108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08"/>
              </w:rPr>
              <w:t>Урок 30. Леса.</w:t>
            </w:r>
          </w:p>
          <w:p w14:paraId="6E74B1AE" w14:textId="77777777" w:rsidR="00A93A2B" w:rsidRPr="00653AA2" w:rsidRDefault="00A93A2B" w:rsidP="00653AA2">
            <w:pPr>
              <w:shd w:val="clear" w:color="auto" w:fill="FFFFFF"/>
              <w:spacing w:after="0"/>
              <w:ind w:right="3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2"/>
                <w:w w:val="108"/>
              </w:rPr>
              <w:t>Зоны тайги, смешанных и широколи</w:t>
            </w:r>
            <w:r w:rsidRPr="00653AA2">
              <w:rPr>
                <w:rFonts w:ascii="Times New Roman" w:hAnsi="Times New Roman"/>
                <w:color w:val="000000"/>
                <w:spacing w:val="-2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08"/>
              </w:rPr>
              <w:t xml:space="preserve">ственных лесов, муссонных лесов и </w:t>
            </w:r>
            <w:r w:rsidRPr="00653AA2">
              <w:rPr>
                <w:rFonts w:ascii="Times New Roman" w:hAnsi="Times New Roman"/>
                <w:color w:val="000000"/>
                <w:spacing w:val="-4"/>
                <w:w w:val="108"/>
              </w:rPr>
              <w:t>влажных экваториальных лесов: гео</w:t>
            </w:r>
            <w:r w:rsidRPr="00653AA2">
              <w:rPr>
                <w:rFonts w:ascii="Times New Roman" w:hAnsi="Times New Roman"/>
                <w:color w:val="000000"/>
                <w:spacing w:val="-4"/>
                <w:w w:val="108"/>
              </w:rPr>
              <w:softHyphen/>
              <w:t xml:space="preserve">графическое положение, особенности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8"/>
              </w:rPr>
              <w:t>климата, растительного и животного</w:t>
            </w:r>
          </w:p>
          <w:p w14:paraId="0DD15F25" w14:textId="77777777" w:rsidR="00A93A2B" w:rsidRPr="00653AA2" w:rsidRDefault="00A93A2B" w:rsidP="00653AA2">
            <w:pPr>
              <w:shd w:val="clear" w:color="auto" w:fill="FFFFFF"/>
              <w:spacing w:after="0"/>
              <w:ind w:left="10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6"/>
                <w:w w:val="108"/>
              </w:rPr>
              <w:t>мира.</w:t>
            </w:r>
          </w:p>
          <w:p w14:paraId="343BB687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08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 xml:space="preserve">Учебник, с. 144-147; Атлас, с. 36-37, 40-41; </w:t>
            </w:r>
            <w:r w:rsidRPr="00653AA2">
              <w:rPr>
                <w:rFonts w:ascii="Times New Roman" w:hAnsi="Times New Roman"/>
                <w:color w:val="000000"/>
                <w:spacing w:val="-5"/>
                <w:w w:val="113"/>
              </w:rPr>
              <w:t>Электронное прило</w:t>
            </w:r>
            <w:r w:rsidRPr="00653AA2">
              <w:rPr>
                <w:rFonts w:ascii="Times New Roman" w:hAnsi="Times New Roman"/>
                <w:color w:val="000000"/>
                <w:spacing w:val="-5"/>
                <w:w w:val="113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6"/>
                <w:w w:val="113"/>
              </w:rPr>
              <w:t>жение к учебнику</w:t>
            </w:r>
          </w:p>
        </w:tc>
        <w:tc>
          <w:tcPr>
            <w:tcW w:w="3649" w:type="dxa"/>
          </w:tcPr>
          <w:p w14:paraId="71D639B3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06"/>
              </w:rPr>
              <w:t>Определять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 по картам географическое положение природных зон, </w:t>
            </w:r>
            <w:r w:rsidRPr="00653AA2">
              <w:rPr>
                <w:rFonts w:ascii="Times New Roman" w:hAnsi="Times New Roman"/>
                <w:b/>
                <w:color w:val="000000"/>
                <w:w w:val="106"/>
              </w:rPr>
              <w:t>показывать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 их. </w:t>
            </w:r>
            <w:r w:rsidRPr="00653AA2">
              <w:rPr>
                <w:rFonts w:ascii="Times New Roman" w:hAnsi="Times New Roman"/>
                <w:b/>
                <w:color w:val="000000"/>
                <w:spacing w:val="-1"/>
                <w:w w:val="106"/>
              </w:rPr>
              <w:t>Узнавать</w:t>
            </w:r>
            <w:r w:rsidRPr="00653AA2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 природные зоны на иллю</w:t>
            </w:r>
            <w:r w:rsidRPr="00653AA2">
              <w:rPr>
                <w:rFonts w:ascii="Times New Roman" w:hAnsi="Times New Roman"/>
                <w:color w:val="000000"/>
                <w:spacing w:val="-1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страциях, </w:t>
            </w:r>
            <w:r w:rsidRPr="00653AA2">
              <w:rPr>
                <w:rFonts w:ascii="Times New Roman" w:hAnsi="Times New Roman"/>
                <w:b/>
                <w:color w:val="000000"/>
                <w:w w:val="106"/>
              </w:rPr>
              <w:t>описывать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 их облик. </w:t>
            </w:r>
            <w:r w:rsidRPr="00653AA2">
              <w:rPr>
                <w:rFonts w:ascii="Times New Roman" w:hAnsi="Times New Roman"/>
                <w:b/>
                <w:color w:val="000000"/>
                <w:w w:val="106"/>
              </w:rPr>
              <w:t>Устанавливать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 соответствие между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природной зоной и представителями 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её растительного и животного мира. </w:t>
            </w:r>
            <w:r w:rsidRPr="00653AA2">
              <w:rPr>
                <w:rFonts w:ascii="Times New Roman" w:hAnsi="Times New Roman"/>
                <w:b/>
                <w:bCs/>
                <w:color w:val="000000"/>
                <w:w w:val="101"/>
              </w:rPr>
              <w:t xml:space="preserve">Находить </w:t>
            </w:r>
            <w:r w:rsidRPr="00653AA2">
              <w:rPr>
                <w:rFonts w:ascii="Times New Roman" w:hAnsi="Times New Roman"/>
                <w:bCs/>
                <w:color w:val="000000"/>
                <w:w w:val="101"/>
              </w:rPr>
              <w:t xml:space="preserve">информацию </w:t>
            </w:r>
            <w:r w:rsidRPr="00653AA2">
              <w:rPr>
                <w:rFonts w:ascii="Times New Roman" w:hAnsi="Times New Roman"/>
                <w:color w:val="000000"/>
                <w:w w:val="101"/>
              </w:rPr>
              <w:t>(в Интерне</w:t>
            </w:r>
            <w:r w:rsidRPr="00653AA2">
              <w:rPr>
                <w:rFonts w:ascii="Times New Roman" w:hAnsi="Times New Roman"/>
                <w:color w:val="000000"/>
                <w:w w:val="101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те и других источниках), </w:t>
            </w:r>
            <w:r w:rsidRPr="00653AA2">
              <w:rPr>
                <w:rFonts w:ascii="Times New Roman" w:hAnsi="Times New Roman"/>
                <w:b/>
                <w:color w:val="000000"/>
                <w:w w:val="106"/>
              </w:rPr>
              <w:t>подготав</w:t>
            </w:r>
            <w:r w:rsidRPr="00653AA2">
              <w:rPr>
                <w:rFonts w:ascii="Times New Roman" w:hAnsi="Times New Roman"/>
                <w:b/>
                <w:color w:val="000000"/>
                <w:w w:val="106"/>
              </w:rPr>
              <w:softHyphen/>
              <w:t xml:space="preserve">ливать  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>и</w:t>
            </w:r>
            <w:r w:rsidRPr="00653AA2">
              <w:rPr>
                <w:rFonts w:ascii="Times New Roman" w:hAnsi="Times New Roman"/>
                <w:b/>
                <w:color w:val="000000"/>
                <w:w w:val="106"/>
              </w:rPr>
              <w:t xml:space="preserve"> обсуждать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 xml:space="preserve"> сообщения  об </w:t>
            </w:r>
            <w:r w:rsidRPr="00653AA2">
              <w:rPr>
                <w:rFonts w:ascii="Times New Roman" w:hAnsi="Times New Roman"/>
                <w:color w:val="000000"/>
                <w:spacing w:val="-2"/>
                <w:w w:val="106"/>
              </w:rPr>
              <w:t>адаптации человека к условиям при</w:t>
            </w:r>
            <w:r w:rsidRPr="00653AA2">
              <w:rPr>
                <w:rFonts w:ascii="Times New Roman" w:hAnsi="Times New Roman"/>
                <w:color w:val="000000"/>
                <w:spacing w:val="-2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>родной зоны, о хозяйственной дея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06"/>
              </w:rPr>
              <w:t>тельности людей</w:t>
            </w:r>
          </w:p>
        </w:tc>
      </w:tr>
      <w:tr w:rsidR="00A93A2B" w:rsidRPr="00653AA2" w14:paraId="2B98390A" w14:textId="77777777" w:rsidTr="00653AA2">
        <w:tc>
          <w:tcPr>
            <w:tcW w:w="2788" w:type="dxa"/>
          </w:tcPr>
          <w:p w14:paraId="6E38FE71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1"/>
                <w:w w:val="110"/>
              </w:rPr>
              <w:t xml:space="preserve">Природные зоны Земли. </w:t>
            </w:r>
            <w:r w:rsidRPr="00653AA2">
              <w:rPr>
                <w:rFonts w:ascii="Times New Roman" w:hAnsi="Times New Roman"/>
                <w:color w:val="000000"/>
                <w:spacing w:val="-7"/>
                <w:w w:val="110"/>
              </w:rPr>
              <w:lastRenderedPageBreak/>
              <w:t>Особенности взаимодей</w:t>
            </w:r>
            <w:r w:rsidRPr="00653AA2">
              <w:rPr>
                <w:rFonts w:ascii="Times New Roman" w:hAnsi="Times New Roman"/>
                <w:color w:val="000000"/>
                <w:spacing w:val="-7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t>ствия компонентов приро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0"/>
              </w:rPr>
              <w:t>ды и хозяйственной дея</w:t>
            </w:r>
            <w:r w:rsidRPr="00653AA2">
              <w:rPr>
                <w:rFonts w:ascii="Times New Roman" w:hAnsi="Times New Roman"/>
                <w:color w:val="000000"/>
                <w:spacing w:val="-1"/>
                <w:w w:val="110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3"/>
                <w:w w:val="110"/>
              </w:rPr>
              <w:t xml:space="preserve">тельности в разных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0"/>
              </w:rPr>
              <w:t>природных зонах</w:t>
            </w:r>
          </w:p>
          <w:p w14:paraId="1B862C57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55FBFAE" w14:textId="77777777" w:rsidR="00A93A2B" w:rsidRPr="00653AA2" w:rsidRDefault="00A93A2B" w:rsidP="00653AA2">
            <w:pPr>
              <w:shd w:val="clear" w:color="auto" w:fill="FFFFFF"/>
              <w:spacing w:after="0"/>
              <w:ind w:left="5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</w:rPr>
              <w:lastRenderedPageBreak/>
              <w:t xml:space="preserve">Урок 31. </w:t>
            </w:r>
            <w:r w:rsidRPr="00653AA2">
              <w:rPr>
                <w:rFonts w:ascii="Times New Roman" w:hAnsi="Times New Roman"/>
                <w:b/>
                <w:bCs/>
                <w:color w:val="000000"/>
              </w:rPr>
              <w:t xml:space="preserve">Степи и саванны. </w:t>
            </w:r>
            <w:r w:rsidRPr="00653AA2">
              <w:rPr>
                <w:rFonts w:ascii="Times New Roman" w:hAnsi="Times New Roman"/>
                <w:b/>
                <w:bCs/>
                <w:color w:val="000000"/>
              </w:rPr>
              <w:lastRenderedPageBreak/>
              <w:t>Засушливые области планеты</w:t>
            </w:r>
          </w:p>
          <w:p w14:paraId="454920EC" w14:textId="77777777" w:rsidR="00A93A2B" w:rsidRPr="00653AA2" w:rsidRDefault="00A93A2B" w:rsidP="00653AA2">
            <w:pPr>
              <w:shd w:val="clear" w:color="auto" w:fill="FFFFFF"/>
              <w:spacing w:after="0"/>
              <w:ind w:left="24"/>
              <w:jc w:val="both"/>
              <w:rPr>
                <w:rFonts w:ascii="Times New Roman" w:hAnsi="Times New Roman"/>
                <w:color w:val="000000"/>
                <w:spacing w:val="-6"/>
                <w:w w:val="108"/>
              </w:rPr>
            </w:pPr>
            <w:r w:rsidRPr="00653AA2">
              <w:rPr>
                <w:rFonts w:ascii="Times New Roman" w:hAnsi="Times New Roman"/>
                <w:color w:val="000000"/>
                <w:spacing w:val="-4"/>
                <w:w w:val="108"/>
              </w:rPr>
              <w:t>Зоны тайги, смешанных и широколист</w:t>
            </w:r>
            <w:r w:rsidRPr="00653AA2">
              <w:rPr>
                <w:rFonts w:ascii="Times New Roman" w:hAnsi="Times New Roman"/>
                <w:color w:val="000000"/>
                <w:spacing w:val="-4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08"/>
              </w:rPr>
              <w:t>венных лесов, муссонных лесов и влаж</w:t>
            </w:r>
            <w:r w:rsidRPr="00653AA2">
              <w:rPr>
                <w:rFonts w:ascii="Times New Roman" w:hAnsi="Times New Roman"/>
                <w:color w:val="000000"/>
                <w:spacing w:val="-5"/>
                <w:w w:val="108"/>
              </w:rPr>
              <w:softHyphen/>
              <w:t>ных  экваториальных  лесов:   географи</w:t>
            </w:r>
            <w:r w:rsidRPr="00653AA2">
              <w:rPr>
                <w:rFonts w:ascii="Times New Roman" w:hAnsi="Times New Roman"/>
                <w:color w:val="000000"/>
                <w:spacing w:val="-5"/>
                <w:w w:val="108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6"/>
                <w:w w:val="108"/>
              </w:rPr>
              <w:t xml:space="preserve">ческое положение, особенности климата, растительного и животного мира. </w:t>
            </w:r>
          </w:p>
          <w:p w14:paraId="2180C5BE" w14:textId="77777777" w:rsidR="00A93A2B" w:rsidRPr="00653AA2" w:rsidRDefault="00A93A2B" w:rsidP="00653AA2">
            <w:pPr>
              <w:shd w:val="clear" w:color="auto" w:fill="FFFFFF"/>
              <w:spacing w:after="0"/>
              <w:ind w:left="2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3"/>
                <w:w w:val="108"/>
              </w:rPr>
              <w:t xml:space="preserve">Ресурсы  урока:  </w:t>
            </w:r>
            <w:r w:rsidRPr="00653AA2">
              <w:rPr>
                <w:rFonts w:ascii="Times New Roman" w:hAnsi="Times New Roman"/>
                <w:color w:val="000000"/>
                <w:spacing w:val="-3"/>
                <w:w w:val="108"/>
              </w:rPr>
              <w:t xml:space="preserve">Учебник,   с.   148-151; 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 xml:space="preserve">Атлас, с. 36-37, 40-41;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8"/>
              </w:rPr>
              <w:t xml:space="preserve">Электронное   приложение </w:t>
            </w:r>
            <w:r w:rsidRPr="00653AA2">
              <w:rPr>
                <w:rFonts w:ascii="Times New Roman" w:hAnsi="Times New Roman"/>
                <w:color w:val="000000"/>
                <w:w w:val="108"/>
              </w:rPr>
              <w:t>к учебнику</w:t>
            </w:r>
          </w:p>
        </w:tc>
        <w:tc>
          <w:tcPr>
            <w:tcW w:w="3649" w:type="dxa"/>
          </w:tcPr>
          <w:p w14:paraId="642ED2DA" w14:textId="77777777" w:rsidR="00A93A2B" w:rsidRPr="00653AA2" w:rsidRDefault="00A93A2B" w:rsidP="00653AA2">
            <w:pPr>
              <w:shd w:val="clear" w:color="auto" w:fill="FFFFFF"/>
              <w:spacing w:after="0"/>
              <w:ind w:left="10" w:right="106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</w:rPr>
              <w:lastRenderedPageBreak/>
              <w:t xml:space="preserve">Определять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4"/>
              </w:rPr>
              <w:t xml:space="preserve">по картам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4"/>
              </w:rPr>
              <w:lastRenderedPageBreak/>
              <w:t>географичес</w:t>
            </w:r>
            <w:r w:rsidRPr="00653AA2">
              <w:rPr>
                <w:rFonts w:ascii="Times New Roman" w:hAnsi="Times New Roman"/>
                <w:color w:val="000000"/>
                <w:spacing w:val="-1"/>
                <w:w w:val="104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4"/>
              </w:rPr>
              <w:t>кое положение природных зон, показывать их.</w:t>
            </w:r>
          </w:p>
          <w:p w14:paraId="735BE450" w14:textId="77777777" w:rsidR="00A93A2B" w:rsidRPr="00653AA2" w:rsidRDefault="00A93A2B" w:rsidP="00653AA2">
            <w:pPr>
              <w:shd w:val="clear" w:color="auto" w:fill="FFFFFF"/>
              <w:spacing w:after="0"/>
              <w:ind w:left="34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spacing w:val="-1"/>
                <w:w w:val="104"/>
              </w:rPr>
              <w:t xml:space="preserve">Узнавать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4"/>
              </w:rPr>
              <w:t>природные зоны на иллю</w:t>
            </w:r>
            <w:r w:rsidRPr="00653AA2">
              <w:rPr>
                <w:rFonts w:ascii="Times New Roman" w:hAnsi="Times New Roman"/>
                <w:color w:val="000000"/>
                <w:spacing w:val="-1"/>
                <w:w w:val="104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4"/>
              </w:rPr>
              <w:t xml:space="preserve">страциях, описывать их облик. </w:t>
            </w:r>
            <w:r w:rsidRPr="00653AA2">
              <w:rPr>
                <w:rFonts w:ascii="Times New Roman" w:hAnsi="Times New Roman"/>
                <w:b/>
                <w:bCs/>
                <w:color w:val="000000"/>
              </w:rPr>
              <w:t xml:space="preserve">Устанавливать соответствие </w:t>
            </w:r>
            <w:r w:rsidRPr="00653AA2">
              <w:rPr>
                <w:rFonts w:ascii="Times New Roman" w:hAnsi="Times New Roman"/>
                <w:color w:val="000000"/>
              </w:rPr>
              <w:t xml:space="preserve">между </w:t>
            </w:r>
            <w:r w:rsidRPr="00653AA2">
              <w:rPr>
                <w:rFonts w:ascii="Times New Roman" w:hAnsi="Times New Roman"/>
                <w:color w:val="000000"/>
                <w:w w:val="102"/>
              </w:rPr>
              <w:t>природной зоной и основными пред</w:t>
            </w:r>
            <w:r w:rsidRPr="00653AA2">
              <w:rPr>
                <w:rFonts w:ascii="Times New Roman" w:hAnsi="Times New Roman"/>
                <w:color w:val="000000"/>
                <w:w w:val="102"/>
              </w:rPr>
              <w:softHyphen/>
              <w:t>ставителями её растительного и животного мира.</w:t>
            </w:r>
          </w:p>
          <w:p w14:paraId="2752B937" w14:textId="77777777" w:rsidR="00A93A2B" w:rsidRPr="00653AA2" w:rsidRDefault="00A93A2B" w:rsidP="00653AA2">
            <w:pPr>
              <w:shd w:val="clear" w:color="auto" w:fill="FFFFFF"/>
              <w:spacing w:after="0"/>
              <w:ind w:left="8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bCs/>
                <w:color w:val="000000"/>
                <w:w w:val="101"/>
              </w:rPr>
              <w:t xml:space="preserve">Находить информацию </w:t>
            </w:r>
            <w:r w:rsidRPr="00653AA2">
              <w:rPr>
                <w:rFonts w:ascii="Times New Roman" w:hAnsi="Times New Roman"/>
                <w:color w:val="000000"/>
                <w:w w:val="101"/>
              </w:rPr>
              <w:t>(в Интерне</w:t>
            </w:r>
            <w:r w:rsidRPr="00653AA2">
              <w:rPr>
                <w:rFonts w:ascii="Times New Roman" w:hAnsi="Times New Roman"/>
                <w:color w:val="000000"/>
                <w:w w:val="101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06"/>
              </w:rPr>
              <w:t>те и других источниках), подготав</w:t>
            </w:r>
            <w:r w:rsidRPr="00653AA2">
              <w:rPr>
                <w:rFonts w:ascii="Times New Roman" w:hAnsi="Times New Roman"/>
                <w:color w:val="000000"/>
                <w:w w:val="106"/>
              </w:rPr>
              <w:softHyphen/>
              <w:t xml:space="preserve">ливать и обсуждать сообщения об </w:t>
            </w:r>
            <w:r w:rsidRPr="00653AA2">
              <w:rPr>
                <w:rFonts w:ascii="Times New Roman" w:hAnsi="Times New Roman"/>
                <w:color w:val="000000"/>
                <w:spacing w:val="-1"/>
                <w:w w:val="106"/>
              </w:rPr>
              <w:t xml:space="preserve">адаптации человека к условиям </w:t>
            </w:r>
            <w:r w:rsidRPr="00653AA2">
              <w:rPr>
                <w:rFonts w:ascii="Times New Roman" w:hAnsi="Times New Roman"/>
                <w:color w:val="000000"/>
                <w:spacing w:val="-5"/>
                <w:w w:val="106"/>
              </w:rPr>
              <w:t>природной зоны, о хозяйственной де</w:t>
            </w:r>
            <w:r w:rsidRPr="00653AA2">
              <w:rPr>
                <w:rFonts w:ascii="Times New Roman" w:hAnsi="Times New Roman"/>
                <w:color w:val="000000"/>
                <w:spacing w:val="-5"/>
                <w:w w:val="106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06"/>
              </w:rPr>
              <w:t xml:space="preserve">ятельности людей </w:t>
            </w:r>
          </w:p>
        </w:tc>
      </w:tr>
      <w:tr w:rsidR="00A93A2B" w:rsidRPr="00653AA2" w14:paraId="7A2434CD" w14:textId="77777777" w:rsidTr="00653AA2">
        <w:tc>
          <w:tcPr>
            <w:tcW w:w="2788" w:type="dxa"/>
          </w:tcPr>
          <w:p w14:paraId="09D1081B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330B49F" w14:textId="77777777" w:rsidR="00A93A2B" w:rsidRPr="00653AA2" w:rsidRDefault="00A93A2B" w:rsidP="00653AA2">
            <w:pPr>
              <w:shd w:val="clear" w:color="auto" w:fill="FFFFFF"/>
              <w:spacing w:after="0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20"/>
              </w:rPr>
              <w:t>Урок 32. Природные комплексы Ми</w:t>
            </w:r>
            <w:r w:rsidRPr="00653AA2">
              <w:rPr>
                <w:rFonts w:ascii="Times New Roman" w:hAnsi="Times New Roman"/>
                <w:b/>
                <w:color w:val="000000"/>
                <w:spacing w:val="-3"/>
                <w:w w:val="120"/>
              </w:rPr>
              <w:softHyphen/>
            </w:r>
            <w:r w:rsidRPr="00653AA2">
              <w:rPr>
                <w:rFonts w:ascii="Times New Roman" w:hAnsi="Times New Roman"/>
                <w:b/>
                <w:color w:val="000000"/>
                <w:spacing w:val="-5"/>
                <w:w w:val="120"/>
              </w:rPr>
              <w:t>рового океана.</w:t>
            </w:r>
          </w:p>
          <w:p w14:paraId="6E8E162B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6"/>
                <w:w w:val="120"/>
              </w:rPr>
            </w:pPr>
            <w:r w:rsidRPr="00653AA2">
              <w:rPr>
                <w:rFonts w:ascii="Times New Roman" w:hAnsi="Times New Roman"/>
                <w:color w:val="000000"/>
                <w:spacing w:val="-9"/>
                <w:w w:val="120"/>
              </w:rPr>
              <w:t xml:space="preserve">Широтные зоны Мирового океана. </w:t>
            </w:r>
            <w:r w:rsidRPr="00653AA2">
              <w:rPr>
                <w:rFonts w:ascii="Times New Roman" w:hAnsi="Times New Roman"/>
                <w:color w:val="000000"/>
                <w:spacing w:val="-6"/>
                <w:w w:val="120"/>
              </w:rPr>
              <w:t xml:space="preserve">Вертикальные зоны океанов. </w:t>
            </w:r>
          </w:p>
          <w:p w14:paraId="5BF56ABA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spacing w:val="-1"/>
                <w:w w:val="120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spacing w:val="-1"/>
                <w:w w:val="120"/>
              </w:rPr>
              <w:t xml:space="preserve">Учебник, с. 152-153; </w:t>
            </w:r>
            <w:r w:rsidRPr="00653AA2">
              <w:rPr>
                <w:rFonts w:ascii="Times New Roman" w:hAnsi="Times New Roman"/>
                <w:color w:val="000000"/>
                <w:w w:val="120"/>
              </w:rPr>
              <w:t xml:space="preserve">Атлас, с. 26-29, 38-39; </w:t>
            </w:r>
            <w:r w:rsidRPr="00653AA2">
              <w:rPr>
                <w:rFonts w:ascii="Times New Roman" w:hAnsi="Times New Roman"/>
                <w:color w:val="000000"/>
                <w:spacing w:val="-6"/>
                <w:w w:val="120"/>
              </w:rPr>
              <w:t xml:space="preserve">Электронное </w:t>
            </w:r>
            <w:r w:rsidRPr="00653AA2">
              <w:rPr>
                <w:rFonts w:ascii="Times New Roman" w:hAnsi="Times New Roman"/>
                <w:color w:val="000000"/>
                <w:spacing w:val="-5"/>
                <w:w w:val="120"/>
              </w:rPr>
              <w:t>приложение к учебнику</w:t>
            </w:r>
          </w:p>
          <w:p w14:paraId="710C4C3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649" w:type="dxa"/>
          </w:tcPr>
          <w:p w14:paraId="7FD3DFD8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3"/>
                <w:w w:val="117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6"/>
                <w:w w:val="117"/>
              </w:rPr>
              <w:t>Определять</w:t>
            </w:r>
            <w:r w:rsidRPr="00653AA2">
              <w:rPr>
                <w:rFonts w:ascii="Times New Roman" w:hAnsi="Times New Roman"/>
                <w:color w:val="000000"/>
                <w:spacing w:val="-6"/>
                <w:w w:val="117"/>
              </w:rPr>
              <w:t xml:space="preserve">     по     картам     районы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распространения      представителей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7"/>
              </w:rPr>
              <w:t>органического мира океанов.</w:t>
            </w:r>
          </w:p>
          <w:p w14:paraId="7E3F5EF8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  <w:color w:val="000000"/>
                <w:spacing w:val="-4"/>
                <w:w w:val="117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7"/>
              </w:rPr>
              <w:t>Анализировать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t xml:space="preserve"> тематические кар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softHyphen/>
              <w:t>ты и  находить доказательства су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7"/>
              </w:rPr>
              <w:t xml:space="preserve">ществования    в   Мировом    океане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широтной зональности. </w:t>
            </w:r>
            <w:r w:rsidRPr="00653AA2">
              <w:rPr>
                <w:rFonts w:ascii="Times New Roman" w:hAnsi="Times New Roman"/>
                <w:b/>
                <w:color w:val="000000"/>
                <w:spacing w:val="-4"/>
                <w:w w:val="117"/>
              </w:rPr>
              <w:t>Объяснять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 причины неравномерно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5"/>
                <w:w w:val="117"/>
              </w:rPr>
              <w:t>го   распространения   живых   орга</w:t>
            </w:r>
            <w:r w:rsidRPr="00653AA2">
              <w:rPr>
                <w:rFonts w:ascii="Times New Roman" w:hAnsi="Times New Roman"/>
                <w:color w:val="000000"/>
                <w:spacing w:val="-5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низмов в Мировом океане. </w:t>
            </w:r>
          </w:p>
          <w:p w14:paraId="602B59E3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4"/>
                <w:w w:val="117"/>
              </w:rPr>
              <w:t>Находить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 информацию (в Интерне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7"/>
              </w:rPr>
              <w:t>те и других  источниках) о значе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7"/>
              </w:rPr>
              <w:t>нии органического мира Мирового океана для человека</w:t>
            </w:r>
          </w:p>
        </w:tc>
      </w:tr>
      <w:tr w:rsidR="00A93A2B" w:rsidRPr="00653AA2" w14:paraId="6FA24CE4" w14:textId="77777777" w:rsidTr="00653AA2">
        <w:tc>
          <w:tcPr>
            <w:tcW w:w="2788" w:type="dxa"/>
          </w:tcPr>
          <w:p w14:paraId="5A0A866C" w14:textId="77777777" w:rsidR="00A93A2B" w:rsidRPr="00653AA2" w:rsidRDefault="00A93A2B" w:rsidP="00653AA2">
            <w:pPr>
              <w:shd w:val="clear" w:color="auto" w:fill="FFFFFF"/>
              <w:spacing w:after="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15"/>
              </w:rPr>
              <w:t>Памятники природного и культурного наследия че</w:t>
            </w:r>
            <w:r w:rsidRPr="00653AA2">
              <w:rPr>
                <w:rFonts w:ascii="Times New Roman" w:hAnsi="Times New Roman"/>
                <w:color w:val="000000"/>
                <w:w w:val="115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2"/>
                <w:w w:val="115"/>
              </w:rPr>
              <w:t>ловечества</w:t>
            </w:r>
          </w:p>
          <w:p w14:paraId="60D3B114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343D2FEC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  <w:b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2"/>
                <w:w w:val="117"/>
              </w:rPr>
              <w:t>Урок 33. Всемирное наследие челове</w:t>
            </w:r>
            <w:r w:rsidRPr="00653AA2">
              <w:rPr>
                <w:rFonts w:ascii="Times New Roman" w:hAnsi="Times New Roman"/>
                <w:b/>
                <w:color w:val="000000"/>
                <w:spacing w:val="-2"/>
                <w:w w:val="117"/>
              </w:rPr>
              <w:softHyphen/>
            </w:r>
            <w:r w:rsidRPr="00653AA2">
              <w:rPr>
                <w:rFonts w:ascii="Times New Roman" w:hAnsi="Times New Roman"/>
                <w:b/>
                <w:color w:val="000000"/>
                <w:w w:val="117"/>
              </w:rPr>
              <w:t>чества. Природное и культурное нас</w:t>
            </w:r>
            <w:r w:rsidRPr="00653AA2">
              <w:rPr>
                <w:rFonts w:ascii="Times New Roman" w:hAnsi="Times New Roman"/>
                <w:b/>
                <w:color w:val="000000"/>
                <w:w w:val="117"/>
              </w:rPr>
              <w:softHyphen/>
            </w:r>
            <w:r w:rsidRPr="00653AA2">
              <w:rPr>
                <w:rFonts w:ascii="Times New Roman" w:hAnsi="Times New Roman"/>
                <w:b/>
                <w:color w:val="000000"/>
                <w:spacing w:val="-8"/>
                <w:w w:val="117"/>
              </w:rPr>
              <w:t>ледие</w:t>
            </w:r>
          </w:p>
          <w:p w14:paraId="2A643A8A" w14:textId="77777777" w:rsidR="00A93A2B" w:rsidRPr="00653AA2" w:rsidRDefault="00A93A2B" w:rsidP="00653AA2">
            <w:pPr>
              <w:shd w:val="clear" w:color="auto" w:fill="FFFFFF"/>
              <w:spacing w:after="0"/>
              <w:ind w:left="10"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>Всемирное наследие. Угрозы сохране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7"/>
              </w:rPr>
              <w:t xml:space="preserve">нию объектов наследия.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>География объ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1"/>
                <w:w w:val="117"/>
              </w:rPr>
              <w:t>ектов Всемирного наследия. Природ</w:t>
            </w:r>
            <w:r w:rsidRPr="00653AA2">
              <w:rPr>
                <w:rFonts w:ascii="Times New Roman" w:hAnsi="Times New Roman"/>
                <w:color w:val="000000"/>
                <w:spacing w:val="-1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6"/>
                <w:w w:val="117"/>
              </w:rPr>
              <w:t>ное наследие и сохранение биологи</w:t>
            </w:r>
            <w:r w:rsidRPr="00653AA2">
              <w:rPr>
                <w:rFonts w:ascii="Times New Roman" w:hAnsi="Times New Roman"/>
                <w:color w:val="000000"/>
                <w:spacing w:val="-6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ческого разнообразия. Культурное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7"/>
              </w:rPr>
              <w:t>наследие.</w:t>
            </w:r>
          </w:p>
          <w:p w14:paraId="622696C0" w14:textId="77777777" w:rsidR="00A93A2B" w:rsidRPr="00653AA2" w:rsidRDefault="00A93A2B" w:rsidP="00653AA2">
            <w:pPr>
              <w:shd w:val="clear" w:color="auto" w:fill="FFFFFF"/>
              <w:spacing w:after="0"/>
              <w:ind w:right="1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7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t xml:space="preserve">Учебник, с. 154-157;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7"/>
              </w:rPr>
              <w:t xml:space="preserve">Атлас, с. 48-49; Контурные карты, 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t>с. 24-25 (№ 5), практическая работа «Создание информационного буклета «Объект всемирного наследия»»</w:t>
            </w:r>
          </w:p>
        </w:tc>
        <w:tc>
          <w:tcPr>
            <w:tcW w:w="3649" w:type="dxa"/>
          </w:tcPr>
          <w:p w14:paraId="7D721CB0" w14:textId="77777777" w:rsidR="00A93A2B" w:rsidRPr="00653AA2" w:rsidRDefault="00A93A2B" w:rsidP="00653AA2">
            <w:pPr>
              <w:shd w:val="clear" w:color="auto" w:fill="FFFFFF"/>
              <w:spacing w:after="0"/>
              <w:ind w:left="2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w w:val="117"/>
              </w:rPr>
              <w:t>Анализировать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t xml:space="preserve"> тематические кар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softHyphen/>
              <w:t>ты, отражающие размещение объ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ектов природного и культурного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7"/>
              </w:rPr>
              <w:t>наследия человечества</w:t>
            </w:r>
            <w:r w:rsidRPr="00653AA2">
              <w:rPr>
                <w:rFonts w:ascii="Times New Roman" w:hAnsi="Times New Roman"/>
                <w:color w:val="000000"/>
                <w:w w:val="117"/>
              </w:rPr>
              <w:t xml:space="preserve">. </w:t>
            </w:r>
            <w:r w:rsidRPr="00653AA2">
              <w:rPr>
                <w:rFonts w:ascii="Times New Roman" w:hAnsi="Times New Roman"/>
                <w:b/>
                <w:color w:val="000000"/>
                <w:spacing w:val="-4"/>
                <w:w w:val="117"/>
              </w:rPr>
              <w:t>Обозначать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 на контурной карте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7"/>
              </w:rPr>
              <w:t xml:space="preserve">объекты природного и культурного 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>наследия.</w:t>
            </w:r>
          </w:p>
          <w:p w14:paraId="1DC37D15" w14:textId="77777777" w:rsidR="00A93A2B" w:rsidRPr="00653AA2" w:rsidRDefault="00A93A2B" w:rsidP="00653AA2">
            <w:pPr>
              <w:shd w:val="clear" w:color="auto" w:fill="FFFFFF"/>
              <w:spacing w:after="0"/>
              <w:ind w:right="10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3"/>
                <w:w w:val="117"/>
              </w:rPr>
              <w:t>Находить</w:t>
            </w:r>
            <w:r w:rsidRPr="00653AA2">
              <w:rPr>
                <w:rFonts w:ascii="Times New Roman" w:hAnsi="Times New Roman"/>
                <w:color w:val="000000"/>
                <w:spacing w:val="-3"/>
                <w:w w:val="117"/>
              </w:rPr>
              <w:t xml:space="preserve"> информацию (в Интер</w:t>
            </w:r>
            <w:r w:rsidRPr="00653AA2">
              <w:rPr>
                <w:rFonts w:ascii="Times New Roman" w:hAnsi="Times New Roman"/>
                <w:color w:val="000000"/>
                <w:spacing w:val="-3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7"/>
              </w:rPr>
              <w:t xml:space="preserve">нете и других источниках) и </w:t>
            </w:r>
            <w:r w:rsidRPr="00653AA2">
              <w:rPr>
                <w:rFonts w:ascii="Times New Roman" w:hAnsi="Times New Roman"/>
                <w:b/>
                <w:color w:val="000000"/>
                <w:w w:val="117"/>
              </w:rPr>
              <w:t>гото</w:t>
            </w:r>
            <w:r w:rsidRPr="00653AA2">
              <w:rPr>
                <w:rFonts w:ascii="Times New Roman" w:hAnsi="Times New Roman"/>
                <w:b/>
                <w:color w:val="000000"/>
                <w:w w:val="117"/>
              </w:rPr>
              <w:softHyphen/>
            </w:r>
            <w:r w:rsidRPr="00653AA2">
              <w:rPr>
                <w:rFonts w:ascii="Times New Roman" w:hAnsi="Times New Roman"/>
                <w:b/>
                <w:color w:val="000000"/>
                <w:spacing w:val="-4"/>
                <w:w w:val="117"/>
              </w:rPr>
              <w:t>вить</w:t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 презентацию об объекте </w:t>
            </w:r>
            <w:r w:rsidRPr="00653AA2">
              <w:rPr>
                <w:rFonts w:ascii="Times New Roman" w:hAnsi="Times New Roman"/>
                <w:color w:val="000000"/>
                <w:spacing w:val="-6"/>
                <w:w w:val="117"/>
              </w:rPr>
              <w:t>всемирного природного (культур</w:t>
            </w:r>
            <w:r w:rsidRPr="00653AA2">
              <w:rPr>
                <w:rFonts w:ascii="Times New Roman" w:hAnsi="Times New Roman"/>
                <w:color w:val="000000"/>
                <w:spacing w:val="-6"/>
                <w:w w:val="117"/>
              </w:rPr>
              <w:softHyphen/>
            </w:r>
            <w:r w:rsidRPr="00653AA2">
              <w:rPr>
                <w:rFonts w:ascii="Times New Roman" w:hAnsi="Times New Roman"/>
                <w:color w:val="000000"/>
                <w:spacing w:val="-4"/>
                <w:w w:val="117"/>
              </w:rPr>
              <w:t xml:space="preserve">ного) наследия и о его значении </w:t>
            </w:r>
            <w:r w:rsidRPr="00653AA2">
              <w:rPr>
                <w:rFonts w:ascii="Times New Roman" w:hAnsi="Times New Roman"/>
                <w:color w:val="000000"/>
                <w:spacing w:val="-3"/>
                <w:w w:val="117"/>
              </w:rPr>
              <w:t>для человечества</w:t>
            </w:r>
          </w:p>
        </w:tc>
      </w:tr>
      <w:tr w:rsidR="00A93A2B" w:rsidRPr="00653AA2" w14:paraId="3EC3B95C" w14:textId="77777777" w:rsidTr="00653AA2">
        <w:tc>
          <w:tcPr>
            <w:tcW w:w="2788" w:type="dxa"/>
          </w:tcPr>
          <w:p w14:paraId="406CC4DC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27C8F37B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  <w:b/>
                <w:color w:val="000000"/>
                <w:spacing w:val="-1"/>
                <w:w w:val="115"/>
              </w:rPr>
            </w:pPr>
            <w:r w:rsidRPr="00653AA2">
              <w:rPr>
                <w:rFonts w:ascii="Times New Roman" w:hAnsi="Times New Roman"/>
                <w:b/>
                <w:color w:val="000000"/>
                <w:spacing w:val="-5"/>
                <w:w w:val="115"/>
              </w:rPr>
              <w:t xml:space="preserve">Урок  34.  Обобщающий  урок  по теме </w:t>
            </w:r>
            <w:r w:rsidRPr="00653AA2">
              <w:rPr>
                <w:rFonts w:ascii="Times New Roman" w:hAnsi="Times New Roman"/>
                <w:b/>
                <w:color w:val="000000"/>
                <w:w w:val="115"/>
              </w:rPr>
              <w:t xml:space="preserve">„Географическая </w:t>
            </w:r>
            <w:r w:rsidRPr="00653AA2">
              <w:rPr>
                <w:rFonts w:ascii="Times New Roman" w:hAnsi="Times New Roman"/>
                <w:b/>
                <w:color w:val="000000"/>
                <w:w w:val="115"/>
              </w:rPr>
              <w:lastRenderedPageBreak/>
              <w:t xml:space="preserve">оболочка — самый </w:t>
            </w:r>
            <w:r w:rsidRPr="00653AA2">
              <w:rPr>
                <w:rFonts w:ascii="Times New Roman" w:hAnsi="Times New Roman"/>
                <w:b/>
                <w:color w:val="000000"/>
                <w:spacing w:val="-1"/>
                <w:w w:val="115"/>
              </w:rPr>
              <w:t>крупный природный комплекс»</w:t>
            </w:r>
          </w:p>
          <w:p w14:paraId="63317B11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i/>
                <w:iCs/>
                <w:color w:val="000000"/>
                <w:w w:val="115"/>
              </w:rPr>
              <w:t xml:space="preserve">Ресурсы урока: </w:t>
            </w:r>
            <w:r w:rsidRPr="00653AA2">
              <w:rPr>
                <w:rFonts w:ascii="Times New Roman" w:hAnsi="Times New Roman"/>
                <w:color w:val="000000"/>
                <w:w w:val="115"/>
              </w:rPr>
              <w:t xml:space="preserve">Учебник, с.  135-Атлас, с. 36-43, 48-49; </w:t>
            </w:r>
            <w:r w:rsidRPr="00653AA2">
              <w:rPr>
                <w:rFonts w:ascii="Times New Roman" w:hAnsi="Times New Roman"/>
                <w:color w:val="000000"/>
                <w:spacing w:val="-1"/>
                <w:w w:val="115"/>
              </w:rPr>
              <w:t>Электронное приложение к учебнику</w:t>
            </w:r>
          </w:p>
        </w:tc>
        <w:tc>
          <w:tcPr>
            <w:tcW w:w="3649" w:type="dxa"/>
          </w:tcPr>
          <w:p w14:paraId="7C4B1CA7" w14:textId="77777777" w:rsidR="00A93A2B" w:rsidRPr="00653AA2" w:rsidRDefault="00A93A2B" w:rsidP="00653AA2">
            <w:pPr>
              <w:shd w:val="clear" w:color="auto" w:fill="FFFFFF"/>
              <w:spacing w:after="0"/>
              <w:ind w:left="19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25"/>
              </w:rPr>
              <w:lastRenderedPageBreak/>
              <w:t xml:space="preserve">Предлагается несколько </w:t>
            </w:r>
            <w:r w:rsidRPr="00653AA2">
              <w:rPr>
                <w:rFonts w:ascii="Times New Roman" w:hAnsi="Times New Roman"/>
                <w:color w:val="000000"/>
                <w:spacing w:val="-1"/>
                <w:w w:val="125"/>
              </w:rPr>
              <w:t xml:space="preserve">проведения обобщающего </w:t>
            </w:r>
            <w:r w:rsidRPr="00653AA2">
              <w:rPr>
                <w:rFonts w:ascii="Times New Roman" w:hAnsi="Times New Roman"/>
                <w:color w:val="000000"/>
                <w:spacing w:val="-1"/>
                <w:w w:val="125"/>
              </w:rPr>
              <w:lastRenderedPageBreak/>
              <w:t xml:space="preserve">урока </w:t>
            </w:r>
            <w:r w:rsidRPr="00653AA2">
              <w:rPr>
                <w:rFonts w:ascii="Times New Roman" w:hAnsi="Times New Roman"/>
                <w:color w:val="000000"/>
                <w:w w:val="125"/>
              </w:rPr>
              <w:t xml:space="preserve">теме «Географическая оболочка </w:t>
            </w:r>
            <w:r w:rsidRPr="00653AA2">
              <w:rPr>
                <w:rFonts w:ascii="Times New Roman" w:hAnsi="Times New Roman"/>
                <w:color w:val="000000"/>
                <w:spacing w:val="20"/>
                <w:w w:val="125"/>
              </w:rPr>
              <w:t>самый</w:t>
            </w:r>
            <w:r w:rsidRPr="00653AA2">
              <w:rPr>
                <w:rFonts w:ascii="Times New Roman" w:hAnsi="Times New Roman"/>
                <w:color w:val="000000"/>
                <w:w w:val="125"/>
              </w:rPr>
              <w:t xml:space="preserve"> крупный природный комп</w:t>
            </w:r>
            <w:r w:rsidRPr="00653AA2">
              <w:rPr>
                <w:rFonts w:ascii="Times New Roman" w:hAnsi="Times New Roman"/>
                <w:color w:val="000000"/>
                <w:w w:val="125"/>
              </w:rPr>
              <w:softHyphen/>
              <w:t>лекс»:</w:t>
            </w:r>
          </w:p>
          <w:p w14:paraId="68973EEE" w14:textId="77777777" w:rsidR="00A93A2B" w:rsidRPr="00653AA2" w:rsidRDefault="00A93A2B" w:rsidP="00653AA2">
            <w:pPr>
              <w:shd w:val="clear" w:color="auto" w:fill="FFFFFF"/>
              <w:spacing w:after="0"/>
              <w:ind w:left="86" w:right="67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5"/>
                <w:w w:val="112"/>
              </w:rPr>
              <w:t>— подготовленное обсуждение проб</w:t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t>лем, предлагаемых в рубрике «Под</w:t>
            </w:r>
            <w:r w:rsidRPr="00653AA2">
              <w:rPr>
                <w:rFonts w:ascii="Times New Roman" w:hAnsi="Times New Roman"/>
                <w:color w:val="000000"/>
                <w:spacing w:val="-1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>ведём итоги», Учебник, с. 158;</w:t>
            </w:r>
          </w:p>
          <w:p w14:paraId="0D5631DE" w14:textId="77777777" w:rsidR="00A93A2B" w:rsidRPr="00653AA2" w:rsidRDefault="00A93A2B" w:rsidP="00653AA2">
            <w:pPr>
              <w:shd w:val="clear" w:color="auto" w:fill="FFFFFF"/>
              <w:spacing w:after="0"/>
              <w:ind w:left="106" w:right="38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>— выполнение вариантов контроль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softHyphen/>
              <w:t xml:space="preserve">ной работы, </w:t>
            </w:r>
            <w:r w:rsidRPr="00653AA2">
              <w:rPr>
                <w:rFonts w:ascii="Times New Roman" w:hAnsi="Times New Roman"/>
                <w:bCs/>
                <w:color w:val="000000"/>
                <w:spacing w:val="-2"/>
                <w:w w:val="112"/>
              </w:rPr>
              <w:t xml:space="preserve">предлагаемой в 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t>Тетра</w:t>
            </w:r>
            <w:r w:rsidRPr="00653AA2">
              <w:rPr>
                <w:rFonts w:ascii="Times New Roman" w:hAnsi="Times New Roman"/>
                <w:color w:val="000000"/>
                <w:spacing w:val="-2"/>
                <w:w w:val="112"/>
              </w:rPr>
              <w:softHyphen/>
            </w:r>
            <w:r w:rsidRPr="00653AA2">
              <w:rPr>
                <w:rFonts w:ascii="Times New Roman" w:hAnsi="Times New Roman"/>
                <w:color w:val="000000"/>
                <w:w w:val="112"/>
              </w:rPr>
              <w:t xml:space="preserve">ди-экзаменаторе, </w:t>
            </w:r>
            <w:r w:rsidRPr="00653AA2">
              <w:rPr>
                <w:rFonts w:ascii="Times New Roman" w:hAnsi="Times New Roman"/>
                <w:bCs/>
                <w:color w:val="000000"/>
                <w:w w:val="112"/>
              </w:rPr>
              <w:t>с. 78-83</w:t>
            </w:r>
          </w:p>
        </w:tc>
      </w:tr>
      <w:tr w:rsidR="00A93A2B" w:rsidRPr="00653AA2" w14:paraId="37C4022A" w14:textId="77777777" w:rsidTr="00653AA2">
        <w:tc>
          <w:tcPr>
            <w:tcW w:w="10406" w:type="dxa"/>
            <w:gridSpan w:val="3"/>
          </w:tcPr>
          <w:p w14:paraId="75AAE299" w14:textId="77777777" w:rsidR="00A93A2B" w:rsidRPr="00653AA2" w:rsidRDefault="00A93A2B" w:rsidP="00653AA2">
            <w:pPr>
              <w:spacing w:after="0"/>
              <w:ind w:right="72"/>
              <w:jc w:val="both"/>
              <w:rPr>
                <w:rFonts w:ascii="Times New Roman" w:hAnsi="Times New Roman"/>
              </w:rPr>
            </w:pPr>
            <w:r w:rsidRPr="00653AA2">
              <w:rPr>
                <w:rFonts w:ascii="Times New Roman" w:hAnsi="Times New Roman"/>
                <w:color w:val="000000"/>
                <w:w w:val="112"/>
              </w:rPr>
              <w:lastRenderedPageBreak/>
              <w:t>Оставшийся резерв времени (1 ч) учитель может использовать по своему усмотрению, в том числе для выполнения творческих работ, перечень которых приведён в Тетради-экзаменаторе с.84-95</w:t>
            </w:r>
          </w:p>
        </w:tc>
      </w:tr>
    </w:tbl>
    <w:p w14:paraId="7593E563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5D408E4" w14:textId="77777777" w:rsidR="00A93A2B" w:rsidRPr="00620834" w:rsidRDefault="00A93A2B" w:rsidP="008C2AB6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Перечень обязательных практических работ</w:t>
      </w:r>
    </w:p>
    <w:p w14:paraId="7265EB77" w14:textId="77777777" w:rsidR="00A93A2B" w:rsidRPr="00620834" w:rsidRDefault="00A93A2B" w:rsidP="00AD2099">
      <w:pPr>
        <w:shd w:val="clear" w:color="auto" w:fill="FFFFFF"/>
        <w:spacing w:after="0"/>
        <w:ind w:left="14" w:right="72" w:firstLine="278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Программой предусмотрено проведение и выполнение учащимися 12 практических работ в тетради-практикуме:</w:t>
      </w:r>
    </w:p>
    <w:p w14:paraId="4B072FDD" w14:textId="77777777" w:rsidR="00A93A2B" w:rsidRPr="00620834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Составление презентации по теме «Великие русские путешественники», (5 класс);</w:t>
      </w:r>
    </w:p>
    <w:p w14:paraId="6DC40008" w14:textId="77777777" w:rsidR="00A93A2B" w:rsidRPr="00620834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Построение профиля рельефа, (5 класс);</w:t>
      </w:r>
    </w:p>
    <w:p w14:paraId="13422F71" w14:textId="77777777" w:rsidR="00A93A2B" w:rsidRPr="00620834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Определение на местности направлений и расстояний, (5 класс);</w:t>
      </w:r>
    </w:p>
    <w:p w14:paraId="6D22B154" w14:textId="77777777" w:rsidR="00A93A2B" w:rsidRPr="00620834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Полярная съемка местности, (5 класс);</w:t>
      </w:r>
    </w:p>
    <w:p w14:paraId="66F9D4F4" w14:textId="77777777" w:rsidR="00A93A2B" w:rsidRPr="00620834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Составление маршрута путешествия, (5 класс);</w:t>
      </w:r>
    </w:p>
    <w:p w14:paraId="196B9525" w14:textId="77777777" w:rsidR="00A93A2B" w:rsidRPr="00620834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Построение маршрута на основе картографических интернет- ресурсов, (5 класс);</w:t>
      </w:r>
    </w:p>
    <w:p w14:paraId="4F45739F" w14:textId="77777777" w:rsidR="00A93A2B" w:rsidRPr="00620834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Определение горных пород по их свойствам, (5 класс);</w:t>
      </w:r>
    </w:p>
    <w:p w14:paraId="36718A08" w14:textId="77777777" w:rsidR="00A93A2B" w:rsidRPr="00620834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Наблюдения за погодой и ведение дневника погоды, (6 класс);</w:t>
      </w:r>
    </w:p>
    <w:p w14:paraId="3CC924A1" w14:textId="77777777" w:rsidR="00A93A2B" w:rsidRPr="00620834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Описание по картам вод Мирового океана, (6 класс);</w:t>
      </w:r>
    </w:p>
    <w:p w14:paraId="0B8F1885" w14:textId="77777777" w:rsidR="00A93A2B" w:rsidRPr="00620834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Комплексное описание реки, (6 класс);</w:t>
      </w:r>
    </w:p>
    <w:p w14:paraId="0BAC6C9A" w14:textId="77777777" w:rsidR="00A93A2B" w:rsidRPr="00620834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Обобщение данных дневника погоды, (6 класс);</w:t>
      </w:r>
    </w:p>
    <w:p w14:paraId="70CF11F4" w14:textId="77777777" w:rsidR="00A93A2B" w:rsidRDefault="00A93A2B" w:rsidP="00AD2099">
      <w:pPr>
        <w:pStyle w:val="a3"/>
        <w:numPr>
          <w:ilvl w:val="3"/>
          <w:numId w:val="1"/>
        </w:numPr>
        <w:shd w:val="clear" w:color="auto" w:fill="FFFFFF"/>
        <w:tabs>
          <w:tab w:val="clear" w:pos="2880"/>
          <w:tab w:val="num" w:pos="851"/>
        </w:tabs>
        <w:spacing w:after="0"/>
        <w:ind w:right="72" w:hanging="2313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Создание информационного буклета «Объект всемирного наследия» , (6 класс).</w:t>
      </w:r>
    </w:p>
    <w:p w14:paraId="52F0BED1" w14:textId="77777777" w:rsidR="00A93A2B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78D53775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26BD740C" w14:textId="77777777" w:rsidR="00A93A2B" w:rsidRPr="00620834" w:rsidRDefault="00A93A2B" w:rsidP="008C2AB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Требования к уровню подготовки учащихся</w:t>
      </w:r>
    </w:p>
    <w:p w14:paraId="4D19C39B" w14:textId="77777777" w:rsidR="00A93A2B" w:rsidRPr="00620834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 результате изучения курса «География. Начальный курс» ученик должен:</w:t>
      </w:r>
    </w:p>
    <w:p w14:paraId="7071E394" w14:textId="77777777" w:rsidR="00A93A2B" w:rsidRPr="00620834" w:rsidRDefault="00A93A2B" w:rsidP="008C2AB6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Знать/понимать:</w:t>
      </w:r>
    </w:p>
    <w:p w14:paraId="5C348F89" w14:textId="77777777" w:rsidR="00A93A2B" w:rsidRPr="00620834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значение географической науки в жизни общества и повседневной жизни людей,</w:t>
      </w:r>
    </w:p>
    <w:p w14:paraId="677374D3" w14:textId="77777777" w:rsidR="00A93A2B" w:rsidRPr="00620834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результаты и значение выдающихся географических открытий и путешествий, </w:t>
      </w:r>
    </w:p>
    <w:p w14:paraId="5355BEBC" w14:textId="77777777" w:rsidR="00A93A2B" w:rsidRPr="00620834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основные источники географической информации,</w:t>
      </w:r>
    </w:p>
    <w:p w14:paraId="1B830459" w14:textId="77777777" w:rsidR="00A93A2B" w:rsidRPr="00620834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методы изучения Земли, </w:t>
      </w:r>
    </w:p>
    <w:p w14:paraId="0C4A79D7" w14:textId="77777777" w:rsidR="00A93A2B" w:rsidRPr="00620834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географические следствия движения Земли вокруг своей оси, Солнца, </w:t>
      </w:r>
    </w:p>
    <w:p w14:paraId="2030E6BA" w14:textId="77777777" w:rsidR="00A93A2B" w:rsidRPr="00620834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различия между планом местности, картой, глобусом, </w:t>
      </w:r>
    </w:p>
    <w:p w14:paraId="0F103B33" w14:textId="77777777" w:rsidR="00A93A2B" w:rsidRPr="00620834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современные способы создания карт, </w:t>
      </w:r>
    </w:p>
    <w:p w14:paraId="7CBBCDE5" w14:textId="77777777" w:rsidR="00A93A2B" w:rsidRPr="00620834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как происходило освоение территории Земли, росла численность населения Земли, произошли основные расы,</w:t>
      </w:r>
    </w:p>
    <w:p w14:paraId="4BD6B723" w14:textId="77777777" w:rsidR="00A93A2B" w:rsidRPr="00620834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состав, строение оболочек Земли, основные географические явления, происходящие в них,</w:t>
      </w:r>
    </w:p>
    <w:p w14:paraId="073C97C1" w14:textId="77777777" w:rsidR="00A93A2B" w:rsidRPr="00620834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изменения, происходящие в оболочках Земли под влиянием деятельности человека,</w:t>
      </w:r>
    </w:p>
    <w:p w14:paraId="3A967904" w14:textId="77777777" w:rsidR="00A93A2B" w:rsidRPr="00620834" w:rsidRDefault="00A93A2B" w:rsidP="00AD2099">
      <w:pPr>
        <w:pStyle w:val="a3"/>
        <w:numPr>
          <w:ilvl w:val="0"/>
          <w:numId w:val="1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географическую номенклатуру, выделенную в учебнике жирным шрифтом.</w:t>
      </w:r>
    </w:p>
    <w:p w14:paraId="39AD673E" w14:textId="77777777" w:rsidR="00A93A2B" w:rsidRDefault="00A93A2B" w:rsidP="008C2AB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4C5E98BA" w14:textId="77777777" w:rsidR="00A93A2B" w:rsidRDefault="00A93A2B" w:rsidP="008C2AB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6416044A" w14:textId="77777777" w:rsidR="00A93A2B" w:rsidRDefault="00A93A2B" w:rsidP="008C2AB6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14:paraId="3BAF7A3A" w14:textId="77777777" w:rsidR="00A93A2B" w:rsidRPr="00620834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Уметь</w:t>
      </w:r>
      <w:r w:rsidRPr="00620834">
        <w:rPr>
          <w:rFonts w:ascii="Times New Roman" w:hAnsi="Times New Roman"/>
          <w:sz w:val="24"/>
          <w:szCs w:val="24"/>
        </w:rPr>
        <w:t>:</w:t>
      </w:r>
    </w:p>
    <w:p w14:paraId="55F0D9C3" w14:textId="77777777" w:rsidR="00A93A2B" w:rsidRPr="00620834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показывать по физической карте полушарий, физической карте России, политической карте</w:t>
      </w:r>
    </w:p>
    <w:p w14:paraId="13DEEDC0" w14:textId="77777777" w:rsidR="00A93A2B" w:rsidRPr="00620834" w:rsidRDefault="00A93A2B" w:rsidP="00AD20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мира, карте Океанов, глобусу географические объекты, </w:t>
      </w:r>
    </w:p>
    <w:p w14:paraId="6A53A568" w14:textId="77777777" w:rsidR="00A93A2B" w:rsidRPr="00620834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обозначать и надписывать их на контурной карте,</w:t>
      </w:r>
    </w:p>
    <w:p w14:paraId="25FD6BA3" w14:textId="77777777" w:rsidR="00A93A2B" w:rsidRPr="00620834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давать описания существенных признаков географических объектов и явлений,</w:t>
      </w:r>
    </w:p>
    <w:p w14:paraId="0617126D" w14:textId="77777777" w:rsidR="00A93A2B" w:rsidRPr="00620834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находить и анализировать географическую информацию, полученную из карт, плана, СМИ, Интернета,</w:t>
      </w:r>
    </w:p>
    <w:p w14:paraId="3E2A9AA4" w14:textId="77777777" w:rsidR="00A93A2B" w:rsidRPr="00620834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приводить примеры: развития представлений человека о Земле, крупнейших географических объектов на Земле, в России, своей местности, адаптации человека и его хозяйственной деятельности к условиям окружающей среды, влияния природы на формирования культуры ,источников загрязнения геосфер, использования и охраны природных ресурсов, </w:t>
      </w:r>
    </w:p>
    <w:p w14:paraId="037B6484" w14:textId="77777777" w:rsidR="00A93A2B" w:rsidRPr="00620834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составлять простейшие схемы природных процессов и их взаимосвязи,</w:t>
      </w:r>
    </w:p>
    <w:p w14:paraId="2FCBD4C0" w14:textId="77777777" w:rsidR="00A93A2B" w:rsidRPr="00620834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описание образа природных объектов, </w:t>
      </w:r>
    </w:p>
    <w:p w14:paraId="39AD9774" w14:textId="77777777" w:rsidR="00A93A2B" w:rsidRPr="00620834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описание природных объектов по типовому плану,</w:t>
      </w:r>
    </w:p>
    <w:p w14:paraId="5397FE7A" w14:textId="77777777" w:rsidR="00A93A2B" w:rsidRPr="00620834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 описание природных явлений и процессов по картам, наблюдениям, статистическим показателям, </w:t>
      </w:r>
    </w:p>
    <w:p w14:paraId="090A7726" w14:textId="77777777" w:rsidR="00A93A2B" w:rsidRPr="00620834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определять на местности, плане, на карте растояния, направления, высоты, географические координаты и местоположение объектов, виды горных пород(в Коллекциях),</w:t>
      </w:r>
    </w:p>
    <w:p w14:paraId="7189A4B3" w14:textId="77777777" w:rsidR="00A93A2B" w:rsidRPr="00620834" w:rsidRDefault="00A93A2B" w:rsidP="00AD2099">
      <w:pPr>
        <w:pStyle w:val="a3"/>
        <w:numPr>
          <w:ilvl w:val="0"/>
          <w:numId w:val="1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применять приборы и инструменты для определения количественных и качественных</w:t>
      </w:r>
    </w:p>
    <w:p w14:paraId="48805433" w14:textId="77777777" w:rsidR="00A93A2B" w:rsidRPr="00620834" w:rsidRDefault="00A93A2B" w:rsidP="00AD20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характеристик компонентов природы,</w:t>
      </w:r>
    </w:p>
    <w:p w14:paraId="7E2AF507" w14:textId="77777777" w:rsidR="00A93A2B" w:rsidRPr="00620834" w:rsidRDefault="00A93A2B" w:rsidP="00AD209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 xml:space="preserve">представлять результаты измерений в разной форме, </w:t>
      </w:r>
    </w:p>
    <w:p w14:paraId="5106F8D7" w14:textId="77777777" w:rsidR="00A93A2B" w:rsidRPr="00620834" w:rsidRDefault="00A93A2B" w:rsidP="00AD2099">
      <w:pPr>
        <w:pStyle w:val="a3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для ориентирования на местности, проведения съемок участков местности, чтения карт различного содержания, учета фенологических изменений в природе, в своей местности, чтения карт различного содержания, проведения простейших наблюдений за географическими объектами, определения комфортных и дискомфортных параметров природных компонентов своей местности с помощью приборов и субъективных ощущений, решения практических задач по определению качества окружающей среды, использованию, сохранению и улучшению, принятию необходимых мер в случае стихийных бедствий и техногенных катастроф, самостоятельного поиска географической информации на местности из различных источников.</w:t>
      </w:r>
    </w:p>
    <w:p w14:paraId="13852E25" w14:textId="77777777" w:rsidR="00A93A2B" w:rsidRDefault="00A93A2B" w:rsidP="00AD209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Оценивать:</w:t>
      </w:r>
      <w:r w:rsidRPr="00620834">
        <w:rPr>
          <w:rFonts w:ascii="Times New Roman" w:hAnsi="Times New Roman"/>
          <w:sz w:val="24"/>
          <w:szCs w:val="24"/>
        </w:rPr>
        <w:t xml:space="preserve"> Роль географической науки в жизни общества, каждого человека и себя лично, универсальное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значение природы</w:t>
      </w:r>
    </w:p>
    <w:p w14:paraId="7747F357" w14:textId="77777777" w:rsidR="00A93A2B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</w:p>
    <w:p w14:paraId="1E4F4FC3" w14:textId="77777777" w:rsidR="00A93A2B" w:rsidRPr="00620834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</w:p>
    <w:p w14:paraId="63B3A8C1" w14:textId="77777777" w:rsidR="00A93A2B" w:rsidRPr="00620834" w:rsidRDefault="00A93A2B" w:rsidP="008C2AB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Критерии и нормы оценки знаний, умений и навыков обучающихся применительно к различным формам контроля знаний</w:t>
      </w:r>
    </w:p>
    <w:p w14:paraId="7E5DE7CD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Результатом проверки уровня усвоения учебного материала является отметка. При оценке знаний</w:t>
      </w:r>
    </w:p>
    <w:p w14:paraId="73928EB1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учащихся предполагается обращать внимание на правильность, осознанность, логичность и доказательность</w:t>
      </w:r>
    </w:p>
    <w:p w14:paraId="587919CE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 изложении материала, точность использования географической терминологии, самостоятельность ответа.</w:t>
      </w:r>
    </w:p>
    <w:p w14:paraId="38DFD744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Оценка знаний предполагает учёт индивидуальных особенностей учащихся, дифференцированный подход к</w:t>
      </w:r>
    </w:p>
    <w:p w14:paraId="7E5226F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организации работы.</w:t>
      </w:r>
    </w:p>
    <w:p w14:paraId="30ADB4B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12FA8203" w14:textId="77777777" w:rsidR="00A93A2B" w:rsidRPr="00620834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Устный ответ.</w:t>
      </w:r>
    </w:p>
    <w:p w14:paraId="2F5A630A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"5"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14:paraId="39964815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Показывает глубокое и полное знание и понимание всего объёма программного материала; полное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понимание сущности рассматриваемых понятий, явлений и закономерностей, теорий, взаимосвязей;</w:t>
      </w:r>
    </w:p>
    <w:p w14:paraId="5558121D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Умеет составить полный и правильный ответ на основе изученного материала; выделять главные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положения, самостоятельно подтверждать ответ конкретными примерами, фактами;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аргументировано делать анализ, обобщения, выводы. Устанавливать межпредметные (на основе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ранее приобретенных знаний) и внутрипредметные связи, творчески применять полученные знания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незнакомой ситуации. Последовательно, чётко, связно, обоснованно и безошибочно излагать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материал; давать ответ в логической последовательности с использованием принятой терминологии;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делать собственные выводы; формулировать точное определение и истолкование основных понятий,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законов, теорий; при ответе не повторять дословно текст учебника; излагать материал литературным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языком; правильно и обстоятельно отвечать на дополнительные вопросы учителя. Самостоятельно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рационально использовать наглядные пособия, справочные материалы, учебник, дополнительную</w:t>
      </w:r>
    </w:p>
    <w:p w14:paraId="2EBBBD20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литературу, первоисточники; применять систему условных обозначений при ведении записей,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сопровождающих ответ; использование для доказательства выводов из наблюдений и опытов;</w:t>
      </w:r>
    </w:p>
    <w:p w14:paraId="73533F40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Самостоятельно, уверенно и безошибочно применяет полученные знания в решении проблем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творческом уровне; допускает не более одного недочёта, который легко исправляет по требованию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учителя; имеет необходимые навыки работы с приборами, чертежами, схемами и графиками,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сопутствующими ответу; записи, сопровождающие ответ, соответствуют требованиям</w:t>
      </w:r>
    </w:p>
    <w:p w14:paraId="5BAE7727" w14:textId="77777777" w:rsidR="00A93A2B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хорошее знание карты и использование ее, верное решение географических задач.</w:t>
      </w:r>
    </w:p>
    <w:p w14:paraId="4F1E0B94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4EAF02A2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"4"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14:paraId="2B04E0D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Показывает знания всего изученного программного материала. Даёт полный и правильный ответ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на основе изученных теорий; незначительные ошибки и недочёты при воспроизведении изученного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материала, определения понятий дал неполные, небольшие неточности при использовании научных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терминов или в выводах и обобщениях из наблюдений и опытов; материал излагает в определенной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логической последовательности, при этом допускает одну негрубую ошибку или не более двух недочетов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может их исправить самостоятельно при требовании или при небольшой помощи преподавателя;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основном усвоил учебный материал; подтверждает ответ конкретными примерами; правильно отвечает 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дополнительные вопросы учителя.</w:t>
      </w:r>
    </w:p>
    <w:p w14:paraId="75323F5D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Умеет самостоятельно выделять главные положения в изученном материале; на основании фактов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примеров обобщать, делать выводы, устанавливать внутрипредметные связи. Применять полученные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знания на практике в видоизменённой ситуации, соблюдать основные правила культуры устной речи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сопровождающей письменной, использовать научные термины;</w:t>
      </w:r>
    </w:p>
    <w:p w14:paraId="23B5D9E2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В основном правильно даны определения понятий и использованы научные термины;</w:t>
      </w:r>
    </w:p>
    <w:p w14:paraId="127479C3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Ответ самостоятельный;</w:t>
      </w:r>
    </w:p>
    <w:p w14:paraId="196FEC55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Наличие неточностей в изложении географического материала;</w:t>
      </w:r>
    </w:p>
    <w:p w14:paraId="75CA3F15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lastRenderedPageBreak/>
        <w:t>6. Определения понятий неполные, допущены незначительные нарушения последовательности изложения,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небольшие неточности при использовании научных терминов или в выводах и обобщениях;</w:t>
      </w:r>
    </w:p>
    <w:p w14:paraId="6AE3106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 Связное и последовательное изложение; при помощи наводящих вопросов учителя восполняются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сделанные пропуски;</w:t>
      </w:r>
    </w:p>
    <w:p w14:paraId="23F8F7FE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8. Наличие конкретных представлений и элементарных реальных понятий изучаемых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явлений;</w:t>
      </w:r>
    </w:p>
    <w:p w14:paraId="214E8425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9. Понимание основных географических взаимосвязей;</w:t>
      </w:r>
    </w:p>
    <w:p w14:paraId="5C30541C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10. Знание карты и умение ей пользоваться;</w:t>
      </w:r>
    </w:p>
    <w:p w14:paraId="451799C0" w14:textId="77777777" w:rsidR="00A93A2B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11. При решении географических задач сделаны второстепенные ошибки.</w:t>
      </w:r>
    </w:p>
    <w:p w14:paraId="357243F3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7BA59C03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"3"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14:paraId="1B5F1E05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Усвоил основное содержание учебного материала, имеет пробелы в усвоении материала,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препятствующие дальнейшему усвоению программного материала;</w:t>
      </w:r>
    </w:p>
    <w:p w14:paraId="2B0F7445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Материал излагает несистематизированно, фрагментарно, не всегда последовательно;</w:t>
      </w:r>
    </w:p>
    <w:p w14:paraId="0AEC355D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Показывает недостаточную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сформированность отдельных знаний и умений; выводы и обобщения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аргументирует слабо, допускает в них ошибки.</w:t>
      </w:r>
    </w:p>
    <w:p w14:paraId="22C7F067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Допустил ошибки и неточности в использовании научной терминологии, определения понятий дал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недостаточно четкие;</w:t>
      </w:r>
    </w:p>
    <w:p w14:paraId="6B5E5B0F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Не использовал в качестве доказательства выводы и обобщения из наблюдений, фактов, опытов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допустил ошибки при их изложении;</w:t>
      </w:r>
    </w:p>
    <w:p w14:paraId="1DD83EC5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Испытывает затруднения в применении знаний, необходимых для решения задач различных типов,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объяснении конкретных явлений на основе теорий и законов, или в подтверждении конкретных примеров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практического применения теорий;</w:t>
      </w:r>
    </w:p>
    <w:p w14:paraId="0BECC9D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 Отвечает неполно на вопросы учителя (упуская и основное), или воспроизводит содержание текста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учебника, но недостаточно понимает отдельные положения, имеющие важное значение в этом тексте;</w:t>
      </w:r>
    </w:p>
    <w:p w14:paraId="1607C80C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8. Обнаруживает недостаточное понимание отдельных положений при воспроизведении текста учебника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(записей, первоисточников) или отвечает неполно на вопросы учителя, допуская одну-две грубые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ошибки.</w:t>
      </w:r>
    </w:p>
    <w:p w14:paraId="43923BC4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9. Слабое знание географической номенклатуры, отсутствие практических навыков работы в области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географии (неумение пользоваться компасом, масштабом и т.д.);</w:t>
      </w:r>
    </w:p>
    <w:p w14:paraId="5C0BAC03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10. Скудны географические представления, преобладают формалистические знания;</w:t>
      </w:r>
    </w:p>
    <w:p w14:paraId="46D2D8D0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11. Знание карты недостаточное, показ на ней сбивчивый;</w:t>
      </w:r>
    </w:p>
    <w:p w14:paraId="21D488B8" w14:textId="77777777" w:rsidR="00A93A2B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12. Только при помощи наводящих вопросов ученик улавливает географические связи.</w:t>
      </w:r>
    </w:p>
    <w:p w14:paraId="718DB68F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64A1833C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"2"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14:paraId="2334753B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Не усвоил и не раскрыл основное содержание материала;</w:t>
      </w:r>
    </w:p>
    <w:p w14:paraId="2E822982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Не делает выводов и обобщений.</w:t>
      </w:r>
    </w:p>
    <w:p w14:paraId="527F283B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Не знает и не понимает значительную или основную часть программного материала в пределах</w:t>
      </w:r>
    </w:p>
    <w:p w14:paraId="73374EA0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поставленных вопросов;</w:t>
      </w:r>
    </w:p>
    <w:p w14:paraId="2BD03F3F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Имеет слабо сформированные и неполные знания и не умеет применять их к решению конкретных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вопросов и задач по образцу;</w:t>
      </w:r>
    </w:p>
    <w:p w14:paraId="6F1715BF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При ответе (на один вопрос) допускает более двух грубых ошибок, которые не может исправить даже при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помощи учителя.</w:t>
      </w:r>
    </w:p>
    <w:p w14:paraId="63AA33A0" w14:textId="77777777" w:rsidR="00A93A2B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Имеются грубые ошибки в использовании карты.</w:t>
      </w:r>
    </w:p>
    <w:p w14:paraId="138B690E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6649EF1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lastRenderedPageBreak/>
        <w:t>Оценка "1"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14:paraId="3D661741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Не может ответить ни на один из поставленных вопросов;</w:t>
      </w:r>
    </w:p>
    <w:p w14:paraId="1096E08C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Полностью не усвоил материал.</w:t>
      </w:r>
    </w:p>
    <w:p w14:paraId="07311CBA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Примечание. По окончании устного ответа учащегося педагогом даётся краткий анализ ответа, объявляется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мотивированная оценка. Возможно привлечение других учащихся для анализа ответа, самоанализ,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предложение оценки.</w:t>
      </w:r>
    </w:p>
    <w:p w14:paraId="0227B21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47E7B768" w14:textId="77777777" w:rsidR="00A93A2B" w:rsidRPr="00620834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проверочных работ.</w:t>
      </w:r>
    </w:p>
    <w:p w14:paraId="1F73DA37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"5"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14:paraId="3A873AC2" w14:textId="77777777" w:rsidR="00A93A2B" w:rsidRPr="00620834" w:rsidRDefault="00A93A2B" w:rsidP="008C2AB6">
      <w:pPr>
        <w:pStyle w:val="a3"/>
        <w:numPr>
          <w:ilvl w:val="0"/>
          <w:numId w:val="11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выполнил работу без ошибок и недочетов;</w:t>
      </w:r>
    </w:p>
    <w:p w14:paraId="70E608F4" w14:textId="77777777" w:rsidR="00A93A2B" w:rsidRPr="00620834" w:rsidRDefault="00A93A2B" w:rsidP="008C2AB6">
      <w:pPr>
        <w:pStyle w:val="a3"/>
        <w:numPr>
          <w:ilvl w:val="0"/>
          <w:numId w:val="11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допустил не более одного недочета.</w:t>
      </w:r>
    </w:p>
    <w:p w14:paraId="43F268BC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"4"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</w:t>
      </w:r>
    </w:p>
    <w:p w14:paraId="45A8C3F2" w14:textId="77777777" w:rsidR="00A93A2B" w:rsidRPr="00620834" w:rsidRDefault="00A93A2B" w:rsidP="008C2AB6">
      <w:pPr>
        <w:pStyle w:val="a3"/>
        <w:numPr>
          <w:ilvl w:val="0"/>
          <w:numId w:val="12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не более одной негрубой ошибки и одного недочета;</w:t>
      </w:r>
    </w:p>
    <w:p w14:paraId="7671F7F9" w14:textId="77777777" w:rsidR="00A93A2B" w:rsidRPr="00620834" w:rsidRDefault="00A93A2B" w:rsidP="008C2AB6">
      <w:pPr>
        <w:pStyle w:val="a3"/>
        <w:numPr>
          <w:ilvl w:val="0"/>
          <w:numId w:val="12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не более двух недочетов.</w:t>
      </w:r>
    </w:p>
    <w:p w14:paraId="0D42FC3A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"3"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</w:t>
      </w:r>
    </w:p>
    <w:p w14:paraId="5DD2FEC8" w14:textId="77777777" w:rsidR="00A93A2B" w:rsidRPr="00620834" w:rsidRDefault="00A93A2B" w:rsidP="008C2AB6">
      <w:pPr>
        <w:pStyle w:val="a3"/>
        <w:numPr>
          <w:ilvl w:val="0"/>
          <w:numId w:val="13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не более двух грубых ошибок;</w:t>
      </w:r>
    </w:p>
    <w:p w14:paraId="028523F7" w14:textId="77777777" w:rsidR="00A93A2B" w:rsidRPr="00620834" w:rsidRDefault="00A93A2B" w:rsidP="008C2AB6">
      <w:pPr>
        <w:pStyle w:val="a3"/>
        <w:numPr>
          <w:ilvl w:val="0"/>
          <w:numId w:val="13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не более одной грубой и одной негрубой ошибки и одного недочета;</w:t>
      </w:r>
    </w:p>
    <w:p w14:paraId="48C15E06" w14:textId="77777777" w:rsidR="00A93A2B" w:rsidRPr="00620834" w:rsidRDefault="00A93A2B" w:rsidP="008C2AB6">
      <w:pPr>
        <w:pStyle w:val="a3"/>
        <w:numPr>
          <w:ilvl w:val="0"/>
          <w:numId w:val="13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не более двух-трех негрубых ошибок;</w:t>
      </w:r>
    </w:p>
    <w:p w14:paraId="3D40D4DD" w14:textId="77777777" w:rsidR="00A93A2B" w:rsidRPr="00620834" w:rsidRDefault="00A93A2B" w:rsidP="008C2AB6">
      <w:pPr>
        <w:pStyle w:val="a3"/>
        <w:numPr>
          <w:ilvl w:val="0"/>
          <w:numId w:val="13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одной негрубой ошибки и трех недочетов;</w:t>
      </w:r>
    </w:p>
    <w:p w14:paraId="7B32F41B" w14:textId="77777777" w:rsidR="00A93A2B" w:rsidRPr="00620834" w:rsidRDefault="00A93A2B" w:rsidP="008C2AB6">
      <w:pPr>
        <w:pStyle w:val="a3"/>
        <w:numPr>
          <w:ilvl w:val="0"/>
          <w:numId w:val="13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при отсутствии ошибок, но при наличии четырех-пяти недочетов.</w:t>
      </w:r>
    </w:p>
    <w:p w14:paraId="6CCB9722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"2"</w:t>
      </w:r>
      <w:r w:rsidRPr="00620834">
        <w:rPr>
          <w:rFonts w:ascii="Times New Roman" w:hAnsi="Times New Roman"/>
          <w:sz w:val="24"/>
          <w:szCs w:val="24"/>
        </w:rPr>
        <w:t xml:space="preserve"> ставится, если ученик:</w:t>
      </w:r>
    </w:p>
    <w:p w14:paraId="5971DFC6" w14:textId="77777777" w:rsidR="00A93A2B" w:rsidRPr="00620834" w:rsidRDefault="00A93A2B" w:rsidP="008C2AB6">
      <w:pPr>
        <w:pStyle w:val="a3"/>
        <w:numPr>
          <w:ilvl w:val="0"/>
          <w:numId w:val="14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допустил число ошибок и недочетов превосходящее норму, при которой может быть выставлена</w:t>
      </w:r>
    </w:p>
    <w:p w14:paraId="00A2827B" w14:textId="77777777" w:rsidR="00A93A2B" w:rsidRPr="00620834" w:rsidRDefault="00A93A2B" w:rsidP="008C2AB6">
      <w:pPr>
        <w:pStyle w:val="a3"/>
        <w:numPr>
          <w:ilvl w:val="0"/>
          <w:numId w:val="14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оценка "3";</w:t>
      </w:r>
    </w:p>
    <w:p w14:paraId="75744A19" w14:textId="77777777" w:rsidR="00A93A2B" w:rsidRPr="00620834" w:rsidRDefault="00A93A2B" w:rsidP="008C2AB6">
      <w:pPr>
        <w:pStyle w:val="a3"/>
        <w:numPr>
          <w:ilvl w:val="0"/>
          <w:numId w:val="14"/>
        </w:num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или если правильно выполнил менее половины работы.</w:t>
      </w:r>
    </w:p>
    <w:p w14:paraId="094BA1BD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"1</w:t>
      </w:r>
      <w:r w:rsidRPr="00620834">
        <w:rPr>
          <w:rFonts w:ascii="Times New Roman" w:hAnsi="Times New Roman"/>
          <w:sz w:val="24"/>
          <w:szCs w:val="24"/>
        </w:rPr>
        <w:t>" ставится, если ученик:</w:t>
      </w:r>
    </w:p>
    <w:p w14:paraId="35888A08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Не приступал к выполнению работы;</w:t>
      </w:r>
    </w:p>
    <w:p w14:paraId="52241B7D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Правильно выполнил не более 10 % всех заданий.</w:t>
      </w:r>
    </w:p>
    <w:p w14:paraId="4E3F684B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Примечание.</w:t>
      </w:r>
    </w:p>
    <w:p w14:paraId="7190F5EF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Учитель имеет право поставить ученику оценку выше той, которая предусмотрена нормами, если</w:t>
      </w:r>
    </w:p>
    <w:p w14:paraId="6137D938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учеником оригинально выполнена работа.</w:t>
      </w:r>
    </w:p>
    <w:p w14:paraId="36951BE0" w14:textId="77777777" w:rsidR="00A93A2B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Оценки с анализом доводятся до сведения учащихся, как правило, на последующем уроке,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предусматривается работа над ошибками, устранение пробелов.</w:t>
      </w:r>
    </w:p>
    <w:p w14:paraId="115B34BF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73034B17" w14:textId="77777777" w:rsidR="00A93A2B" w:rsidRPr="00620834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Критерии выставления оценок за проверочные тесты.</w:t>
      </w:r>
    </w:p>
    <w:p w14:paraId="6064AB0A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Критерии выставления оценок за тест, состоящий из 10 вопросов.</w:t>
      </w:r>
    </w:p>
    <w:p w14:paraId="110277E0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Время выполнения работы: 10-15 мин.</w:t>
      </w:r>
    </w:p>
    <w:p w14:paraId="26BD8CAA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Оценка «5» - 10 правильных ответов, «4» - 7-9, «3» - 5-6, «2» - менее 5 правильных ответов.</w:t>
      </w:r>
    </w:p>
    <w:p w14:paraId="50CA29C0" w14:textId="77777777" w:rsidR="00A93A2B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76B09C57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620834">
        <w:rPr>
          <w:rFonts w:ascii="Times New Roman" w:hAnsi="Times New Roman"/>
          <w:sz w:val="24"/>
          <w:szCs w:val="24"/>
        </w:rPr>
        <w:t>Критерии выставления оценок за тест, состоящий из 20 вопросов.</w:t>
      </w:r>
    </w:p>
    <w:p w14:paraId="706A9D87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Время выполнения работы: 30-40 мин.</w:t>
      </w:r>
    </w:p>
    <w:p w14:paraId="452A41D9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14:paraId="012CFAC7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Источник: А.Э. Фромберг – Практические и проверочные работы по географии: / Кн. для учителя – М.:Просвещение, 2003.</w:t>
      </w:r>
    </w:p>
    <w:p w14:paraId="359D48B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6DFB2C3B" w14:textId="77777777" w:rsidR="00A93A2B" w:rsidRPr="00620834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качества выполнения практических и самостоятельных работ по географии.</w:t>
      </w:r>
    </w:p>
    <w:p w14:paraId="57DCCEFD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lastRenderedPageBreak/>
        <w:t>Отметка "5"</w:t>
      </w:r>
    </w:p>
    <w:p w14:paraId="4CFDADFB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Практическая или самостоятельная работа выполнена в полном объеме с соблюдением необходимой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последовательности. Учащиеся работали полностью самостоятельно: подобрали необходимые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выполнения предлагаемых работ источники знаний, показали необходимые для проведения практических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самостоятельных работ теоретические знания, практические умения и навыки.</w:t>
      </w:r>
    </w:p>
    <w:p w14:paraId="3B084981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Работа оформлена аккуратно, в оптимальной для фиксации результатов форме.</w:t>
      </w:r>
    </w:p>
    <w:p w14:paraId="47F8B31A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Форма фиксации материалов может быть предложена учителем или выбрана самими учащимися.</w:t>
      </w:r>
    </w:p>
    <w:p w14:paraId="2AFBD319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"4"</w:t>
      </w:r>
    </w:p>
    <w:p w14:paraId="19DE3A14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Практическая или самостоятельная работа выполнена учащимися в полном объеме и самостоятельно.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Допускается отклонение от необходимой последовательности выполнения, не влияющее на правильность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конечного результата (перестановка пунктов типового плана при характеристике отдельных территорий или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стран и т.д.).</w:t>
      </w:r>
    </w:p>
    <w:p w14:paraId="7D66DC7D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Использованы указанные учителем источники знаний, включая страницы атласа, таблицы из приложения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 учебнику, страницы из статистических сборников. Работа показала знание основного теоретического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материала и овладение умениями, необходимыми для самостоятельного выполнения работы.</w:t>
      </w:r>
    </w:p>
    <w:p w14:paraId="6E25B5B2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Допускаются неточности и небрежность в оформлении результатов работы.</w:t>
      </w:r>
    </w:p>
    <w:p w14:paraId="37B86B78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"3"</w:t>
      </w:r>
    </w:p>
    <w:p w14:paraId="38FFB389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Практическая работа выполнена и оформлена учащимися с помощью учителя или хорошо подготовленных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 уже выполнивших на "отлично" данную работу учащихся. На выполнение работы затрачено много времени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(можно дать возможность доделать работу дома). Учащиеся показали знания теоретического материала,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но испытывали затруднения при самостоятельной работе с картами атласа, статистическими материалами,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географическими инструментами.</w:t>
      </w:r>
    </w:p>
    <w:p w14:paraId="4497598C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"2"</w:t>
      </w:r>
    </w:p>
    <w:p w14:paraId="7D53345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Выставляется в том случае, когда учащиеся оказались не подготовленными к выполнению этой работы.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Полученные результаты не позволяют сделать правильных выводов и полностью расходятся с поставленной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целью. Обнаружено плохое знание теоретического материала и отсутствие необходимых умений.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Руководство и помощь со стороны учителя и хорошо подготовленных учащихся неэффективны из-за плохой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подготовки учащегося.</w:t>
      </w:r>
    </w:p>
    <w:p w14:paraId="7C0BB755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68852DE4" w14:textId="77777777" w:rsidR="00A93A2B" w:rsidRPr="00620834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работ, выполненных по контурной карте</w:t>
      </w:r>
    </w:p>
    <w:p w14:paraId="583E60F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«5»</w:t>
      </w:r>
      <w:r w:rsidRPr="00620834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заполнена аккуратно и правильно. Все</w:t>
      </w:r>
    </w:p>
    <w:p w14:paraId="6C1AB51A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географические объекты обозначены, верно. Контурная карта сдана на проверку своевременно</w:t>
      </w:r>
    </w:p>
    <w:p w14:paraId="57A28A53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«4»</w:t>
      </w:r>
      <w:r w:rsidRPr="00620834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в целом была заполнена правильно и аккуратно, 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есть небольшие помарки или не указано местоположение 2-3 объектов</w:t>
      </w:r>
    </w:p>
    <w:p w14:paraId="11A170F1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Оценка «3»</w:t>
      </w:r>
      <w:r w:rsidRPr="00620834">
        <w:rPr>
          <w:rFonts w:ascii="Times New Roman" w:hAnsi="Times New Roman"/>
          <w:sz w:val="24"/>
          <w:szCs w:val="24"/>
        </w:rPr>
        <w:t xml:space="preserve"> ставится в том случае, если контурная карта имеет ряд недостатков, но правильно указаны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основные географические объекты</w:t>
      </w:r>
    </w:p>
    <w:p w14:paraId="79767868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50F62A16" w14:textId="77777777" w:rsidR="00A93A2B" w:rsidRPr="00620834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14:paraId="0EB9750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«5»</w:t>
      </w:r>
      <w:r w:rsidRPr="00620834">
        <w:rPr>
          <w:rFonts w:ascii="Times New Roman" w:hAnsi="Times New Roman"/>
          <w:sz w:val="24"/>
          <w:szCs w:val="24"/>
        </w:rPr>
        <w:t xml:space="preserve"> - правильный, полный отбор источников знаний, рациональное их использование в</w:t>
      </w:r>
    </w:p>
    <w:p w14:paraId="7BCB1149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определенной последовательности; соблюдение логики в описании или характеристике географических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территорий или объектов; самостоятельное выполнение и формулирование выводов на основе практической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деятельности; аккуратное оформление результатов работы.</w:t>
      </w:r>
    </w:p>
    <w:p w14:paraId="386320DF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«4»</w:t>
      </w:r>
      <w:r w:rsidRPr="00620834">
        <w:rPr>
          <w:rFonts w:ascii="Times New Roman" w:hAnsi="Times New Roman"/>
          <w:sz w:val="24"/>
          <w:szCs w:val="24"/>
        </w:rPr>
        <w:t xml:space="preserve"> - правильный и полный отбор источников знаний, допускаются неточности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использовании карт и других источников знаний, в оформлении результатов.</w:t>
      </w:r>
    </w:p>
    <w:p w14:paraId="4DF0CE8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lastRenderedPageBreak/>
        <w:t>Отметка «3»</w:t>
      </w:r>
      <w:r w:rsidRPr="00620834">
        <w:rPr>
          <w:rFonts w:ascii="Times New Roman" w:hAnsi="Times New Roman"/>
          <w:sz w:val="24"/>
          <w:szCs w:val="24"/>
        </w:rPr>
        <w:t xml:space="preserve"> - правильное использование основных источников знаний; допускаются неточности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формулировке выводов; неаккуратное оформление результатов.</w:t>
      </w:r>
    </w:p>
    <w:p w14:paraId="2A2FB768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«2»</w:t>
      </w:r>
      <w:r w:rsidRPr="00620834">
        <w:rPr>
          <w:rFonts w:ascii="Times New Roman" w:hAnsi="Times New Roman"/>
          <w:sz w:val="24"/>
          <w:szCs w:val="24"/>
        </w:rPr>
        <w:t xml:space="preserve"> - неумение отбирать и использовать основные источники знаний; допускаются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существенные ошибки в выполнении задания и в оформлении результатов.</w:t>
      </w:r>
    </w:p>
    <w:p w14:paraId="039BEAA0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i/>
          <w:sz w:val="24"/>
          <w:szCs w:val="24"/>
        </w:rPr>
        <w:t>Отметка «1»</w:t>
      </w:r>
      <w:r w:rsidRPr="00620834">
        <w:rPr>
          <w:rFonts w:ascii="Times New Roman" w:hAnsi="Times New Roman"/>
          <w:sz w:val="24"/>
          <w:szCs w:val="24"/>
        </w:rPr>
        <w:t xml:space="preserve"> - полное неумение использовать карту и источники знаний.</w:t>
      </w:r>
    </w:p>
    <w:p w14:paraId="0F84A770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6F1826B6" w14:textId="77777777" w:rsidR="00A93A2B" w:rsidRPr="00620834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Требования к выполнению практических работ на контурной карте.</w:t>
      </w:r>
    </w:p>
    <w:p w14:paraId="0C9208B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Практические и самостоятельные работы на контурной карте выполняются с использованием карт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атласа и учебника, а также описания задания к работе.</w:t>
      </w:r>
    </w:p>
    <w:p w14:paraId="5964D381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 Чтобы не перегружать контурную карту, мелкие объекты обозначаются цифрами с последующим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пояснением за рамками карты (в графе: «условные знаки»).</w:t>
      </w:r>
    </w:p>
    <w:p w14:paraId="0C12EE35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При нанесении на контурную карту географических объектов используйте линии градусной сетки,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речные системы, береговую линию и границы государств ( это нужно для ориентира и удобства, а также для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правильности нанесения объектов).</w:t>
      </w:r>
    </w:p>
    <w:p w14:paraId="4D4921C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Названия географических объектов старайтесь писать вдоль параллелей или меридианов, это поможет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оформить карту более аккуратно (требование выполнять обязательно).</w:t>
      </w:r>
    </w:p>
    <w:p w14:paraId="09A17D74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Не копируйте карты атласа, необходимо точно выполнять предложенные вам задания (избегайте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нанесение «лишней информации»: отметка за правильно оформленную работу по предложенным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заданиям может быть снижена на один балл в случае добавления в работу излишней информации)</w:t>
      </w:r>
    </w:p>
    <w:p w14:paraId="13567A6C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Географические названия объектов подписывайте с заглавной буквы.</w:t>
      </w:r>
    </w:p>
    <w:p w14:paraId="77A34C4F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Работа должна быть выполнена аккуратно без грамматически ошибок (отметка за работу может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снижена за небрежность и грамматические ошибки на один и более баллов).</w:t>
      </w:r>
    </w:p>
    <w:p w14:paraId="4EB3730D" w14:textId="77777777" w:rsidR="00A93A2B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</w:p>
    <w:p w14:paraId="55519968" w14:textId="77777777" w:rsidR="00A93A2B" w:rsidRPr="00620834" w:rsidRDefault="00A93A2B" w:rsidP="008C2AB6">
      <w:pPr>
        <w:shd w:val="clear" w:color="auto" w:fill="FFFFFF"/>
        <w:spacing w:after="0"/>
        <w:ind w:right="72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Правила работы с контурной картой.</w:t>
      </w:r>
    </w:p>
    <w:p w14:paraId="367702E6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1.Контурная карта – это рабочая тетрадь по географии, заполняй её аккуратно и правильно.</w:t>
      </w:r>
    </w:p>
    <w:p w14:paraId="0EB6FC69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2. Все задания выполняются с использованием школьного учебника и карт школьного атласа.</w:t>
      </w:r>
    </w:p>
    <w:p w14:paraId="1CFE0D3B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3. Все действия с контурными картами выполняются карандашом, гелевой или шариковой ручкой.</w:t>
      </w:r>
    </w:p>
    <w:p w14:paraId="594E560A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4. Раскрашивание необходимых объектов только цветными карандашами.</w:t>
      </w:r>
    </w:p>
    <w:p w14:paraId="2D47B405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 Любая карта должна иметь заголовок, который подписывается в верхнем правом углу. Контурная карта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должна иметь чёткое лаконичное название, соответствующее тематике самой карты.</w:t>
      </w:r>
    </w:p>
    <w:p w14:paraId="32D1FD5B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 На контурной карте обязательно должны быть обозначены названия морей или океанов, расположенные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поле карты.</w:t>
      </w:r>
    </w:p>
    <w:p w14:paraId="3CF16839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 Для правильного нанесения на контурную карту географических объектов следует ориентироваться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на градусную сетку, реки, береговые линии озер, морей и океанов, границы государств (название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географических объектов следует писать вдоль линии параллелей, что поможет выполнить задание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аккуратно).</w:t>
      </w:r>
    </w:p>
    <w:p w14:paraId="14381638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5.Названия площадных объектов не должны выходить за границы объекта. Исключения составляют лишь 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из них, которые недостаточно велики по размерам для обозначения надписи в масштабе данной контурной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карты. В таком случае надпись может быть расположена рядом с данным объектом.</w:t>
      </w:r>
    </w:p>
    <w:p w14:paraId="46B92F12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6.Географические объекты, названия которых не помещаются на контурной карте, могут быть обозначены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внемасштабными знаками (цифрами, буквами) и их названия подписывают в графе “Условные знаки”.</w:t>
      </w:r>
    </w:p>
    <w:p w14:paraId="494F9F61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7.Тексты и названия географических объектов должны быть обязательно читабельными.</w:t>
      </w:r>
    </w:p>
    <w:p w14:paraId="0EA21DEA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8.Первую контурную карту необходимо заполнить простым карандашом. Последующие карты можно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оформлять шариковой ручкой.</w:t>
      </w:r>
    </w:p>
    <w:p w14:paraId="7C624D08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9.Контурная карта сдаётся учителю географии своевременно. Каждая работа в ней оценивается учителем.</w:t>
      </w:r>
    </w:p>
    <w:p w14:paraId="6232207E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Примечание.</w:t>
      </w:r>
    </w:p>
    <w:p w14:paraId="381573E4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При оценке качества выполнения предложенных заданий учитель принимает во внимание не только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правильность и точность выполнения заданий. Но и аккуратность их выполнения. Неаккуратное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0834">
        <w:rPr>
          <w:rFonts w:ascii="Times New Roman" w:hAnsi="Times New Roman"/>
          <w:sz w:val="24"/>
          <w:szCs w:val="24"/>
        </w:rPr>
        <w:t>выполненное задание может стать причиной более низкой оценки вашего труда.</w:t>
      </w:r>
    </w:p>
    <w:p w14:paraId="2A0BBDCF" w14:textId="77777777" w:rsidR="00A93A2B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Помните: работать в контурных картах фломастерами и маркерами запрещено!</w:t>
      </w:r>
    </w:p>
    <w:p w14:paraId="1F7D68B8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29272F5D" w14:textId="77777777" w:rsidR="00A93A2B" w:rsidRPr="00620834" w:rsidRDefault="00A93A2B" w:rsidP="008C2AB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Техническое и информационное обеспечение уроков</w:t>
      </w:r>
    </w:p>
    <w:p w14:paraId="5F50D86D" w14:textId="77777777" w:rsidR="00A93A2B" w:rsidRPr="00620834" w:rsidRDefault="00A93A2B" w:rsidP="001234AA">
      <w:pPr>
        <w:shd w:val="clear" w:color="auto" w:fill="FFFFFF"/>
        <w:spacing w:after="0"/>
        <w:ind w:right="38"/>
        <w:jc w:val="center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b/>
          <w:bCs/>
          <w:color w:val="000000"/>
          <w:w w:val="109"/>
          <w:sz w:val="24"/>
          <w:szCs w:val="24"/>
        </w:rPr>
        <w:t>ПЕРЕЧЕНЬ ИЗДАНИЙ УЧЕБНО-МЕТОДИЧЕСКИХКОМПЛЕКТОВ «СФЕРЫ» ПО ГЕОГРАФИИ</w:t>
      </w:r>
      <w:r w:rsidRPr="00620834">
        <w:rPr>
          <w:rFonts w:ascii="Times New Roman" w:hAnsi="Times New Roman"/>
          <w:b/>
          <w:bCs/>
          <w:color w:val="000000"/>
          <w:spacing w:val="-1"/>
          <w:w w:val="109"/>
          <w:sz w:val="24"/>
          <w:szCs w:val="24"/>
        </w:rPr>
        <w:t>ДЛЯ ОСНОВНОЙ ШКОЛЫ</w:t>
      </w:r>
    </w:p>
    <w:p w14:paraId="3B8BBF0A" w14:textId="77777777" w:rsidR="00A93A2B" w:rsidRPr="00620834" w:rsidRDefault="00A93A2B" w:rsidP="008C2AB6">
      <w:pPr>
        <w:shd w:val="clear" w:color="auto" w:fill="FFFFFF"/>
        <w:spacing w:after="0"/>
        <w:ind w:left="2160" w:right="38"/>
        <w:jc w:val="center"/>
        <w:rPr>
          <w:rFonts w:ascii="Times New Roman" w:hAnsi="Times New Roman"/>
          <w:b/>
          <w:i/>
          <w:sz w:val="24"/>
          <w:szCs w:val="24"/>
        </w:rPr>
      </w:pPr>
      <w:r w:rsidRPr="00620834">
        <w:rPr>
          <w:rFonts w:ascii="Times New Roman" w:hAnsi="Times New Roman"/>
          <w:b/>
          <w:i/>
          <w:color w:val="000000"/>
          <w:w w:val="98"/>
          <w:sz w:val="24"/>
          <w:szCs w:val="24"/>
        </w:rPr>
        <w:t>5-6 классы</w:t>
      </w:r>
    </w:p>
    <w:p w14:paraId="7B2CBC9E" w14:textId="77777777" w:rsidR="00A93A2B" w:rsidRPr="00620834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2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 xml:space="preserve">Лобжанидзе А.А. География. Планета Земля. 5-6 классы.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</w:p>
    <w:p w14:paraId="7E4CFF5E" w14:textId="77777777" w:rsidR="00A93A2B" w:rsidRPr="00620834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620834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к учебнику автора А.А. Лобжанидзе.</w:t>
      </w:r>
    </w:p>
    <w:p w14:paraId="6AEDB0A8" w14:textId="77777777" w:rsidR="00A93A2B" w:rsidRPr="00620834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0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Лобжанидзе А.А. География. Планета Земля. Тетрадь-трена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  <w:t>жер. 5-6 класс. Пособие для учащихся общеобразовательных уч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8"/>
          <w:w w:val="117"/>
          <w:sz w:val="24"/>
          <w:szCs w:val="24"/>
        </w:rPr>
        <w:t>реждений.</w:t>
      </w:r>
    </w:p>
    <w:p w14:paraId="3B9F1272" w14:textId="77777777" w:rsidR="00A93A2B" w:rsidRPr="00620834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Мишняева Е.Ю., Котляр О.Г. География. Планета Земля.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</w:p>
    <w:p w14:paraId="60936B2A" w14:textId="77777777" w:rsidR="00A93A2B" w:rsidRPr="00620834" w:rsidRDefault="00A93A2B" w:rsidP="008C2AB6">
      <w:pPr>
        <w:pStyle w:val="a3"/>
        <w:numPr>
          <w:ilvl w:val="0"/>
          <w:numId w:val="21"/>
        </w:numPr>
        <w:shd w:val="clear" w:color="auto" w:fill="FFFFFF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</w:t>
      </w:r>
    </w:p>
    <w:p w14:paraId="12831C9A" w14:textId="77777777" w:rsidR="00A93A2B" w:rsidRPr="00620834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География. Планета Земля. Атлас. 5-6 класс.</w:t>
      </w:r>
    </w:p>
    <w:p w14:paraId="4AECFA77" w14:textId="77777777" w:rsidR="00A93A2B" w:rsidRPr="00620834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</w:p>
    <w:p w14:paraId="00517BC1" w14:textId="77777777" w:rsidR="00A93A2B" w:rsidRPr="00620834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</w:t>
      </w:r>
      <w:r w:rsidRPr="00620834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5-6 класс. Пособие для учителей общеобразовательных учреждений.</w:t>
      </w:r>
    </w:p>
    <w:p w14:paraId="51054A64" w14:textId="77777777" w:rsidR="00A93A2B" w:rsidRPr="00620834" w:rsidRDefault="00A93A2B" w:rsidP="008C2AB6">
      <w:pPr>
        <w:pStyle w:val="a3"/>
        <w:shd w:val="clear" w:color="auto" w:fill="FFFFFF"/>
        <w:spacing w:after="0"/>
        <w:ind w:right="19"/>
        <w:rPr>
          <w:rFonts w:ascii="Times New Roman" w:hAnsi="Times New Roman"/>
          <w:sz w:val="24"/>
          <w:szCs w:val="24"/>
        </w:rPr>
      </w:pPr>
    </w:p>
    <w:p w14:paraId="5303CFC5" w14:textId="77777777" w:rsidR="00A93A2B" w:rsidRPr="00620834" w:rsidRDefault="00A93A2B" w:rsidP="008C2AB6">
      <w:pPr>
        <w:pStyle w:val="a3"/>
        <w:numPr>
          <w:ilvl w:val="0"/>
          <w:numId w:val="8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Список литературы для обучающих и педагогов</w:t>
      </w:r>
    </w:p>
    <w:p w14:paraId="5446A0F1" w14:textId="77777777" w:rsidR="00A93A2B" w:rsidRPr="00620834" w:rsidRDefault="00A93A2B" w:rsidP="008C2AB6">
      <w:pPr>
        <w:spacing w:after="0"/>
        <w:rPr>
          <w:rFonts w:ascii="Times New Roman" w:hAnsi="Times New Roman"/>
          <w:b/>
          <w:sz w:val="24"/>
          <w:szCs w:val="24"/>
        </w:rPr>
      </w:pPr>
      <w:r w:rsidRPr="00620834">
        <w:rPr>
          <w:rFonts w:ascii="Times New Roman" w:hAnsi="Times New Roman"/>
          <w:b/>
          <w:sz w:val="24"/>
          <w:szCs w:val="24"/>
        </w:rPr>
        <w:t>Перечень литературы для педагогов</w:t>
      </w:r>
    </w:p>
    <w:p w14:paraId="3499185D" w14:textId="77777777" w:rsidR="00A93A2B" w:rsidRPr="00620834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29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 xml:space="preserve">Лобжанидзе А.А. География. Планета Земля. 5-6 классы.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Учебник для общеобразовательных учреждений.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14:paraId="70488751" w14:textId="77777777" w:rsidR="00A93A2B" w:rsidRPr="00620834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0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1"/>
          <w:w w:val="117"/>
          <w:sz w:val="24"/>
          <w:szCs w:val="24"/>
        </w:rPr>
        <w:t xml:space="preserve">География. Планета Земля. 5-6 класс. Электронное приложение </w:t>
      </w:r>
      <w:r w:rsidRPr="00620834">
        <w:rPr>
          <w:rFonts w:ascii="Times New Roman" w:hAnsi="Times New Roman"/>
          <w:color w:val="000000"/>
          <w:spacing w:val="-2"/>
          <w:w w:val="117"/>
          <w:sz w:val="24"/>
          <w:szCs w:val="24"/>
        </w:rPr>
        <w:t>к учебнику автора А.А. Лобжанидзе.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14:paraId="297C1EF8" w14:textId="77777777" w:rsidR="00A93A2B" w:rsidRPr="00620834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0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Лобжанидзе А.А. География. Планета Земля. Тетрадь-трена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  <w:t>жер, в 2 частях. 5-6 класс. Пособие для учащихся общеобразовательных уч</w:t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spacing w:val="-8"/>
          <w:w w:val="117"/>
          <w:sz w:val="24"/>
          <w:szCs w:val="24"/>
        </w:rPr>
        <w:t>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14:paraId="19BCE357" w14:textId="77777777" w:rsidR="00A93A2B" w:rsidRPr="00620834" w:rsidRDefault="00A93A2B" w:rsidP="008C2AB6">
      <w:pPr>
        <w:pStyle w:val="a3"/>
        <w:numPr>
          <w:ilvl w:val="0"/>
          <w:numId w:val="20"/>
        </w:numPr>
        <w:shd w:val="clear" w:color="auto" w:fill="FFFFFF"/>
        <w:spacing w:after="0"/>
        <w:ind w:right="19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4"/>
          <w:w w:val="117"/>
          <w:sz w:val="24"/>
          <w:szCs w:val="24"/>
        </w:rPr>
        <w:t xml:space="preserve">Мишняева Е.Ю., Котляр О.Г. География. Планета Земля. 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Тетрадь-практикум. 5-6 класс. Пособие для учащихся общеобразо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  <w:t>вательных учреждений.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14:paraId="7E6A52E0" w14:textId="77777777" w:rsidR="00A93A2B" w:rsidRPr="00620834" w:rsidRDefault="00A93A2B" w:rsidP="008C2AB6">
      <w:pPr>
        <w:pStyle w:val="a3"/>
        <w:numPr>
          <w:ilvl w:val="0"/>
          <w:numId w:val="21"/>
        </w:numPr>
        <w:shd w:val="clear" w:color="auto" w:fill="FFFFFF"/>
        <w:spacing w:after="0"/>
        <w:ind w:right="19" w:hanging="357"/>
        <w:jc w:val="both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t>Барабанов В.В. География. Планета Земля. Тетрадь-экзамена</w:t>
      </w:r>
      <w:r w:rsidRPr="00620834">
        <w:rPr>
          <w:rFonts w:ascii="Times New Roman" w:hAnsi="Times New Roman"/>
          <w:color w:val="000000"/>
          <w:spacing w:val="-3"/>
          <w:w w:val="117"/>
          <w:sz w:val="24"/>
          <w:szCs w:val="24"/>
        </w:rPr>
        <w:softHyphen/>
      </w:r>
      <w:r w:rsidRPr="00620834">
        <w:rPr>
          <w:rFonts w:ascii="Times New Roman" w:hAnsi="Times New Roman"/>
          <w:color w:val="000000"/>
          <w:w w:val="117"/>
          <w:sz w:val="24"/>
          <w:szCs w:val="24"/>
        </w:rPr>
        <w:t>тор. 5-6 класс. Пособие для учащихся общеобразовательных учреждений.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14:paraId="4FFA4626" w14:textId="77777777" w:rsidR="00A93A2B" w:rsidRPr="00620834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>География. Планета Земля. Атлас. 5-6 класс.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 xml:space="preserve"> М.: Просвещение,2012</w:t>
      </w:r>
    </w:p>
    <w:p w14:paraId="4F61F380" w14:textId="77777777" w:rsidR="00A93A2B" w:rsidRPr="00620834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 Планета Земля. Контурные карты. 5-6 класс. 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М.: Просвещение,2012</w:t>
      </w:r>
    </w:p>
    <w:p w14:paraId="7BC74B37" w14:textId="77777777" w:rsidR="00A93A2B" w:rsidRPr="00620834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6"/>
          <w:sz w:val="24"/>
          <w:szCs w:val="24"/>
        </w:rPr>
        <w:t xml:space="preserve">География. </w:t>
      </w:r>
      <w:r w:rsidRPr="00620834">
        <w:rPr>
          <w:rFonts w:ascii="Times New Roman" w:hAnsi="Times New Roman"/>
          <w:color w:val="000000"/>
          <w:spacing w:val="-4"/>
          <w:w w:val="116"/>
          <w:sz w:val="24"/>
          <w:szCs w:val="24"/>
        </w:rPr>
        <w:t xml:space="preserve">Планета    Земля.    Методические    рекомендации, </w:t>
      </w: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5-6 класс. Пособие для учителей общеобразовательных учреждений. М.: Просвещение,2011</w:t>
      </w:r>
    </w:p>
    <w:p w14:paraId="279D7564" w14:textId="77777777" w:rsidR="00A93A2B" w:rsidRPr="00620834" w:rsidRDefault="00A93A2B" w:rsidP="008C2AB6">
      <w:pPr>
        <w:pStyle w:val="a3"/>
        <w:numPr>
          <w:ilvl w:val="0"/>
          <w:numId w:val="19"/>
        </w:numPr>
        <w:shd w:val="clear" w:color="auto" w:fill="FFFFFF"/>
        <w:spacing w:after="0"/>
        <w:ind w:right="19" w:hanging="357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color w:val="000000"/>
          <w:w w:val="111"/>
          <w:sz w:val="24"/>
          <w:szCs w:val="24"/>
        </w:rPr>
        <w:t>Рабочие программы. География. УМК «Сферы» 5-9 классы. Пособие для учителей общеобразовательных учреждений. М.: Просвещение,2011</w:t>
      </w:r>
    </w:p>
    <w:p w14:paraId="5EAD5345" w14:textId="77777777" w:rsidR="00A93A2B" w:rsidRPr="00620834" w:rsidRDefault="00A93A2B" w:rsidP="008C2AB6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620834">
        <w:rPr>
          <w:rFonts w:ascii="Times New Roman" w:hAnsi="Times New Roman"/>
          <w:b/>
          <w:bCs/>
          <w:sz w:val="24"/>
          <w:szCs w:val="24"/>
        </w:rPr>
        <w:t>Дополнительная литература для учащихся:</w:t>
      </w:r>
    </w:p>
    <w:p w14:paraId="3A606505" w14:textId="77777777" w:rsidR="00A93A2B" w:rsidRPr="00620834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Томилин А. Н. География для детей- М.: АСТ, 2009</w:t>
      </w:r>
    </w:p>
    <w:p w14:paraId="1F103A53" w14:textId="77777777" w:rsidR="00A93A2B" w:rsidRPr="00620834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Энциклопедия для детей. География. –М.: Аванта +, 2000</w:t>
      </w:r>
    </w:p>
    <w:p w14:paraId="4C9A3CE5" w14:textId="77777777" w:rsidR="00A93A2B" w:rsidRPr="00620834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Большой географический атлас.- М.: Олма- Пресс, 2002</w:t>
      </w:r>
    </w:p>
    <w:p w14:paraId="541F069D" w14:textId="77777777" w:rsidR="00A93A2B" w:rsidRPr="00620834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Географические открытия: детская энциклопедия. – М.: Махаон, 2007</w:t>
      </w:r>
    </w:p>
    <w:p w14:paraId="454DA4AE" w14:textId="77777777" w:rsidR="00A93A2B" w:rsidRPr="00620834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lastRenderedPageBreak/>
        <w:t>Земля и Вселенная. – М.: Махаон, 2010</w:t>
      </w:r>
    </w:p>
    <w:p w14:paraId="4EB3736A" w14:textId="77777777" w:rsidR="00A93A2B" w:rsidRPr="00620834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Вулканы: детская энциклопедия. – М.: Махаон, 2006</w:t>
      </w:r>
    </w:p>
    <w:p w14:paraId="555F78EE" w14:textId="77777777" w:rsidR="00A93A2B" w:rsidRPr="00620834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Горы: детская энциклопедия. – М.: Махаон, 2009</w:t>
      </w:r>
    </w:p>
    <w:p w14:paraId="4AAF30FB" w14:textId="77777777" w:rsidR="00A93A2B" w:rsidRPr="00620834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Моря и океаны: энциклопедия. – М.: Махаон, 2010</w:t>
      </w:r>
    </w:p>
    <w:p w14:paraId="3DF6E3F3" w14:textId="77777777" w:rsidR="00A93A2B" w:rsidRPr="00620834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Живой мир: энциклопедия. – М.: Росмэн, 2008</w:t>
      </w:r>
    </w:p>
    <w:p w14:paraId="4393C827" w14:textId="77777777" w:rsidR="00A93A2B" w:rsidRPr="00620834" w:rsidRDefault="00A93A2B" w:rsidP="008C2AB6">
      <w:pPr>
        <w:pStyle w:val="a3"/>
        <w:numPr>
          <w:ilvl w:val="0"/>
          <w:numId w:val="22"/>
        </w:numPr>
        <w:spacing w:after="0"/>
        <w:rPr>
          <w:rFonts w:ascii="Times New Roman" w:hAnsi="Times New Roman"/>
          <w:bCs/>
          <w:sz w:val="24"/>
          <w:szCs w:val="24"/>
        </w:rPr>
      </w:pPr>
      <w:r w:rsidRPr="00620834">
        <w:rPr>
          <w:rFonts w:ascii="Times New Roman" w:hAnsi="Times New Roman"/>
          <w:bCs/>
          <w:sz w:val="24"/>
          <w:szCs w:val="24"/>
        </w:rPr>
        <w:t>Большая энциклопедия природы. – М.: Росмэн, 2008</w:t>
      </w:r>
    </w:p>
    <w:p w14:paraId="17726912" w14:textId="77777777" w:rsidR="00A93A2B" w:rsidRPr="00620834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</w:rPr>
        <w:t>Интернет-ресурсы:</w:t>
      </w:r>
    </w:p>
    <w:p w14:paraId="1B359668" w14:textId="77777777" w:rsidR="00A93A2B" w:rsidRPr="00620834" w:rsidRDefault="00A93A2B" w:rsidP="008C2AB6">
      <w:pPr>
        <w:spacing w:after="0"/>
        <w:rPr>
          <w:rFonts w:ascii="Times New Roman" w:hAnsi="Times New Roman"/>
          <w:sz w:val="24"/>
          <w:szCs w:val="24"/>
        </w:rPr>
      </w:pPr>
      <w:r w:rsidRPr="00620834">
        <w:rPr>
          <w:rFonts w:ascii="Times New Roman" w:hAnsi="Times New Roman"/>
          <w:sz w:val="24"/>
          <w:szCs w:val="24"/>
          <w:lang w:val="en-US"/>
        </w:rPr>
        <w:t>http</w:t>
      </w:r>
      <w:r w:rsidRPr="00620834">
        <w:rPr>
          <w:rFonts w:ascii="Times New Roman" w:hAnsi="Times New Roman"/>
          <w:sz w:val="24"/>
          <w:szCs w:val="24"/>
        </w:rPr>
        <w:t>://</w:t>
      </w:r>
      <w:r w:rsidRPr="00620834">
        <w:rPr>
          <w:rFonts w:ascii="Times New Roman" w:hAnsi="Times New Roman"/>
          <w:sz w:val="24"/>
          <w:szCs w:val="24"/>
          <w:lang w:val="en-US"/>
        </w:rPr>
        <w:t>ru</w:t>
      </w:r>
      <w:r w:rsidRPr="00620834">
        <w:rPr>
          <w:rFonts w:ascii="Times New Roman" w:hAnsi="Times New Roman"/>
          <w:sz w:val="24"/>
          <w:szCs w:val="24"/>
        </w:rPr>
        <w:t>.</w:t>
      </w:r>
      <w:r w:rsidRPr="00620834">
        <w:rPr>
          <w:rFonts w:ascii="Times New Roman" w:hAnsi="Times New Roman"/>
          <w:sz w:val="24"/>
          <w:szCs w:val="24"/>
          <w:lang w:val="en-US"/>
        </w:rPr>
        <w:t>wikipedia</w:t>
      </w:r>
      <w:r w:rsidRPr="00620834">
        <w:rPr>
          <w:rFonts w:ascii="Times New Roman" w:hAnsi="Times New Roman"/>
          <w:sz w:val="24"/>
          <w:szCs w:val="24"/>
        </w:rPr>
        <w:t>.</w:t>
      </w:r>
      <w:r w:rsidRPr="00620834">
        <w:rPr>
          <w:rFonts w:ascii="Times New Roman" w:hAnsi="Times New Roman"/>
          <w:sz w:val="24"/>
          <w:szCs w:val="24"/>
          <w:lang w:val="en-US"/>
        </w:rPr>
        <w:t>org</w:t>
      </w:r>
      <w:r w:rsidRPr="00620834">
        <w:rPr>
          <w:rFonts w:ascii="Times New Roman" w:hAnsi="Times New Roman"/>
          <w:sz w:val="24"/>
          <w:szCs w:val="24"/>
        </w:rPr>
        <w:t>/</w:t>
      </w:r>
      <w:r w:rsidRPr="00620834">
        <w:rPr>
          <w:rFonts w:ascii="Times New Roman" w:hAnsi="Times New Roman"/>
          <w:sz w:val="24"/>
          <w:szCs w:val="24"/>
          <w:lang w:val="en-US"/>
        </w:rPr>
        <w:t>wiki</w:t>
      </w:r>
    </w:p>
    <w:p w14:paraId="71D7D677" w14:textId="77777777" w:rsidR="00A93A2B" w:rsidRPr="00620834" w:rsidRDefault="0054584E" w:rsidP="008C2AB6">
      <w:pPr>
        <w:spacing w:after="0"/>
        <w:rPr>
          <w:rFonts w:ascii="Times New Roman" w:hAnsi="Times New Roman"/>
          <w:sz w:val="24"/>
          <w:szCs w:val="24"/>
        </w:rPr>
      </w:pPr>
      <w:hyperlink r:id="rId6" w:tgtFrame="_parent" w:history="1">
        <w:r w:rsidR="00A93A2B" w:rsidRPr="00620834">
          <w:rPr>
            <w:rStyle w:val="a5"/>
            <w:rFonts w:ascii="Times New Roman" w:hAnsi="Times New Roman"/>
            <w:sz w:val="24"/>
            <w:szCs w:val="24"/>
          </w:rPr>
          <w:t>http://nature.worldstreasure.com/</w:t>
        </w:r>
      </w:hyperlink>
      <w:r w:rsidR="00A93A2B" w:rsidRPr="00620834">
        <w:rPr>
          <w:rFonts w:ascii="Times New Roman" w:hAnsi="Times New Roman"/>
          <w:sz w:val="24"/>
          <w:szCs w:val="24"/>
        </w:rPr>
        <w:t xml:space="preserve"> - Чудеса природы</w:t>
      </w:r>
    </w:p>
    <w:p w14:paraId="004B8666" w14:textId="77777777" w:rsidR="00A93A2B" w:rsidRPr="00620834" w:rsidRDefault="0054584E" w:rsidP="008C2AB6">
      <w:pPr>
        <w:spacing w:after="0"/>
        <w:rPr>
          <w:rFonts w:ascii="Times New Roman" w:hAnsi="Times New Roman"/>
          <w:sz w:val="24"/>
          <w:szCs w:val="24"/>
        </w:rPr>
      </w:pPr>
      <w:hyperlink r:id="rId7" w:tgtFrame="_parent" w:history="1">
        <w:r w:rsidR="00A93A2B" w:rsidRPr="00620834">
          <w:rPr>
            <w:rStyle w:val="a5"/>
            <w:rFonts w:ascii="Times New Roman" w:hAnsi="Times New Roman"/>
            <w:sz w:val="24"/>
            <w:szCs w:val="24"/>
          </w:rPr>
          <w:t>http://www.rgo.ru/</w:t>
        </w:r>
      </w:hyperlink>
      <w:r w:rsidR="00A93A2B" w:rsidRPr="00620834">
        <w:rPr>
          <w:rFonts w:ascii="Times New Roman" w:hAnsi="Times New Roman"/>
          <w:sz w:val="24"/>
          <w:szCs w:val="24"/>
        </w:rPr>
        <w:t xml:space="preserve"> - Планета Земля</w:t>
      </w:r>
    </w:p>
    <w:p w14:paraId="6C6FB192" w14:textId="77777777" w:rsidR="00A93A2B" w:rsidRPr="00620834" w:rsidRDefault="0054584E" w:rsidP="008C2AB6">
      <w:pPr>
        <w:spacing w:after="0"/>
        <w:rPr>
          <w:rFonts w:ascii="Times New Roman" w:hAnsi="Times New Roman"/>
          <w:sz w:val="24"/>
          <w:szCs w:val="24"/>
        </w:rPr>
      </w:pPr>
      <w:hyperlink r:id="rId8" w:tgtFrame="_parent" w:history="1">
        <w:r w:rsidR="00A93A2B" w:rsidRPr="00620834">
          <w:rPr>
            <w:rStyle w:val="a5"/>
            <w:rFonts w:ascii="Times New Roman" w:hAnsi="Times New Roman"/>
            <w:sz w:val="24"/>
            <w:szCs w:val="24"/>
          </w:rPr>
          <w:t>http://www.sci.aha.ru/RUS/wab__.htm</w:t>
        </w:r>
      </w:hyperlink>
      <w:r w:rsidR="00A93A2B" w:rsidRPr="00620834">
        <w:rPr>
          <w:rFonts w:ascii="Times New Roman" w:hAnsi="Times New Roman"/>
          <w:sz w:val="24"/>
          <w:szCs w:val="24"/>
        </w:rPr>
        <w:t xml:space="preserve"> - Россия, как система </w:t>
      </w:r>
    </w:p>
    <w:p w14:paraId="13FC28ED" w14:textId="77777777" w:rsidR="00A93A2B" w:rsidRPr="00620834" w:rsidRDefault="0054584E" w:rsidP="008C2AB6">
      <w:pPr>
        <w:spacing w:after="0"/>
        <w:rPr>
          <w:rFonts w:ascii="Times New Roman" w:hAnsi="Times New Roman"/>
          <w:sz w:val="24"/>
          <w:szCs w:val="24"/>
        </w:rPr>
      </w:pPr>
      <w:hyperlink r:id="rId9" w:tgtFrame="_parent" w:history="1">
        <w:r w:rsidR="00A93A2B" w:rsidRPr="00620834">
          <w:rPr>
            <w:rStyle w:val="a5"/>
            <w:rFonts w:ascii="Times New Roman" w:hAnsi="Times New Roman"/>
            <w:sz w:val="24"/>
            <w:szCs w:val="24"/>
          </w:rPr>
          <w:t>http://www.rusngo.ru/news/index.shtml</w:t>
        </w:r>
      </w:hyperlink>
      <w:r w:rsidR="00A93A2B" w:rsidRPr="00620834">
        <w:rPr>
          <w:rFonts w:ascii="Times New Roman" w:hAnsi="Times New Roman"/>
          <w:sz w:val="24"/>
          <w:szCs w:val="24"/>
        </w:rPr>
        <w:t xml:space="preserve"> - Национальное географическое общество</w:t>
      </w:r>
    </w:p>
    <w:p w14:paraId="4BBAC9C3" w14:textId="77777777" w:rsidR="00A93A2B" w:rsidRPr="00620834" w:rsidRDefault="0054584E" w:rsidP="008C2AB6">
      <w:pPr>
        <w:spacing w:after="0"/>
        <w:rPr>
          <w:rFonts w:ascii="Times New Roman" w:hAnsi="Times New Roman"/>
          <w:sz w:val="24"/>
          <w:szCs w:val="24"/>
        </w:rPr>
      </w:pPr>
      <w:hyperlink r:id="rId10" w:tgtFrame="_parent" w:history="1">
        <w:r w:rsidR="00A93A2B" w:rsidRPr="00620834">
          <w:rPr>
            <w:rStyle w:val="a5"/>
            <w:rFonts w:ascii="Times New Roman" w:hAnsi="Times New Roman"/>
            <w:sz w:val="24"/>
            <w:szCs w:val="24"/>
          </w:rPr>
          <w:t>http://www.geocities.com/Paris/LeftBank/3405/towns.html</w:t>
        </w:r>
      </w:hyperlink>
      <w:r w:rsidR="00A93A2B" w:rsidRPr="00620834">
        <w:rPr>
          <w:rFonts w:ascii="Times New Roman" w:hAnsi="Times New Roman"/>
          <w:sz w:val="24"/>
          <w:szCs w:val="24"/>
        </w:rPr>
        <w:t xml:space="preserve"> - Города России </w:t>
      </w:r>
    </w:p>
    <w:p w14:paraId="57DB2A7C" w14:textId="77777777" w:rsidR="00A93A2B" w:rsidRPr="00620834" w:rsidRDefault="00A93A2B" w:rsidP="008C2AB6">
      <w:pPr>
        <w:shd w:val="clear" w:color="auto" w:fill="FFFFFF"/>
        <w:spacing w:after="0"/>
        <w:ind w:right="72"/>
        <w:jc w:val="both"/>
        <w:rPr>
          <w:rFonts w:ascii="Times New Roman" w:hAnsi="Times New Roman"/>
          <w:sz w:val="24"/>
          <w:szCs w:val="24"/>
        </w:rPr>
      </w:pPr>
    </w:p>
    <w:p w14:paraId="0DF9BF6D" w14:textId="77777777" w:rsidR="00A93A2B" w:rsidRPr="00620834" w:rsidRDefault="00A93A2B" w:rsidP="008C2AB6">
      <w:pPr>
        <w:spacing w:after="0"/>
        <w:ind w:firstLine="540"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10. Перечень обязательной географической номенклатуры</w:t>
      </w:r>
    </w:p>
    <w:p w14:paraId="41316D0C" w14:textId="77777777" w:rsidR="00A93A2B" w:rsidRPr="00620834" w:rsidRDefault="00A93A2B" w:rsidP="008C2AB6">
      <w:pPr>
        <w:spacing w:after="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5-6 класс</w:t>
      </w:r>
    </w:p>
    <w:p w14:paraId="203144E5" w14:textId="77777777" w:rsidR="00A93A2B" w:rsidRPr="00620834" w:rsidRDefault="00A93A2B" w:rsidP="008C2AB6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”План и карта”</w:t>
      </w:r>
    </w:p>
    <w:p w14:paraId="1D2CCF5F" w14:textId="77777777" w:rsidR="00A93A2B" w:rsidRPr="00620834" w:rsidRDefault="00A93A2B" w:rsidP="008C2AB6">
      <w:pPr>
        <w:spacing w:after="0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Материки: </w:t>
      </w:r>
      <w:r w:rsidRPr="00620834">
        <w:rPr>
          <w:rFonts w:ascii="Times New Roman" w:hAnsi="Times New Roman"/>
          <w:color w:val="000000"/>
          <w:sz w:val="24"/>
          <w:szCs w:val="24"/>
        </w:rPr>
        <w:t>Австралия, Антарктида, Африка, Евразия, Северная Америка, Южная Америка.</w:t>
      </w:r>
    </w:p>
    <w:p w14:paraId="5B1C429B" w14:textId="77777777" w:rsidR="00A93A2B" w:rsidRPr="00620834" w:rsidRDefault="00A93A2B" w:rsidP="008C2AB6">
      <w:pPr>
        <w:spacing w:after="0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Континенты: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Австралия, Азия, Америка, Антарктида, Африка, Европа.</w:t>
      </w:r>
    </w:p>
    <w:p w14:paraId="66341F01" w14:textId="77777777" w:rsidR="00A93A2B" w:rsidRPr="00620834" w:rsidRDefault="00A93A2B" w:rsidP="008C2AB6">
      <w:pPr>
        <w:spacing w:after="0"/>
        <w:ind w:firstLine="540"/>
        <w:contextualSpacing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Океаны: </w:t>
      </w:r>
      <w:r w:rsidRPr="00620834">
        <w:rPr>
          <w:rFonts w:ascii="Times New Roman" w:hAnsi="Times New Roman"/>
          <w:color w:val="000000"/>
          <w:sz w:val="24"/>
          <w:szCs w:val="24"/>
        </w:rPr>
        <w:t>Атлантический, Индийский, Северный Ледовитый, Тихий.</w:t>
      </w:r>
    </w:p>
    <w:p w14:paraId="78965C60" w14:textId="77777777" w:rsidR="00A93A2B" w:rsidRPr="00620834" w:rsidRDefault="00A93A2B" w:rsidP="008C2AB6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”Литосфера”</w:t>
      </w:r>
    </w:p>
    <w:p w14:paraId="3B62C81C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Равнины: </w:t>
      </w:r>
      <w:r w:rsidRPr="00620834">
        <w:rPr>
          <w:rFonts w:ascii="Times New Roman" w:hAnsi="Times New Roman"/>
          <w:color w:val="000000"/>
          <w:sz w:val="24"/>
          <w:szCs w:val="24"/>
        </w:rPr>
        <w:t>Амазонская низменность, Аравийское плоскогорье, Бразильское плоскогорье, Восточно-Европейская ( Русская ), Великая Китайская, Великие равнины, Декан, Западно-Сибирская, Среднерусская возвышенность, Среднесибирское плоскогорье, Прикаспийская низменность.</w:t>
      </w:r>
    </w:p>
    <w:p w14:paraId="57A3B01D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Горы: </w:t>
      </w:r>
      <w:r w:rsidRPr="00620834">
        <w:rPr>
          <w:rFonts w:ascii="Times New Roman" w:hAnsi="Times New Roman"/>
          <w:color w:val="000000"/>
          <w:sz w:val="24"/>
          <w:szCs w:val="24"/>
        </w:rPr>
        <w:t>Анды, Алтай, Альпы, Гималаи, Кавказ, Кордильеры, Скандинавские, Тянь-Шань, Уральские.</w:t>
      </w:r>
    </w:p>
    <w:p w14:paraId="3DA82F7D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Вершины и вулканы: </w:t>
      </w:r>
      <w:r w:rsidRPr="00620834">
        <w:rPr>
          <w:rFonts w:ascii="Times New Roman" w:hAnsi="Times New Roman"/>
          <w:color w:val="000000"/>
          <w:sz w:val="24"/>
          <w:szCs w:val="24"/>
        </w:rPr>
        <w:t>Аконкагуа, Везувий,Гекла, Джомолунгма (Эверест), Килиманджаро, Ключевская Сопка, Косцюшко, Котопахи, Кракатау, Мак-Кинли, Мауна-Лоа, Орисаба, Эльбрус, Этна.</w:t>
      </w:r>
    </w:p>
    <w:p w14:paraId="783297E9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Острова: </w:t>
      </w:r>
      <w:r w:rsidRPr="00620834">
        <w:rPr>
          <w:rFonts w:ascii="Times New Roman" w:hAnsi="Times New Roman"/>
          <w:color w:val="000000"/>
          <w:sz w:val="24"/>
          <w:szCs w:val="24"/>
        </w:rPr>
        <w:t>Большие Антильские, Великобритания, Гавайские, Гренландия, Исландия, Калимантан, Мадагаскар, Новая Гвинея, Новая Зеландия, Огненная Земля, Сахалин, Тасмания, Японские.</w:t>
      </w:r>
    </w:p>
    <w:p w14:paraId="47FACD1D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Полуострова: </w:t>
      </w:r>
      <w:r w:rsidRPr="00620834">
        <w:rPr>
          <w:rFonts w:ascii="Times New Roman" w:hAnsi="Times New Roman"/>
          <w:color w:val="000000"/>
          <w:sz w:val="24"/>
          <w:szCs w:val="24"/>
        </w:rPr>
        <w:t>Аравийский, Индокитай, Индостан, Калифорния, Камчатка, Лабрадор, Скандинавский, Сомали, Таймыр, Флорида.</w:t>
      </w:r>
    </w:p>
    <w:p w14:paraId="7B9BBAF5" w14:textId="77777777" w:rsidR="00A93A2B" w:rsidRPr="00620834" w:rsidRDefault="00A93A2B" w:rsidP="008C2AB6">
      <w:pPr>
        <w:spacing w:after="0"/>
        <w:ind w:firstLine="540"/>
        <w:contextualSpacing/>
        <w:jc w:val="center"/>
        <w:rPr>
          <w:rFonts w:ascii="Times New Roman" w:hAnsi="Times New Roman"/>
          <w:b/>
          <w:bCs/>
          <w:iCs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Тема ”Гидросфера”</w:t>
      </w:r>
    </w:p>
    <w:p w14:paraId="206038A6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Моря: </w:t>
      </w:r>
      <w:r w:rsidRPr="00620834">
        <w:rPr>
          <w:rFonts w:ascii="Times New Roman" w:hAnsi="Times New Roman"/>
          <w:color w:val="000000"/>
          <w:sz w:val="24"/>
          <w:szCs w:val="24"/>
        </w:rPr>
        <w:t>Азовское, Аравийское, Балтийское, Баренцево, Восточно- Сибирское, Карибское, Красное, Мраморное, Охотское, Средиземное, Филиппинское, Чёрное, Японское.</w:t>
      </w:r>
    </w:p>
    <w:p w14:paraId="266A04A9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Заливы: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Бенгальский, Гвинейский, Гудзонов, Мексиканский, Персидский, Финский.</w:t>
      </w:r>
    </w:p>
    <w:p w14:paraId="4C417E64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Проливы: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Берингов, Гибралтарский, Дрейка, Магелланов, Малаккский, Мозамбикский.</w:t>
      </w:r>
    </w:p>
    <w:p w14:paraId="079AA89C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Рифы: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Большой Барьерный риф.</w:t>
      </w:r>
    </w:p>
    <w:p w14:paraId="534319D3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Течения:</w:t>
      </w:r>
      <w:r w:rsidRPr="00620834">
        <w:rPr>
          <w:rFonts w:ascii="Times New Roman" w:hAnsi="Times New Roman"/>
          <w:color w:val="000000"/>
          <w:sz w:val="24"/>
          <w:szCs w:val="24"/>
        </w:rPr>
        <w:t xml:space="preserve"> Гольфстрим, Западных Ветров, Куросио, Лабрадорское, Перуанское, Северо-Тихоокеанское.</w:t>
      </w:r>
    </w:p>
    <w:p w14:paraId="5042937C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Реки: </w:t>
      </w:r>
      <w:r w:rsidRPr="00620834">
        <w:rPr>
          <w:rFonts w:ascii="Times New Roman" w:hAnsi="Times New Roman"/>
          <w:color w:val="000000"/>
          <w:sz w:val="24"/>
          <w:szCs w:val="24"/>
        </w:rPr>
        <w:t>Амазонка, Амур, Волга, Ганг, Евфрат, Енисей, Инд, Конго, Лена, Миссисипи, Миссури, Нил, Обь, Тигр, Хуанхэ, Янцзы.</w:t>
      </w:r>
    </w:p>
    <w:p w14:paraId="2520E21A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>Озёра:</w:t>
      </w:r>
      <w:r w:rsidRPr="00620834">
        <w:rPr>
          <w:rFonts w:ascii="Times New Roman" w:hAnsi="Times New Roman"/>
          <w:color w:val="000000"/>
          <w:sz w:val="24"/>
          <w:szCs w:val="24"/>
        </w:rPr>
        <w:t>Аральское море, Байкал, Верхнее, Виктория, Каспийское море, Ладожское, Танганьика, Чад, Эйр.</w:t>
      </w:r>
    </w:p>
    <w:p w14:paraId="798EC20E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lastRenderedPageBreak/>
        <w:t xml:space="preserve">Водопады: </w:t>
      </w:r>
      <w:r w:rsidRPr="00620834">
        <w:rPr>
          <w:rFonts w:ascii="Times New Roman" w:hAnsi="Times New Roman"/>
          <w:color w:val="000000"/>
          <w:sz w:val="24"/>
          <w:szCs w:val="24"/>
        </w:rPr>
        <w:t>Анхель, Виктория, Ниагарский.</w:t>
      </w:r>
    </w:p>
    <w:p w14:paraId="74B77F48" w14:textId="77777777" w:rsidR="00A93A2B" w:rsidRPr="00620834" w:rsidRDefault="00A93A2B" w:rsidP="001234AA">
      <w:pPr>
        <w:spacing w:after="0"/>
        <w:ind w:firstLine="54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620834">
        <w:rPr>
          <w:rFonts w:ascii="Times New Roman" w:hAnsi="Times New Roman"/>
          <w:b/>
          <w:bCs/>
          <w:iCs/>
          <w:color w:val="000000"/>
          <w:sz w:val="24"/>
          <w:szCs w:val="24"/>
        </w:rPr>
        <w:t xml:space="preserve">Области современного оледенения: </w:t>
      </w:r>
      <w:r w:rsidRPr="00620834">
        <w:rPr>
          <w:rFonts w:ascii="Times New Roman" w:hAnsi="Times New Roman"/>
          <w:color w:val="000000"/>
          <w:sz w:val="24"/>
          <w:szCs w:val="24"/>
        </w:rPr>
        <w:t>Антарктида, Гренландия, Новая Земля, ледники Аляски, Гималаев и Кордильер.</w:t>
      </w:r>
    </w:p>
    <w:p w14:paraId="3E9AD216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7A633E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63E25C6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93C1E7B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26A30C6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EDDD878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FC66ACD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9FC3A4C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C557151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4E90611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A9AAB9F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AB6A663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C1A0392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07EF8E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47DC347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7B9201B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411972E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1E1A4B6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878D49F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E81D75D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2FF183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851098D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7E853B2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6DF9599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2A7B08CB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D0D1109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9537671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1F37D4E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51AF246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5CD5893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31CBBD85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7032610B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7C1D902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2AEFEDD" w14:textId="77777777" w:rsidR="00A93A2B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4E7435A8" w14:textId="77777777" w:rsidR="00A93A2B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5B3B51E9" w14:textId="77777777" w:rsidR="00A93A2B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0DC2365B" w14:textId="77777777" w:rsidR="00A93A2B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p w14:paraId="6EAC0B4F" w14:textId="77777777" w:rsidR="00A93A2B" w:rsidRPr="00620834" w:rsidRDefault="00A93A2B" w:rsidP="008C2AB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sectPr w:rsidR="00A93A2B" w:rsidRPr="00620834" w:rsidSect="002B2BC8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032BA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CDC5DF4"/>
    <w:multiLevelType w:val="hybridMultilevel"/>
    <w:tmpl w:val="36D632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7348A"/>
    <w:multiLevelType w:val="hybridMultilevel"/>
    <w:tmpl w:val="8D5A163E"/>
    <w:lvl w:ilvl="0" w:tplc="5CF221CA">
      <w:start w:val="4"/>
      <w:numFmt w:val="decimal"/>
      <w:lvlText w:val="%1."/>
      <w:lvlJc w:val="left"/>
      <w:pPr>
        <w:ind w:left="2520" w:hanging="360"/>
      </w:pPr>
      <w:rPr>
        <w:rFonts w:ascii="Times New Roman" w:eastAsia="Times New Roman" w:hAnsi="Times New Roman" w:cs="Times New Roman" w:hint="default"/>
        <w:color w:val="000000"/>
        <w:w w:val="112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3" w15:restartNumberingAfterBreak="0">
    <w:nsid w:val="24CE29AC"/>
    <w:multiLevelType w:val="hybridMultilevel"/>
    <w:tmpl w:val="03CC0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74636"/>
    <w:multiLevelType w:val="hybridMultilevel"/>
    <w:tmpl w:val="7206C1E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 w15:restartNumberingAfterBreak="0">
    <w:nsid w:val="274F2ACB"/>
    <w:multiLevelType w:val="hybridMultilevel"/>
    <w:tmpl w:val="876A6182"/>
    <w:lvl w:ilvl="0" w:tplc="34980F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C876296"/>
    <w:multiLevelType w:val="hybridMultilevel"/>
    <w:tmpl w:val="ACF84C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B834BB"/>
    <w:multiLevelType w:val="hybridMultilevel"/>
    <w:tmpl w:val="53381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D53CB2"/>
    <w:multiLevelType w:val="hybridMultilevel"/>
    <w:tmpl w:val="785830AE"/>
    <w:lvl w:ilvl="0" w:tplc="041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C0E1E2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3EDC3302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452A3187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4B1777F1"/>
    <w:multiLevelType w:val="hybridMultilevel"/>
    <w:tmpl w:val="5BE03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C20511"/>
    <w:multiLevelType w:val="hybridMultilevel"/>
    <w:tmpl w:val="3902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E842D3"/>
    <w:multiLevelType w:val="hybridMultilevel"/>
    <w:tmpl w:val="C1148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DB7745"/>
    <w:multiLevelType w:val="hybridMultilevel"/>
    <w:tmpl w:val="B67A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7" w15:restartNumberingAfterBreak="0">
    <w:nsid w:val="602F3073"/>
    <w:multiLevelType w:val="hybridMultilevel"/>
    <w:tmpl w:val="98C0A710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61C4754C"/>
    <w:multiLevelType w:val="hybridMultilevel"/>
    <w:tmpl w:val="898A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3D159A"/>
    <w:multiLevelType w:val="hybridMultilevel"/>
    <w:tmpl w:val="B0180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545280"/>
    <w:multiLevelType w:val="hybridMultilevel"/>
    <w:tmpl w:val="68969EA6"/>
    <w:lvl w:ilvl="0" w:tplc="5686CF62">
      <w:start w:val="1"/>
      <w:numFmt w:val="decimal"/>
      <w:lvlText w:val="%1)"/>
      <w:lvlJc w:val="left"/>
      <w:pPr>
        <w:ind w:left="1236" w:hanging="750"/>
      </w:pPr>
      <w:rPr>
        <w:rFonts w:eastAsia="Times New Roman" w:cs="Times New Roman" w:hint="default"/>
        <w:color w:val="000000"/>
        <w:w w:val="116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  <w:rPr>
        <w:rFonts w:cs="Times New Roman"/>
      </w:rPr>
    </w:lvl>
  </w:abstractNum>
  <w:abstractNum w:abstractNumId="21" w15:restartNumberingAfterBreak="0">
    <w:nsid w:val="69606148"/>
    <w:multiLevelType w:val="hybridMultilevel"/>
    <w:tmpl w:val="EF0061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22" w15:restartNumberingAfterBreak="0">
    <w:nsid w:val="6E3F35A1"/>
    <w:multiLevelType w:val="multilevel"/>
    <w:tmpl w:val="18B2CD2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7EB651DB"/>
    <w:multiLevelType w:val="hybridMultilevel"/>
    <w:tmpl w:val="31E23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1"/>
  </w:num>
  <w:num w:numId="4">
    <w:abstractNumId w:val="5"/>
  </w:num>
  <w:num w:numId="5">
    <w:abstractNumId w:val="20"/>
  </w:num>
  <w:num w:numId="6">
    <w:abstractNumId w:val="21"/>
  </w:num>
  <w:num w:numId="7">
    <w:abstractNumId w:val="4"/>
  </w:num>
  <w:num w:numId="8">
    <w:abstractNumId w:val="2"/>
  </w:num>
  <w:num w:numId="9">
    <w:abstractNumId w:val="22"/>
  </w:num>
  <w:num w:numId="10">
    <w:abstractNumId w:val="10"/>
  </w:num>
  <w:num w:numId="11">
    <w:abstractNumId w:val="23"/>
  </w:num>
  <w:num w:numId="12">
    <w:abstractNumId w:val="6"/>
  </w:num>
  <w:num w:numId="13">
    <w:abstractNumId w:val="3"/>
  </w:num>
  <w:num w:numId="14">
    <w:abstractNumId w:val="12"/>
  </w:num>
  <w:num w:numId="15">
    <w:abstractNumId w:val="18"/>
  </w:num>
  <w:num w:numId="16">
    <w:abstractNumId w:val="14"/>
  </w:num>
  <w:num w:numId="17">
    <w:abstractNumId w:val="8"/>
  </w:num>
  <w:num w:numId="18">
    <w:abstractNumId w:val="0"/>
  </w:num>
  <w:num w:numId="19">
    <w:abstractNumId w:val="19"/>
  </w:num>
  <w:num w:numId="20">
    <w:abstractNumId w:val="17"/>
  </w:num>
  <w:num w:numId="21">
    <w:abstractNumId w:val="1"/>
  </w:num>
  <w:num w:numId="22">
    <w:abstractNumId w:val="7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C2AB6"/>
    <w:rsid w:val="001234AA"/>
    <w:rsid w:val="001E0395"/>
    <w:rsid w:val="001E1EA2"/>
    <w:rsid w:val="00283315"/>
    <w:rsid w:val="002B2BC8"/>
    <w:rsid w:val="002C54BE"/>
    <w:rsid w:val="00516D59"/>
    <w:rsid w:val="0054584E"/>
    <w:rsid w:val="00620834"/>
    <w:rsid w:val="00653AA2"/>
    <w:rsid w:val="00705ABC"/>
    <w:rsid w:val="008C2AB6"/>
    <w:rsid w:val="009B36C2"/>
    <w:rsid w:val="00A93A2B"/>
    <w:rsid w:val="00AD2099"/>
    <w:rsid w:val="00EF2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35705A"/>
  <w15:docId w15:val="{1B636AA8-D5AC-464B-83DF-B5D07E27E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2A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AB6"/>
    <w:pPr>
      <w:ind w:left="720"/>
      <w:contextualSpacing/>
    </w:pPr>
  </w:style>
  <w:style w:type="character" w:customStyle="1" w:styleId="1">
    <w:name w:val="Заголовок №1_"/>
    <w:link w:val="11"/>
    <w:uiPriority w:val="99"/>
    <w:locked/>
    <w:rsid w:val="008C2AB6"/>
    <w:rPr>
      <w:rFonts w:ascii="Century Schoolbook" w:hAnsi="Century Schoolbook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C2AB6"/>
    <w:pPr>
      <w:shd w:val="clear" w:color="auto" w:fill="FFFFFF"/>
      <w:spacing w:after="0" w:line="278" w:lineRule="exact"/>
      <w:jc w:val="center"/>
      <w:outlineLvl w:val="0"/>
    </w:pPr>
    <w:rPr>
      <w:rFonts w:ascii="Century Schoolbook" w:eastAsia="Calibri" w:hAnsi="Century Schoolbook"/>
      <w:b/>
      <w:bCs/>
      <w:sz w:val="23"/>
      <w:szCs w:val="23"/>
      <w:lang w:eastAsia="en-US"/>
    </w:rPr>
  </w:style>
  <w:style w:type="table" w:styleId="a4">
    <w:name w:val="Table Grid"/>
    <w:basedOn w:val="a1"/>
    <w:uiPriority w:val="99"/>
    <w:rsid w:val="008C2AB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8C2AB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.aha.ru/RUS/wab__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go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ture.worldstreasure.com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geocities.com/Paris/LeftBank/3405/tow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sngo.ru/news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13840</Words>
  <Characters>78891</Characters>
  <Application>Microsoft Office Word</Application>
  <DocSecurity>0</DocSecurity>
  <Lines>657</Lines>
  <Paragraphs>185</Paragraphs>
  <ScaleCrop>false</ScaleCrop>
  <Company/>
  <LinksUpToDate>false</LinksUpToDate>
  <CharactersWithSpaces>92546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для учащихся 5 - 6 классов</dc:title>
  <dc:subject/>
  <dc:creator>user</dc:creator>
  <cp:keywords/>
  <dc:description/>
  <cp:lastModifiedBy>Татьяна</cp:lastModifiedBy>
  <cp:revision>3</cp:revision>
  <dcterms:created xsi:type="dcterms:W3CDTF">2014-02-04T11:44:00Z</dcterms:created>
  <dcterms:modified xsi:type="dcterms:W3CDTF">2022-10-24T18:39:00Z</dcterms:modified>
</cp:coreProperties>
</file>